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FCD8" w14:textId="77777777" w:rsidR="00E9042B" w:rsidRDefault="00E9042B" w:rsidP="00E9042B">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Hvad der (måske) siden hændte…</w:t>
      </w:r>
    </w:p>
    <w:p w14:paraId="0E909F19" w14:textId="77777777" w:rsidR="00D369B3" w:rsidRDefault="00D369B3" w:rsidP="00E9042B">
      <w:pPr>
        <w:pStyle w:val="NormalWeb"/>
        <w:spacing w:before="0" w:beforeAutospacing="0" w:after="0" w:afterAutospacing="0"/>
        <w:rPr>
          <w:rFonts w:ascii="Calibri" w:hAnsi="Calibri" w:cs="Calibri"/>
          <w:color w:val="767676"/>
          <w:sz w:val="20"/>
          <w:szCs w:val="20"/>
        </w:rPr>
      </w:pPr>
    </w:p>
    <w:p w14:paraId="106A2012" w14:textId="3E4273BF" w:rsidR="00D369B3" w:rsidRDefault="00E9042B" w:rsidP="00E9042B">
      <w:pPr>
        <w:pStyle w:val="NormalWeb"/>
        <w:spacing w:before="0" w:beforeAutospacing="0" w:after="0" w:afterAutospacing="0"/>
        <w:rPr>
          <w:rFonts w:ascii="Calibri" w:hAnsi="Calibri" w:cs="Calibri"/>
          <w:sz w:val="22"/>
          <w:szCs w:val="22"/>
        </w:rPr>
      </w:pPr>
      <w:proofErr w:type="gramStart"/>
      <w:r>
        <w:rPr>
          <w:rFonts w:ascii="Calibri" w:hAnsi="Calibri" w:cs="Calibri"/>
          <w:sz w:val="22"/>
          <w:szCs w:val="22"/>
        </w:rPr>
        <w:t>Korttidshukommelse..?</w:t>
      </w:r>
      <w:proofErr w:type="gramEnd"/>
      <w:r>
        <w:rPr>
          <w:rFonts w:ascii="Calibri" w:hAnsi="Calibri" w:cs="Calibri"/>
          <w:sz w:val="22"/>
          <w:szCs w:val="22"/>
        </w:rPr>
        <w:t xml:space="preserve"> Snigende </w:t>
      </w:r>
      <w:proofErr w:type="gramStart"/>
      <w:r>
        <w:rPr>
          <w:rFonts w:ascii="Calibri" w:hAnsi="Calibri" w:cs="Calibri"/>
          <w:sz w:val="22"/>
          <w:szCs w:val="22"/>
        </w:rPr>
        <w:t>dementia..?</w:t>
      </w:r>
      <w:proofErr w:type="gramEnd"/>
      <w:r>
        <w:rPr>
          <w:rFonts w:ascii="Calibri" w:hAnsi="Calibri" w:cs="Calibri"/>
          <w:sz w:val="22"/>
          <w:szCs w:val="22"/>
        </w:rPr>
        <w:t xml:space="preserve"> </w:t>
      </w:r>
      <w:proofErr w:type="gramStart"/>
      <w:r>
        <w:rPr>
          <w:rFonts w:ascii="Calibri" w:hAnsi="Calibri" w:cs="Calibri"/>
          <w:sz w:val="22"/>
          <w:szCs w:val="22"/>
        </w:rPr>
        <w:t>Bjælkeskørhed..?</w:t>
      </w:r>
      <w:proofErr w:type="gramEnd"/>
      <w:r>
        <w:rPr>
          <w:rFonts w:ascii="Calibri" w:hAnsi="Calibri" w:cs="Calibri"/>
          <w:sz w:val="22"/>
          <w:szCs w:val="22"/>
        </w:rPr>
        <w:t xml:space="preserve"> Det er ikke småting, man som et ærværdigt gammelt hus skal stå model til lige for tiden. Bare fordi jeg ikke serverer den næste del af min historie på et sølvfad for ham flaben, som huserer i mine stuer for tiden. Og så overskriften - hvad skulle det "(måske)" gøre godt </w:t>
      </w:r>
      <w:proofErr w:type="gramStart"/>
      <w:r>
        <w:rPr>
          <w:rFonts w:ascii="Calibri" w:hAnsi="Calibri" w:cs="Calibri"/>
          <w:sz w:val="22"/>
          <w:szCs w:val="22"/>
        </w:rPr>
        <w:t>for..?</w:t>
      </w:r>
      <w:proofErr w:type="gramEnd"/>
      <w:r>
        <w:rPr>
          <w:rFonts w:ascii="Calibri" w:hAnsi="Calibri" w:cs="Calibri"/>
          <w:sz w:val="22"/>
          <w:szCs w:val="22"/>
        </w:rPr>
        <w:t xml:space="preserve"> Men sandheden er nu nok, at tiden efter Prehn var en modbydelig tid, og det værker stadig i mine knaster, når jeg tænker på det. Jeg har nok talt en smule nedladende om denne personage, men når jeg sammenligner med, hvad der fulgte efter, står perioden med birkeskriverne nærmest som en guldalder for mig. Så æret være hans minde - og hans salig signatur:</w:t>
      </w:r>
    </w:p>
    <w:p w14:paraId="216453AC" w14:textId="029B0983" w:rsidR="00E9042B" w:rsidRDefault="00E9042B" w:rsidP="00E9042B">
      <w:pPr>
        <w:pStyle w:val="NormalWeb"/>
        <w:spacing w:before="0" w:beforeAutospacing="0" w:after="0" w:afterAutospacing="0"/>
        <w:ind w:left="2700"/>
        <w:rPr>
          <w:rFonts w:ascii="Calibri" w:hAnsi="Calibri" w:cs="Calibri"/>
          <w:sz w:val="22"/>
          <w:szCs w:val="22"/>
        </w:rPr>
      </w:pPr>
      <w:r>
        <w:rPr>
          <w:rFonts w:ascii="Calibri" w:hAnsi="Calibri" w:cs="Calibri"/>
          <w:noProof/>
          <w:sz w:val="22"/>
          <w:szCs w:val="22"/>
        </w:rPr>
        <w:drawing>
          <wp:inline distT="0" distB="0" distL="0" distR="0" wp14:anchorId="05F68982" wp14:editId="022FC63E">
            <wp:extent cx="1828800" cy="883285"/>
            <wp:effectExtent l="0" t="0" r="0" b="5715"/>
            <wp:docPr id="776977322" name="Billede 1" descr="Et billede, der indeholder håndskrift, skitse, sort-hvid, teg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77322" name="Billede 1" descr="Et billede, der indeholder håndskrift, skitse, sort-hvid, tegning&#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883285"/>
                    </a:xfrm>
                    <a:prstGeom prst="rect">
                      <a:avLst/>
                    </a:prstGeom>
                    <a:noFill/>
                    <a:ln>
                      <a:noFill/>
                    </a:ln>
                  </pic:spPr>
                </pic:pic>
              </a:graphicData>
            </a:graphic>
          </wp:inline>
        </w:drawing>
      </w:r>
    </w:p>
    <w:p w14:paraId="20EAA53C"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4D1A7AA" w14:textId="4646C4B4"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Jeg tror faktisk, at alle ulyksalighederne begyndte et stykke tid før mandens død i 1788. Allerede et par år før havde han jo skrevet testamente, så han vidste godt, hvad vej vinden blæste. Men der skete jo også andre ting ude i den store verden: Bondeoprør, revolutioner og jeg ved ikke hvad. Og langsomt bredte der sig en stemning i disse stuer af, at de gode tider var ovre. Allerede året efter </w:t>
      </w:r>
      <w:r w:rsidR="00F05784">
        <w:rPr>
          <w:rFonts w:ascii="Calibri" w:hAnsi="Calibri" w:cs="Calibri"/>
          <w:sz w:val="22"/>
          <w:szCs w:val="22"/>
        </w:rPr>
        <w:t xml:space="preserve">testamentet </w:t>
      </w:r>
      <w:r>
        <w:rPr>
          <w:rFonts w:ascii="Calibri" w:hAnsi="Calibri" w:cs="Calibri"/>
          <w:sz w:val="22"/>
          <w:szCs w:val="22"/>
        </w:rPr>
        <w:t xml:space="preserve">(i anno 1787), mente </w:t>
      </w:r>
      <w:r w:rsidR="006E2230">
        <w:rPr>
          <w:rFonts w:ascii="Calibri" w:hAnsi="Calibri" w:cs="Calibri"/>
          <w:sz w:val="22"/>
          <w:szCs w:val="22"/>
        </w:rPr>
        <w:t xml:space="preserve">den nye </w:t>
      </w:r>
      <w:r w:rsidR="0084607F">
        <w:rPr>
          <w:rFonts w:ascii="Calibri" w:hAnsi="Calibri" w:cs="Calibri"/>
          <w:sz w:val="22"/>
          <w:szCs w:val="22"/>
        </w:rPr>
        <w:t>opkomling</w:t>
      </w:r>
      <w:r>
        <w:rPr>
          <w:rFonts w:ascii="Calibri" w:hAnsi="Calibri" w:cs="Calibri"/>
          <w:sz w:val="22"/>
          <w:szCs w:val="22"/>
        </w:rPr>
        <w:t xml:space="preserve"> </w:t>
      </w:r>
      <w:r w:rsidR="0084607F">
        <w:rPr>
          <w:rFonts w:ascii="Calibri" w:hAnsi="Calibri" w:cs="Calibri"/>
          <w:sz w:val="22"/>
          <w:szCs w:val="22"/>
        </w:rPr>
        <w:t xml:space="preserve">i </w:t>
      </w:r>
      <w:r>
        <w:rPr>
          <w:rFonts w:ascii="Calibri" w:hAnsi="Calibri" w:cs="Calibri"/>
          <w:sz w:val="22"/>
          <w:szCs w:val="22"/>
        </w:rPr>
        <w:t>Nysø</w:t>
      </w:r>
      <w:r w:rsidR="003B2C11">
        <w:rPr>
          <w:rFonts w:ascii="Calibri" w:hAnsi="Calibri" w:cs="Calibri"/>
          <w:sz w:val="22"/>
          <w:szCs w:val="22"/>
        </w:rPr>
        <w:t xml:space="preserve"> gods</w:t>
      </w:r>
      <w:r>
        <w:rPr>
          <w:rFonts w:ascii="Calibri" w:hAnsi="Calibri" w:cs="Calibri"/>
          <w:sz w:val="22"/>
          <w:szCs w:val="22"/>
        </w:rPr>
        <w:t>,</w:t>
      </w:r>
      <w:r w:rsidR="00FF40C0">
        <w:rPr>
          <w:rFonts w:ascii="Calibri" w:hAnsi="Calibri" w:cs="Calibri"/>
          <w:sz w:val="22"/>
          <w:szCs w:val="22"/>
        </w:rPr>
        <w:t xml:space="preserve"> som havde overtaget godset kun to år før,</w:t>
      </w:r>
      <w:r>
        <w:rPr>
          <w:rFonts w:ascii="Calibri" w:hAnsi="Calibri" w:cs="Calibri"/>
          <w:sz w:val="22"/>
          <w:szCs w:val="22"/>
        </w:rPr>
        <w:t xml:space="preserve"> at herren til Majorgården havde haft sin tid, så han valgte at splitte mine skønne længer op til husmandssteder. Og det skete vel at mærke, mens Prehn stadig var i live og derved kunne overvære hele massakren fra sit arbejdsværelse. Og for at det ikke skal være løgn, valgte han to indsiddere - </w:t>
      </w:r>
      <w:proofErr w:type="spellStart"/>
      <w:r>
        <w:rPr>
          <w:rFonts w:ascii="Calibri" w:hAnsi="Calibri" w:cs="Calibri"/>
          <w:sz w:val="22"/>
          <w:szCs w:val="22"/>
        </w:rPr>
        <w:t>jordløse</w:t>
      </w:r>
      <w:proofErr w:type="spellEnd"/>
      <w:r>
        <w:rPr>
          <w:rFonts w:ascii="Calibri" w:hAnsi="Calibri" w:cs="Calibri"/>
          <w:sz w:val="22"/>
          <w:szCs w:val="22"/>
        </w:rPr>
        <w:t xml:space="preserve"> daglejere af værste skuffe, til at udføre dette arbejde. Jeg fik et chok, da jeg hørte det. Se bare det papir, som jeg fik lejlighed til at læse over skulderen på den gode birkeskriver:</w:t>
      </w:r>
      <w:r>
        <w:rPr>
          <w:rFonts w:ascii="Calibri" w:hAnsi="Calibri" w:cs="Calibri"/>
          <w:sz w:val="22"/>
          <w:szCs w:val="22"/>
        </w:rPr>
        <w:br/>
        <w:t> </w:t>
      </w:r>
    </w:p>
    <w:p w14:paraId="5A1A1FCA" w14:textId="77777777" w:rsidR="00E9042B" w:rsidRDefault="00E9042B" w:rsidP="00E9042B">
      <w:pPr>
        <w:pStyle w:val="NormalWeb"/>
        <w:spacing w:before="0" w:beforeAutospacing="0" w:after="0" w:afterAutospacing="0"/>
        <w:ind w:left="540"/>
        <w:rPr>
          <w:rFonts w:ascii="system-ui" w:hAnsi="system-ui" w:cs="Calibri"/>
          <w:color w:val="080809"/>
          <w:sz w:val="22"/>
          <w:szCs w:val="22"/>
        </w:rPr>
      </w:pPr>
      <w:r>
        <w:rPr>
          <w:rFonts w:ascii="system-ui" w:hAnsi="system-ui" w:cs="Calibri"/>
          <w:b/>
          <w:bCs/>
          <w:i/>
          <w:iCs/>
          <w:color w:val="080809"/>
        </w:rPr>
        <w:t>Niels Lunde Reiersen</w:t>
      </w:r>
      <w:r>
        <w:rPr>
          <w:rFonts w:ascii="system-ui" w:hAnsi="system-ui" w:cs="Calibri"/>
          <w:i/>
          <w:iCs/>
          <w:color w:val="080809"/>
          <w:sz w:val="23"/>
          <w:szCs w:val="23"/>
        </w:rPr>
        <w:t xml:space="preserve"> til </w:t>
      </w:r>
      <w:r>
        <w:rPr>
          <w:rFonts w:ascii="system-ui" w:hAnsi="system-ui" w:cs="Calibri"/>
          <w:b/>
          <w:bCs/>
          <w:i/>
          <w:iCs/>
          <w:color w:val="080809"/>
        </w:rPr>
        <w:t>Nysø</w:t>
      </w:r>
      <w:r>
        <w:rPr>
          <w:rFonts w:ascii="system-ui" w:hAnsi="system-ui" w:cs="Calibri"/>
          <w:i/>
          <w:iCs/>
          <w:color w:val="080809"/>
          <w:sz w:val="23"/>
          <w:szCs w:val="23"/>
        </w:rPr>
        <w:t xml:space="preserve"> og underliggende godser. Kongelig Majestæts </w:t>
      </w:r>
      <w:proofErr w:type="spellStart"/>
      <w:r>
        <w:rPr>
          <w:rFonts w:ascii="system-ui" w:hAnsi="system-ui" w:cs="Calibri"/>
          <w:i/>
          <w:iCs/>
          <w:color w:val="080809"/>
          <w:sz w:val="23"/>
          <w:szCs w:val="23"/>
        </w:rPr>
        <w:t>Etatz</w:t>
      </w:r>
      <w:proofErr w:type="spellEnd"/>
      <w:r>
        <w:rPr>
          <w:rFonts w:ascii="system-ui" w:hAnsi="system-ui" w:cs="Calibri"/>
          <w:i/>
          <w:iCs/>
          <w:color w:val="080809"/>
          <w:sz w:val="23"/>
          <w:szCs w:val="23"/>
        </w:rPr>
        <w:t xml:space="preserve"> Raad.</w:t>
      </w:r>
    </w:p>
    <w:p w14:paraId="37426BF7" w14:textId="77777777" w:rsidR="00E9042B" w:rsidRDefault="00E9042B" w:rsidP="00E9042B">
      <w:pPr>
        <w:pStyle w:val="NormalWeb"/>
        <w:spacing w:before="0" w:beforeAutospacing="0" w:after="0" w:afterAutospacing="0"/>
        <w:ind w:left="540"/>
        <w:rPr>
          <w:rFonts w:ascii="Calibri" w:hAnsi="Calibri" w:cs="Calibri"/>
          <w:sz w:val="22"/>
          <w:szCs w:val="22"/>
        </w:rPr>
      </w:pPr>
      <w:proofErr w:type="spellStart"/>
      <w:r>
        <w:rPr>
          <w:rFonts w:ascii="system-ui" w:hAnsi="system-ui" w:cs="Calibri"/>
          <w:b/>
          <w:bCs/>
          <w:i/>
          <w:iCs/>
          <w:color w:val="080809"/>
        </w:rPr>
        <w:t>Gjør</w:t>
      </w:r>
      <w:proofErr w:type="spellEnd"/>
      <w:r>
        <w:rPr>
          <w:rFonts w:ascii="system-ui" w:hAnsi="system-ui" w:cs="Calibri"/>
          <w:b/>
          <w:bCs/>
          <w:i/>
          <w:iCs/>
          <w:color w:val="080809"/>
        </w:rPr>
        <w:t xml:space="preserve"> Vitterligt</w:t>
      </w:r>
      <w:r>
        <w:rPr>
          <w:rFonts w:ascii="system-ui" w:hAnsi="system-ui" w:cs="Calibri"/>
          <w:i/>
          <w:iCs/>
          <w:color w:val="080809"/>
          <w:sz w:val="23"/>
          <w:szCs w:val="23"/>
        </w:rPr>
        <w:t xml:space="preserve">: </w:t>
      </w:r>
      <w:r>
        <w:rPr>
          <w:rFonts w:ascii="Calibri" w:hAnsi="Calibri" w:cs="Calibri"/>
          <w:i/>
          <w:iCs/>
          <w:sz w:val="22"/>
          <w:szCs w:val="22"/>
        </w:rPr>
        <w:t xml:space="preserve">At som </w:t>
      </w:r>
      <w:proofErr w:type="spellStart"/>
      <w:r>
        <w:rPr>
          <w:rFonts w:ascii="Calibri" w:hAnsi="Calibri" w:cs="Calibri"/>
          <w:i/>
          <w:iCs/>
          <w:sz w:val="22"/>
          <w:szCs w:val="22"/>
        </w:rPr>
        <w:t>ieg</w:t>
      </w:r>
      <w:proofErr w:type="spellEnd"/>
      <w:r>
        <w:rPr>
          <w:rFonts w:ascii="Calibri" w:hAnsi="Calibri" w:cs="Calibri"/>
          <w:i/>
          <w:iCs/>
          <w:sz w:val="22"/>
          <w:szCs w:val="22"/>
        </w:rPr>
        <w:t xml:space="preserve"> haver tilladt Indsidderen </w:t>
      </w:r>
      <w:r>
        <w:rPr>
          <w:rFonts w:ascii="Calibri" w:hAnsi="Calibri" w:cs="Calibri"/>
          <w:b/>
          <w:bCs/>
          <w:i/>
          <w:iCs/>
        </w:rPr>
        <w:t xml:space="preserve">Niels Olesen </w:t>
      </w:r>
      <w:r>
        <w:rPr>
          <w:rFonts w:ascii="Calibri" w:hAnsi="Calibri" w:cs="Calibri"/>
          <w:i/>
          <w:iCs/>
          <w:sz w:val="22"/>
          <w:szCs w:val="22"/>
        </w:rPr>
        <w:t xml:space="preserve">fra Allersløv, </w:t>
      </w:r>
    </w:p>
    <w:p w14:paraId="0A34A592" w14:textId="1C61D406" w:rsidR="00E9042B" w:rsidRDefault="00E9042B" w:rsidP="00E9042B">
      <w:pPr>
        <w:pStyle w:val="NormalWeb"/>
        <w:spacing w:before="0" w:beforeAutospacing="0" w:after="0" w:afterAutospacing="0"/>
        <w:ind w:left="540"/>
        <w:rPr>
          <w:rFonts w:ascii="Calibri" w:hAnsi="Calibri" w:cs="Calibri"/>
          <w:sz w:val="22"/>
          <w:szCs w:val="22"/>
        </w:rPr>
      </w:pPr>
      <w:r>
        <w:rPr>
          <w:rFonts w:ascii="Calibri" w:hAnsi="Calibri" w:cs="Calibri"/>
          <w:i/>
          <w:iCs/>
          <w:sz w:val="22"/>
          <w:szCs w:val="22"/>
        </w:rPr>
        <w:t xml:space="preserve">og </w:t>
      </w:r>
      <w:r>
        <w:rPr>
          <w:rFonts w:ascii="Calibri" w:hAnsi="Calibri" w:cs="Calibri"/>
          <w:b/>
          <w:bCs/>
          <w:i/>
          <w:iCs/>
        </w:rPr>
        <w:t>Christen Sørensen</w:t>
      </w:r>
      <w:r w:rsidR="007942C5" w:rsidRPr="007942C5">
        <w:rPr>
          <w:rFonts w:ascii="Calibri" w:hAnsi="Calibri" w:cs="Calibri"/>
          <w:i/>
          <w:iCs/>
        </w:rPr>
        <w:t>*)</w:t>
      </w:r>
      <w:r>
        <w:rPr>
          <w:rFonts w:ascii="Calibri" w:hAnsi="Calibri" w:cs="Calibri"/>
          <w:i/>
          <w:iCs/>
          <w:sz w:val="22"/>
          <w:szCs w:val="22"/>
        </w:rPr>
        <w:t xml:space="preserve"> fra </w:t>
      </w:r>
      <w:proofErr w:type="spellStart"/>
      <w:r>
        <w:rPr>
          <w:rFonts w:ascii="Calibri" w:hAnsi="Calibri" w:cs="Calibri"/>
          <w:i/>
          <w:iCs/>
          <w:sz w:val="22"/>
          <w:szCs w:val="22"/>
        </w:rPr>
        <w:t>Ambeck</w:t>
      </w:r>
      <w:proofErr w:type="spellEnd"/>
      <w:r>
        <w:rPr>
          <w:rFonts w:ascii="Calibri" w:hAnsi="Calibri" w:cs="Calibri"/>
          <w:i/>
          <w:iCs/>
          <w:sz w:val="22"/>
          <w:szCs w:val="22"/>
        </w:rPr>
        <w:t xml:space="preserve">, at ind rette tvende </w:t>
      </w:r>
      <w:proofErr w:type="spellStart"/>
      <w:r>
        <w:rPr>
          <w:rFonts w:ascii="Calibri" w:hAnsi="Calibri" w:cs="Calibri"/>
          <w:i/>
          <w:iCs/>
          <w:sz w:val="22"/>
          <w:szCs w:val="22"/>
        </w:rPr>
        <w:t>Huespladser</w:t>
      </w:r>
      <w:proofErr w:type="spellEnd"/>
      <w:r>
        <w:rPr>
          <w:rFonts w:ascii="Calibri" w:hAnsi="Calibri" w:cs="Calibri"/>
          <w:i/>
          <w:iCs/>
          <w:sz w:val="22"/>
          <w:szCs w:val="22"/>
        </w:rPr>
        <w:t xml:space="preserve">, </w:t>
      </w:r>
    </w:p>
    <w:p w14:paraId="20C0866B" w14:textId="77777777" w:rsidR="00E9042B" w:rsidRDefault="00E9042B" w:rsidP="00E9042B">
      <w:pPr>
        <w:pStyle w:val="NormalWeb"/>
        <w:spacing w:before="0" w:beforeAutospacing="0" w:after="0" w:afterAutospacing="0"/>
        <w:ind w:left="540"/>
        <w:rPr>
          <w:rFonts w:ascii="Calibri" w:hAnsi="Calibri" w:cs="Calibri"/>
          <w:sz w:val="22"/>
          <w:szCs w:val="22"/>
        </w:rPr>
      </w:pPr>
      <w:r>
        <w:rPr>
          <w:rFonts w:ascii="Calibri" w:hAnsi="Calibri" w:cs="Calibri"/>
          <w:i/>
          <w:iCs/>
          <w:sz w:val="22"/>
          <w:szCs w:val="22"/>
        </w:rPr>
        <w:t xml:space="preserve">udi den </w:t>
      </w:r>
      <w:proofErr w:type="spellStart"/>
      <w:r>
        <w:rPr>
          <w:rFonts w:ascii="Calibri" w:hAnsi="Calibri" w:cs="Calibri"/>
          <w:i/>
          <w:iCs/>
          <w:sz w:val="22"/>
          <w:szCs w:val="22"/>
        </w:rPr>
        <w:t>saa</w:t>
      </w:r>
      <w:proofErr w:type="spellEnd"/>
      <w:r>
        <w:rPr>
          <w:rFonts w:ascii="Calibri" w:hAnsi="Calibri" w:cs="Calibri"/>
          <w:i/>
          <w:iCs/>
          <w:sz w:val="22"/>
          <w:szCs w:val="22"/>
        </w:rPr>
        <w:t xml:space="preserve"> kaldede Major Gaard i Allersløv, og dertil </w:t>
      </w:r>
      <w:proofErr w:type="spellStart"/>
      <w:r>
        <w:rPr>
          <w:rFonts w:ascii="Calibri" w:hAnsi="Calibri" w:cs="Calibri"/>
          <w:i/>
          <w:iCs/>
          <w:sz w:val="22"/>
          <w:szCs w:val="22"/>
        </w:rPr>
        <w:t>overlat</w:t>
      </w:r>
      <w:proofErr w:type="spellEnd"/>
      <w:r>
        <w:rPr>
          <w:rFonts w:ascii="Calibri" w:hAnsi="Calibri" w:cs="Calibri"/>
          <w:i/>
          <w:iCs/>
          <w:sz w:val="22"/>
          <w:szCs w:val="22"/>
        </w:rPr>
        <w:t xml:space="preserve"> de 5 Fag Huus </w:t>
      </w:r>
    </w:p>
    <w:p w14:paraId="14F16913" w14:textId="77777777" w:rsidR="00E9042B" w:rsidRDefault="00E9042B" w:rsidP="00E9042B">
      <w:pPr>
        <w:pStyle w:val="NormalWeb"/>
        <w:spacing w:before="0" w:beforeAutospacing="0" w:after="0" w:afterAutospacing="0"/>
        <w:ind w:left="540"/>
        <w:rPr>
          <w:rFonts w:ascii="Calibri" w:hAnsi="Calibri" w:cs="Calibri"/>
          <w:sz w:val="22"/>
          <w:szCs w:val="22"/>
        </w:rPr>
      </w:pPr>
      <w:r>
        <w:rPr>
          <w:rFonts w:ascii="Calibri" w:hAnsi="Calibri" w:cs="Calibri"/>
          <w:i/>
          <w:iCs/>
          <w:sz w:val="22"/>
          <w:szCs w:val="22"/>
        </w:rPr>
        <w:t xml:space="preserve">i den synder Ende af den &gt;Østre Længde </w:t>
      </w:r>
      <w:proofErr w:type="spellStart"/>
      <w:r>
        <w:rPr>
          <w:rFonts w:ascii="Calibri" w:hAnsi="Calibri" w:cs="Calibri"/>
          <w:i/>
          <w:iCs/>
          <w:sz w:val="22"/>
          <w:szCs w:val="22"/>
        </w:rPr>
        <w:t>saavelsom</w:t>
      </w:r>
      <w:proofErr w:type="spellEnd"/>
      <w:r>
        <w:rPr>
          <w:rFonts w:ascii="Calibri" w:hAnsi="Calibri" w:cs="Calibri"/>
          <w:i/>
          <w:iCs/>
          <w:sz w:val="22"/>
          <w:szCs w:val="22"/>
        </w:rPr>
        <w:t>&lt; de 5 Fag som er </w:t>
      </w:r>
    </w:p>
    <w:p w14:paraId="0C58CC35" w14:textId="77777777" w:rsidR="00E9042B" w:rsidRDefault="00E9042B" w:rsidP="00E9042B">
      <w:pPr>
        <w:pStyle w:val="NormalWeb"/>
        <w:spacing w:before="0" w:beforeAutospacing="0" w:after="0" w:afterAutospacing="0"/>
        <w:ind w:left="540"/>
        <w:rPr>
          <w:rFonts w:ascii="Calibri" w:hAnsi="Calibri" w:cs="Calibri"/>
          <w:sz w:val="22"/>
          <w:szCs w:val="22"/>
        </w:rPr>
      </w:pPr>
      <w:r>
        <w:rPr>
          <w:rFonts w:ascii="Calibri" w:hAnsi="Calibri" w:cs="Calibri"/>
          <w:i/>
          <w:iCs/>
          <w:sz w:val="22"/>
          <w:szCs w:val="22"/>
        </w:rPr>
        <w:t xml:space="preserve">bygget i Øster, og Vester, og i den Synder Ende </w:t>
      </w:r>
      <w:proofErr w:type="spellStart"/>
      <w:r>
        <w:rPr>
          <w:rFonts w:ascii="Calibri" w:hAnsi="Calibri" w:cs="Calibri"/>
          <w:i/>
          <w:iCs/>
          <w:sz w:val="22"/>
          <w:szCs w:val="22"/>
        </w:rPr>
        <w:t>sammenføyet</w:t>
      </w:r>
      <w:proofErr w:type="spellEnd"/>
      <w:r>
        <w:rPr>
          <w:rFonts w:ascii="Calibri" w:hAnsi="Calibri" w:cs="Calibri"/>
          <w:i/>
          <w:iCs/>
          <w:sz w:val="22"/>
          <w:szCs w:val="22"/>
        </w:rPr>
        <w:t>, med først </w:t>
      </w:r>
    </w:p>
    <w:p w14:paraId="459EB99D" w14:textId="77777777" w:rsidR="00E9042B" w:rsidRDefault="00E9042B" w:rsidP="00E9042B">
      <w:pPr>
        <w:pStyle w:val="NormalWeb"/>
        <w:spacing w:before="0" w:beforeAutospacing="0" w:after="0" w:afterAutospacing="0"/>
        <w:ind w:left="540"/>
        <w:rPr>
          <w:rFonts w:ascii="Calibri" w:hAnsi="Calibri" w:cs="Calibri"/>
          <w:sz w:val="22"/>
          <w:szCs w:val="22"/>
        </w:rPr>
      </w:pPr>
      <w:proofErr w:type="spellStart"/>
      <w:r>
        <w:rPr>
          <w:rFonts w:ascii="Calibri" w:hAnsi="Calibri" w:cs="Calibri"/>
          <w:i/>
          <w:iCs/>
          <w:sz w:val="22"/>
          <w:szCs w:val="22"/>
        </w:rPr>
        <w:t>bemelte</w:t>
      </w:r>
      <w:proofErr w:type="spellEnd"/>
      <w:r>
        <w:rPr>
          <w:rFonts w:ascii="Calibri" w:hAnsi="Calibri" w:cs="Calibri"/>
          <w:i/>
          <w:iCs/>
          <w:sz w:val="22"/>
          <w:szCs w:val="22"/>
        </w:rPr>
        <w:t xml:space="preserve"> Længde, samt 4re Fag, af den vestre </w:t>
      </w:r>
      <w:proofErr w:type="spellStart"/>
      <w:r>
        <w:rPr>
          <w:rFonts w:ascii="Calibri" w:hAnsi="Calibri" w:cs="Calibri"/>
          <w:i/>
          <w:iCs/>
          <w:sz w:val="22"/>
          <w:szCs w:val="22"/>
        </w:rPr>
        <w:t>Udhuus</w:t>
      </w:r>
      <w:proofErr w:type="spellEnd"/>
      <w:r>
        <w:rPr>
          <w:rFonts w:ascii="Calibri" w:hAnsi="Calibri" w:cs="Calibri"/>
          <w:i/>
          <w:iCs/>
          <w:sz w:val="22"/>
          <w:szCs w:val="22"/>
        </w:rPr>
        <w:t xml:space="preserve"> Bygning, i den </w:t>
      </w:r>
      <w:proofErr w:type="spellStart"/>
      <w:r>
        <w:rPr>
          <w:rFonts w:ascii="Calibri" w:hAnsi="Calibri" w:cs="Calibri"/>
          <w:i/>
          <w:iCs/>
          <w:sz w:val="22"/>
          <w:szCs w:val="22"/>
        </w:rPr>
        <w:t>Syndre</w:t>
      </w:r>
      <w:proofErr w:type="spellEnd"/>
      <w:r>
        <w:rPr>
          <w:rFonts w:ascii="Calibri" w:hAnsi="Calibri" w:cs="Calibri"/>
          <w:i/>
          <w:iCs/>
          <w:sz w:val="22"/>
          <w:szCs w:val="22"/>
        </w:rPr>
        <w:t xml:space="preserve"> Ende, </w:t>
      </w:r>
    </w:p>
    <w:p w14:paraId="4468528C" w14:textId="77777777" w:rsidR="001C359D" w:rsidRDefault="00E9042B" w:rsidP="00311682">
      <w:pPr>
        <w:pStyle w:val="NormalWeb"/>
        <w:spacing w:before="0" w:beforeAutospacing="0" w:after="0" w:afterAutospacing="0"/>
        <w:ind w:left="540"/>
        <w:rPr>
          <w:rFonts w:ascii="Calibri" w:hAnsi="Calibri" w:cs="Calibri"/>
          <w:i/>
          <w:iCs/>
          <w:sz w:val="22"/>
          <w:szCs w:val="22"/>
        </w:rPr>
      </w:pPr>
      <w:r>
        <w:rPr>
          <w:rFonts w:ascii="Calibri" w:hAnsi="Calibri" w:cs="Calibri"/>
          <w:i/>
          <w:iCs/>
          <w:sz w:val="22"/>
          <w:szCs w:val="22"/>
        </w:rPr>
        <w:t xml:space="preserve">hvilket de selv </w:t>
      </w:r>
      <w:proofErr w:type="spellStart"/>
      <w:r>
        <w:rPr>
          <w:rFonts w:ascii="Calibri" w:hAnsi="Calibri" w:cs="Calibri"/>
          <w:i/>
          <w:iCs/>
          <w:sz w:val="22"/>
          <w:szCs w:val="22"/>
        </w:rPr>
        <w:t>paa</w:t>
      </w:r>
      <w:proofErr w:type="spellEnd"/>
      <w:r>
        <w:rPr>
          <w:rFonts w:ascii="Calibri" w:hAnsi="Calibri" w:cs="Calibri"/>
          <w:i/>
          <w:iCs/>
          <w:sz w:val="22"/>
          <w:szCs w:val="22"/>
        </w:rPr>
        <w:t xml:space="preserve"> egen Bekostning, forsyner med Loft, Gulv, Døre</w:t>
      </w:r>
      <w:r w:rsidR="001C359D">
        <w:rPr>
          <w:rFonts w:ascii="Calibri" w:hAnsi="Calibri" w:cs="Calibri"/>
          <w:i/>
          <w:iCs/>
          <w:sz w:val="22"/>
          <w:szCs w:val="22"/>
        </w:rPr>
        <w:t>,</w:t>
      </w:r>
      <w:r>
        <w:rPr>
          <w:rFonts w:ascii="Calibri" w:hAnsi="Calibri" w:cs="Calibri"/>
          <w:i/>
          <w:iCs/>
          <w:sz w:val="22"/>
          <w:szCs w:val="22"/>
        </w:rPr>
        <w:t> Vinduer</w:t>
      </w:r>
      <w:r w:rsidR="001C359D">
        <w:rPr>
          <w:rFonts w:ascii="Calibri" w:hAnsi="Calibri" w:cs="Calibri"/>
          <w:i/>
          <w:iCs/>
          <w:sz w:val="22"/>
          <w:szCs w:val="22"/>
        </w:rPr>
        <w:t>,</w:t>
      </w:r>
      <w:r>
        <w:rPr>
          <w:rFonts w:ascii="Calibri" w:hAnsi="Calibri" w:cs="Calibri"/>
          <w:i/>
          <w:iCs/>
          <w:sz w:val="22"/>
          <w:szCs w:val="22"/>
        </w:rPr>
        <w:t xml:space="preserve"> Skorstene, </w:t>
      </w:r>
    </w:p>
    <w:p w14:paraId="6A72300C" w14:textId="77777777" w:rsidR="001C359D" w:rsidRDefault="00E9042B" w:rsidP="001C359D">
      <w:pPr>
        <w:pStyle w:val="NormalWeb"/>
        <w:spacing w:before="0" w:beforeAutospacing="0" w:after="0" w:afterAutospacing="0"/>
        <w:ind w:left="540"/>
        <w:rPr>
          <w:rFonts w:ascii="Calibri" w:hAnsi="Calibri" w:cs="Calibri"/>
          <w:i/>
          <w:iCs/>
          <w:sz w:val="22"/>
          <w:szCs w:val="22"/>
        </w:rPr>
      </w:pPr>
      <w:r>
        <w:rPr>
          <w:rFonts w:ascii="Calibri" w:hAnsi="Calibri" w:cs="Calibri"/>
          <w:i/>
          <w:iCs/>
          <w:sz w:val="22"/>
          <w:szCs w:val="22"/>
        </w:rPr>
        <w:t xml:space="preserve">og Skillerum m.m. </w:t>
      </w:r>
      <w:proofErr w:type="spellStart"/>
      <w:r>
        <w:rPr>
          <w:rFonts w:ascii="Calibri" w:hAnsi="Calibri" w:cs="Calibri"/>
          <w:i/>
          <w:iCs/>
          <w:sz w:val="22"/>
          <w:szCs w:val="22"/>
        </w:rPr>
        <w:t>saaledes</w:t>
      </w:r>
      <w:proofErr w:type="spellEnd"/>
      <w:r>
        <w:rPr>
          <w:rFonts w:ascii="Calibri" w:hAnsi="Calibri" w:cs="Calibri"/>
          <w:i/>
          <w:iCs/>
          <w:sz w:val="22"/>
          <w:szCs w:val="22"/>
        </w:rPr>
        <w:t xml:space="preserve"> at samme for Tvende </w:t>
      </w:r>
      <w:proofErr w:type="spellStart"/>
      <w:r>
        <w:rPr>
          <w:rFonts w:ascii="Calibri" w:hAnsi="Calibri" w:cs="Calibri"/>
          <w:i/>
          <w:iCs/>
          <w:sz w:val="22"/>
          <w:szCs w:val="22"/>
        </w:rPr>
        <w:t>Huusmænds</w:t>
      </w:r>
      <w:proofErr w:type="spellEnd"/>
      <w:r w:rsidR="001C359D">
        <w:rPr>
          <w:rFonts w:ascii="Calibri" w:hAnsi="Calibri" w:cs="Calibri"/>
          <w:sz w:val="22"/>
          <w:szCs w:val="22"/>
        </w:rPr>
        <w:t xml:space="preserve"> </w:t>
      </w:r>
      <w:proofErr w:type="spellStart"/>
      <w:r>
        <w:rPr>
          <w:rFonts w:ascii="Calibri" w:hAnsi="Calibri" w:cs="Calibri"/>
          <w:i/>
          <w:iCs/>
          <w:sz w:val="22"/>
          <w:szCs w:val="22"/>
        </w:rPr>
        <w:t>Boepæle</w:t>
      </w:r>
      <w:proofErr w:type="spellEnd"/>
      <w:r>
        <w:rPr>
          <w:rFonts w:ascii="Calibri" w:hAnsi="Calibri" w:cs="Calibri"/>
          <w:i/>
          <w:iCs/>
          <w:sz w:val="22"/>
          <w:szCs w:val="22"/>
        </w:rPr>
        <w:t xml:space="preserve"> </w:t>
      </w:r>
      <w:proofErr w:type="spellStart"/>
      <w:r>
        <w:rPr>
          <w:rFonts w:ascii="Calibri" w:hAnsi="Calibri" w:cs="Calibri"/>
          <w:i/>
          <w:iCs/>
          <w:sz w:val="22"/>
          <w:szCs w:val="22"/>
        </w:rPr>
        <w:t>kand</w:t>
      </w:r>
      <w:proofErr w:type="spellEnd"/>
      <w:r>
        <w:rPr>
          <w:rFonts w:ascii="Calibri" w:hAnsi="Calibri" w:cs="Calibri"/>
          <w:i/>
          <w:iCs/>
          <w:sz w:val="22"/>
          <w:szCs w:val="22"/>
        </w:rPr>
        <w:t xml:space="preserve"> blive </w:t>
      </w:r>
      <w:proofErr w:type="spellStart"/>
      <w:r>
        <w:rPr>
          <w:rFonts w:ascii="Calibri" w:hAnsi="Calibri" w:cs="Calibri"/>
          <w:i/>
          <w:iCs/>
          <w:sz w:val="22"/>
          <w:szCs w:val="22"/>
        </w:rPr>
        <w:t>beqvem</w:t>
      </w:r>
      <w:proofErr w:type="spellEnd"/>
      <w:r>
        <w:rPr>
          <w:rFonts w:ascii="Calibri" w:hAnsi="Calibri" w:cs="Calibri"/>
          <w:i/>
          <w:iCs/>
          <w:sz w:val="22"/>
          <w:szCs w:val="22"/>
        </w:rPr>
        <w:t xml:space="preserve">, </w:t>
      </w:r>
    </w:p>
    <w:p w14:paraId="4483182F" w14:textId="77777777" w:rsidR="003455B8" w:rsidRDefault="00E9042B" w:rsidP="001C359D">
      <w:pPr>
        <w:pStyle w:val="NormalWeb"/>
        <w:spacing w:before="0" w:beforeAutospacing="0" w:after="0" w:afterAutospacing="0"/>
        <w:ind w:left="540"/>
        <w:rPr>
          <w:rFonts w:ascii="Calibri" w:hAnsi="Calibri" w:cs="Calibri"/>
          <w:i/>
          <w:iCs/>
          <w:sz w:val="22"/>
          <w:szCs w:val="22"/>
        </w:rPr>
      </w:pPr>
      <w:r>
        <w:rPr>
          <w:rFonts w:ascii="Calibri" w:hAnsi="Calibri" w:cs="Calibri"/>
          <w:i/>
          <w:iCs/>
          <w:sz w:val="22"/>
          <w:szCs w:val="22"/>
        </w:rPr>
        <w:t xml:space="preserve">mod at bekomme til </w:t>
      </w:r>
      <w:proofErr w:type="spellStart"/>
      <w:r>
        <w:rPr>
          <w:rFonts w:ascii="Calibri" w:hAnsi="Calibri" w:cs="Calibri"/>
          <w:i/>
          <w:iCs/>
          <w:sz w:val="22"/>
          <w:szCs w:val="22"/>
        </w:rPr>
        <w:t>Hielp</w:t>
      </w:r>
      <w:proofErr w:type="spellEnd"/>
      <w:r>
        <w:rPr>
          <w:rFonts w:ascii="Calibri" w:hAnsi="Calibri" w:cs="Calibri"/>
          <w:i/>
          <w:iCs/>
          <w:sz w:val="22"/>
          <w:szCs w:val="22"/>
        </w:rPr>
        <w:t xml:space="preserve"> Materialer til, af de tvende </w:t>
      </w:r>
      <w:proofErr w:type="spellStart"/>
      <w:r>
        <w:rPr>
          <w:rFonts w:ascii="Calibri" w:hAnsi="Calibri" w:cs="Calibri"/>
          <w:i/>
          <w:iCs/>
          <w:sz w:val="22"/>
          <w:szCs w:val="22"/>
        </w:rPr>
        <w:t>Qvit</w:t>
      </w:r>
      <w:proofErr w:type="spellEnd"/>
      <w:r>
        <w:rPr>
          <w:rFonts w:ascii="Calibri" w:hAnsi="Calibri" w:cs="Calibri"/>
          <w:i/>
          <w:iCs/>
          <w:sz w:val="22"/>
          <w:szCs w:val="22"/>
        </w:rPr>
        <w:t xml:space="preserve"> Bygninger, </w:t>
      </w:r>
      <w:proofErr w:type="spellStart"/>
      <w:r>
        <w:rPr>
          <w:rFonts w:ascii="Calibri" w:hAnsi="Calibri" w:cs="Calibri"/>
          <w:i/>
          <w:iCs/>
          <w:sz w:val="22"/>
          <w:szCs w:val="22"/>
        </w:rPr>
        <w:t>paa</w:t>
      </w:r>
      <w:proofErr w:type="spellEnd"/>
      <w:r>
        <w:rPr>
          <w:rFonts w:ascii="Calibri" w:hAnsi="Calibri" w:cs="Calibri"/>
          <w:i/>
          <w:iCs/>
          <w:sz w:val="22"/>
          <w:szCs w:val="22"/>
        </w:rPr>
        <w:t xml:space="preserve"> </w:t>
      </w:r>
      <w:proofErr w:type="spellStart"/>
      <w:r>
        <w:rPr>
          <w:rFonts w:ascii="Calibri" w:hAnsi="Calibri" w:cs="Calibri"/>
          <w:i/>
          <w:iCs/>
          <w:sz w:val="22"/>
          <w:szCs w:val="22"/>
        </w:rPr>
        <w:t>bemelte</w:t>
      </w:r>
      <w:proofErr w:type="spellEnd"/>
      <w:r>
        <w:rPr>
          <w:rFonts w:ascii="Calibri" w:hAnsi="Calibri" w:cs="Calibri"/>
          <w:i/>
          <w:iCs/>
          <w:sz w:val="22"/>
          <w:szCs w:val="22"/>
        </w:rPr>
        <w:t xml:space="preserve"> Gaard, </w:t>
      </w:r>
    </w:p>
    <w:p w14:paraId="0304E205" w14:textId="10BA1FC2" w:rsidR="00E9042B" w:rsidRDefault="00E9042B" w:rsidP="003455B8">
      <w:pPr>
        <w:pStyle w:val="NormalWeb"/>
        <w:spacing w:before="0" w:beforeAutospacing="0" w:after="0" w:afterAutospacing="0"/>
        <w:ind w:left="540"/>
        <w:rPr>
          <w:rFonts w:ascii="Calibri" w:hAnsi="Calibri" w:cs="Calibri"/>
          <w:sz w:val="22"/>
          <w:szCs w:val="22"/>
        </w:rPr>
      </w:pPr>
      <w:r>
        <w:rPr>
          <w:rFonts w:ascii="Calibri" w:hAnsi="Calibri" w:cs="Calibri"/>
          <w:i/>
          <w:iCs/>
          <w:sz w:val="22"/>
          <w:szCs w:val="22"/>
        </w:rPr>
        <w:t xml:space="preserve">ud til Haven efter, at deraf er taget, det </w:t>
      </w:r>
      <w:proofErr w:type="gramStart"/>
      <w:r>
        <w:rPr>
          <w:rFonts w:ascii="Calibri" w:hAnsi="Calibri" w:cs="Calibri"/>
          <w:i/>
          <w:iCs/>
          <w:sz w:val="22"/>
          <w:szCs w:val="22"/>
        </w:rPr>
        <w:t>fornødne</w:t>
      </w:r>
      <w:proofErr w:type="gramEnd"/>
      <w:r>
        <w:rPr>
          <w:rFonts w:ascii="Calibri" w:hAnsi="Calibri" w:cs="Calibri"/>
          <w:i/>
          <w:iCs/>
          <w:sz w:val="22"/>
          <w:szCs w:val="22"/>
        </w:rPr>
        <w:t xml:space="preserve"> til Reparation, ved de værelser </w:t>
      </w:r>
    </w:p>
    <w:p w14:paraId="6D5F7BD5" w14:textId="77777777" w:rsidR="00E9042B" w:rsidRDefault="00E9042B" w:rsidP="00E9042B">
      <w:pPr>
        <w:pStyle w:val="NormalWeb"/>
        <w:spacing w:before="0" w:beforeAutospacing="0" w:after="0" w:afterAutospacing="0"/>
        <w:ind w:left="540"/>
        <w:rPr>
          <w:rFonts w:ascii="Calibri" w:hAnsi="Calibri" w:cs="Calibri"/>
          <w:sz w:val="22"/>
          <w:szCs w:val="22"/>
        </w:rPr>
      </w:pPr>
      <w:r>
        <w:rPr>
          <w:rFonts w:ascii="Calibri" w:hAnsi="Calibri" w:cs="Calibri"/>
          <w:i/>
          <w:iCs/>
          <w:sz w:val="22"/>
          <w:szCs w:val="22"/>
        </w:rPr>
        <w:t xml:space="preserve">som Jordemoderen </w:t>
      </w:r>
      <w:r>
        <w:rPr>
          <w:rFonts w:ascii="Calibri" w:hAnsi="Calibri" w:cs="Calibri"/>
          <w:b/>
          <w:bCs/>
          <w:i/>
          <w:iCs/>
        </w:rPr>
        <w:t>Madame Carstens</w:t>
      </w:r>
      <w:r>
        <w:rPr>
          <w:rFonts w:ascii="Calibri" w:hAnsi="Calibri" w:cs="Calibri"/>
          <w:i/>
          <w:iCs/>
          <w:sz w:val="22"/>
          <w:szCs w:val="22"/>
        </w:rPr>
        <w:t xml:space="preserve"> i Gaarden er </w:t>
      </w:r>
      <w:proofErr w:type="spellStart"/>
      <w:r>
        <w:rPr>
          <w:rFonts w:ascii="Calibri" w:hAnsi="Calibri" w:cs="Calibri"/>
          <w:i/>
          <w:iCs/>
          <w:sz w:val="22"/>
          <w:szCs w:val="22"/>
        </w:rPr>
        <w:t>anviist</w:t>
      </w:r>
      <w:proofErr w:type="spellEnd"/>
      <w:r>
        <w:rPr>
          <w:rFonts w:ascii="Calibri" w:hAnsi="Calibri" w:cs="Calibri"/>
          <w:i/>
          <w:iCs/>
          <w:sz w:val="22"/>
          <w:szCs w:val="22"/>
        </w:rPr>
        <w:t xml:space="preserve">, og hverken </w:t>
      </w:r>
    </w:p>
    <w:p w14:paraId="031E860F" w14:textId="77777777" w:rsidR="00E9042B" w:rsidRDefault="00E9042B" w:rsidP="00E9042B">
      <w:pPr>
        <w:pStyle w:val="NormalWeb"/>
        <w:spacing w:before="0" w:beforeAutospacing="0" w:after="0" w:afterAutospacing="0"/>
        <w:ind w:left="540"/>
        <w:rPr>
          <w:rFonts w:ascii="Calibri" w:hAnsi="Calibri" w:cs="Calibri"/>
          <w:sz w:val="22"/>
          <w:szCs w:val="22"/>
        </w:rPr>
      </w:pPr>
      <w:r>
        <w:rPr>
          <w:rFonts w:ascii="Calibri" w:hAnsi="Calibri" w:cs="Calibri"/>
          <w:i/>
          <w:iCs/>
          <w:sz w:val="22"/>
          <w:szCs w:val="22"/>
        </w:rPr>
        <w:t xml:space="preserve">reparation derunder samme </w:t>
      </w:r>
      <w:proofErr w:type="spellStart"/>
      <w:r>
        <w:rPr>
          <w:rFonts w:ascii="Calibri" w:hAnsi="Calibri" w:cs="Calibri"/>
          <w:i/>
          <w:iCs/>
          <w:sz w:val="22"/>
          <w:szCs w:val="22"/>
        </w:rPr>
        <w:t>Accordt</w:t>
      </w:r>
      <w:proofErr w:type="spellEnd"/>
      <w:r>
        <w:rPr>
          <w:rFonts w:ascii="Calibri" w:hAnsi="Calibri" w:cs="Calibri"/>
          <w:i/>
          <w:iCs/>
          <w:sz w:val="22"/>
          <w:szCs w:val="22"/>
        </w:rPr>
        <w:t xml:space="preserve">, uden min Bekostning, og </w:t>
      </w:r>
      <w:proofErr w:type="spellStart"/>
      <w:r>
        <w:rPr>
          <w:rFonts w:ascii="Calibri" w:hAnsi="Calibri" w:cs="Calibri"/>
          <w:i/>
          <w:iCs/>
          <w:sz w:val="22"/>
          <w:szCs w:val="22"/>
        </w:rPr>
        <w:t>saa</w:t>
      </w:r>
      <w:proofErr w:type="spellEnd"/>
      <w:r>
        <w:rPr>
          <w:rFonts w:ascii="Calibri" w:hAnsi="Calibri" w:cs="Calibri"/>
          <w:i/>
          <w:iCs/>
          <w:sz w:val="22"/>
          <w:szCs w:val="22"/>
        </w:rPr>
        <w:t xml:space="preserve"> er pligtig at </w:t>
      </w:r>
    </w:p>
    <w:p w14:paraId="4509923D" w14:textId="77777777" w:rsidR="00E9042B" w:rsidRDefault="00E9042B" w:rsidP="00E9042B">
      <w:pPr>
        <w:pStyle w:val="NormalWeb"/>
        <w:spacing w:before="0" w:beforeAutospacing="0" w:after="0" w:afterAutospacing="0"/>
        <w:ind w:left="540"/>
        <w:rPr>
          <w:rFonts w:ascii="Calibri" w:hAnsi="Calibri" w:cs="Calibri"/>
          <w:sz w:val="22"/>
          <w:szCs w:val="22"/>
        </w:rPr>
      </w:pPr>
      <w:r>
        <w:rPr>
          <w:rFonts w:ascii="Calibri" w:hAnsi="Calibri" w:cs="Calibri"/>
          <w:i/>
          <w:iCs/>
          <w:sz w:val="22"/>
          <w:szCs w:val="22"/>
        </w:rPr>
        <w:t xml:space="preserve">fuldføre, samt de 2de </w:t>
      </w:r>
      <w:proofErr w:type="spellStart"/>
      <w:r>
        <w:rPr>
          <w:rFonts w:ascii="Calibri" w:hAnsi="Calibri" w:cs="Calibri"/>
          <w:i/>
          <w:iCs/>
          <w:sz w:val="22"/>
          <w:szCs w:val="22"/>
        </w:rPr>
        <w:t>Qvit</w:t>
      </w:r>
      <w:proofErr w:type="spellEnd"/>
      <w:r>
        <w:rPr>
          <w:rFonts w:ascii="Calibri" w:hAnsi="Calibri" w:cs="Calibri"/>
          <w:i/>
          <w:iCs/>
          <w:sz w:val="22"/>
          <w:szCs w:val="22"/>
        </w:rPr>
        <w:t xml:space="preserve"> Bygninger, selv </w:t>
      </w:r>
      <w:proofErr w:type="gramStart"/>
      <w:r>
        <w:rPr>
          <w:rFonts w:ascii="Calibri" w:hAnsi="Calibri" w:cs="Calibri"/>
          <w:i/>
          <w:iCs/>
          <w:sz w:val="22"/>
          <w:szCs w:val="22"/>
        </w:rPr>
        <w:t>nedbryde</w:t>
      </w:r>
      <w:proofErr w:type="gramEnd"/>
      <w:r>
        <w:rPr>
          <w:rFonts w:ascii="Calibri" w:hAnsi="Calibri" w:cs="Calibri"/>
          <w:i/>
          <w:iCs/>
          <w:sz w:val="22"/>
          <w:szCs w:val="22"/>
        </w:rPr>
        <w:t xml:space="preserve">, og </w:t>
      </w:r>
      <w:proofErr w:type="spellStart"/>
      <w:r>
        <w:rPr>
          <w:rFonts w:ascii="Calibri" w:hAnsi="Calibri" w:cs="Calibri"/>
          <w:i/>
          <w:iCs/>
          <w:sz w:val="22"/>
          <w:szCs w:val="22"/>
        </w:rPr>
        <w:t>Aabningen</w:t>
      </w:r>
      <w:proofErr w:type="spellEnd"/>
      <w:r>
        <w:rPr>
          <w:rFonts w:ascii="Calibri" w:hAnsi="Calibri" w:cs="Calibri"/>
          <w:i/>
          <w:iCs/>
          <w:sz w:val="22"/>
          <w:szCs w:val="22"/>
        </w:rPr>
        <w:t xml:space="preserve"> som Huset </w:t>
      </w:r>
    </w:p>
    <w:p w14:paraId="6A1CE463" w14:textId="1CC4196B" w:rsidR="00E9042B" w:rsidRDefault="00E9042B" w:rsidP="003455B8">
      <w:pPr>
        <w:pStyle w:val="NormalWeb"/>
        <w:spacing w:before="0" w:beforeAutospacing="0" w:after="0" w:afterAutospacing="0"/>
        <w:ind w:left="540"/>
        <w:rPr>
          <w:rFonts w:ascii="Calibri" w:hAnsi="Calibri" w:cs="Calibri"/>
          <w:i/>
          <w:iCs/>
          <w:sz w:val="22"/>
          <w:szCs w:val="22"/>
        </w:rPr>
      </w:pPr>
      <w:r>
        <w:rPr>
          <w:rFonts w:ascii="Calibri" w:hAnsi="Calibri" w:cs="Calibri"/>
          <w:i/>
          <w:iCs/>
          <w:sz w:val="22"/>
          <w:szCs w:val="22"/>
        </w:rPr>
        <w:t xml:space="preserve">derved </w:t>
      </w:r>
      <w:proofErr w:type="spellStart"/>
      <w:r>
        <w:rPr>
          <w:rFonts w:ascii="Calibri" w:hAnsi="Calibri" w:cs="Calibri"/>
          <w:i/>
          <w:iCs/>
          <w:sz w:val="22"/>
          <w:szCs w:val="22"/>
        </w:rPr>
        <w:t>tilføyes</w:t>
      </w:r>
      <w:proofErr w:type="spellEnd"/>
      <w:r>
        <w:rPr>
          <w:rFonts w:ascii="Calibri" w:hAnsi="Calibri" w:cs="Calibri"/>
          <w:i/>
          <w:iCs/>
          <w:sz w:val="22"/>
          <w:szCs w:val="22"/>
        </w:rPr>
        <w:t xml:space="preserve">, </w:t>
      </w:r>
      <w:proofErr w:type="spellStart"/>
      <w:r>
        <w:rPr>
          <w:rFonts w:ascii="Calibri" w:hAnsi="Calibri" w:cs="Calibri"/>
          <w:i/>
          <w:iCs/>
          <w:sz w:val="22"/>
          <w:szCs w:val="22"/>
        </w:rPr>
        <w:t>igjen</w:t>
      </w:r>
      <w:proofErr w:type="spellEnd"/>
      <w:r>
        <w:rPr>
          <w:rFonts w:ascii="Calibri" w:hAnsi="Calibri" w:cs="Calibri"/>
          <w:i/>
          <w:iCs/>
          <w:sz w:val="22"/>
          <w:szCs w:val="22"/>
        </w:rPr>
        <w:t xml:space="preserve"> </w:t>
      </w:r>
      <w:proofErr w:type="spellStart"/>
      <w:r>
        <w:rPr>
          <w:rFonts w:ascii="Calibri" w:hAnsi="Calibri" w:cs="Calibri"/>
          <w:i/>
          <w:iCs/>
          <w:sz w:val="22"/>
          <w:szCs w:val="22"/>
        </w:rPr>
        <w:t>paa</w:t>
      </w:r>
      <w:proofErr w:type="spellEnd"/>
      <w:r>
        <w:rPr>
          <w:rFonts w:ascii="Calibri" w:hAnsi="Calibri" w:cs="Calibri"/>
          <w:i/>
          <w:iCs/>
          <w:sz w:val="22"/>
          <w:szCs w:val="22"/>
        </w:rPr>
        <w:t xml:space="preserve"> Tag, og Fag, at </w:t>
      </w:r>
      <w:proofErr w:type="spellStart"/>
      <w:r>
        <w:rPr>
          <w:rFonts w:ascii="Calibri" w:hAnsi="Calibri" w:cs="Calibri"/>
          <w:i/>
          <w:iCs/>
          <w:sz w:val="22"/>
          <w:szCs w:val="22"/>
        </w:rPr>
        <w:t>istand</w:t>
      </w:r>
      <w:proofErr w:type="spellEnd"/>
      <w:r>
        <w:rPr>
          <w:rFonts w:ascii="Calibri" w:hAnsi="Calibri" w:cs="Calibri"/>
          <w:i/>
          <w:iCs/>
          <w:sz w:val="22"/>
          <w:szCs w:val="22"/>
        </w:rPr>
        <w:t xml:space="preserve"> </w:t>
      </w:r>
      <w:proofErr w:type="spellStart"/>
      <w:r>
        <w:rPr>
          <w:rFonts w:ascii="Calibri" w:hAnsi="Calibri" w:cs="Calibri"/>
          <w:i/>
          <w:iCs/>
          <w:sz w:val="22"/>
          <w:szCs w:val="22"/>
        </w:rPr>
        <w:t>sette</w:t>
      </w:r>
      <w:proofErr w:type="spellEnd"/>
      <w:r>
        <w:rPr>
          <w:rFonts w:ascii="Calibri" w:hAnsi="Calibri" w:cs="Calibri"/>
          <w:i/>
          <w:iCs/>
          <w:sz w:val="22"/>
          <w:szCs w:val="22"/>
        </w:rPr>
        <w:t xml:space="preserve">, </w:t>
      </w:r>
      <w:proofErr w:type="spellStart"/>
      <w:r>
        <w:rPr>
          <w:rFonts w:ascii="Calibri" w:hAnsi="Calibri" w:cs="Calibri"/>
          <w:i/>
          <w:iCs/>
          <w:sz w:val="22"/>
          <w:szCs w:val="22"/>
        </w:rPr>
        <w:t>saaledes</w:t>
      </w:r>
      <w:proofErr w:type="spellEnd"/>
      <w:r>
        <w:rPr>
          <w:rFonts w:ascii="Calibri" w:hAnsi="Calibri" w:cs="Calibri"/>
          <w:i/>
          <w:iCs/>
          <w:sz w:val="22"/>
          <w:szCs w:val="22"/>
        </w:rPr>
        <w:t xml:space="preserve"> som det forsvarligt </w:t>
      </w:r>
      <w:proofErr w:type="spellStart"/>
      <w:r>
        <w:rPr>
          <w:rFonts w:ascii="Calibri" w:hAnsi="Calibri" w:cs="Calibri"/>
          <w:i/>
          <w:iCs/>
          <w:sz w:val="22"/>
          <w:szCs w:val="22"/>
        </w:rPr>
        <w:t>kand</w:t>
      </w:r>
      <w:proofErr w:type="spellEnd"/>
      <w:r>
        <w:rPr>
          <w:rFonts w:ascii="Calibri" w:hAnsi="Calibri" w:cs="Calibri"/>
          <w:i/>
          <w:iCs/>
          <w:sz w:val="22"/>
          <w:szCs w:val="22"/>
        </w:rPr>
        <w:t xml:space="preserve"> være…</w:t>
      </w:r>
    </w:p>
    <w:p w14:paraId="2AF0A017" w14:textId="77777777" w:rsidR="003455B8" w:rsidRDefault="003455B8" w:rsidP="003455B8">
      <w:pPr>
        <w:pStyle w:val="NormalWeb"/>
        <w:spacing w:before="0" w:beforeAutospacing="0" w:after="0" w:afterAutospacing="0"/>
        <w:rPr>
          <w:rFonts w:ascii="Calibri" w:hAnsi="Calibri" w:cs="Calibri"/>
          <w:i/>
          <w:iCs/>
          <w:sz w:val="22"/>
          <w:szCs w:val="22"/>
        </w:rPr>
      </w:pPr>
    </w:p>
    <w:p w14:paraId="79672E40" w14:textId="42F6DBFD" w:rsidR="003455B8" w:rsidRPr="000445B2" w:rsidRDefault="00D66D7B" w:rsidP="003455B8">
      <w:pPr>
        <w:pStyle w:val="NormalWeb"/>
        <w:spacing w:before="0" w:beforeAutospacing="0" w:after="0" w:afterAutospacing="0"/>
        <w:rPr>
          <w:rFonts w:ascii="Calibri" w:hAnsi="Calibri" w:cs="Calibri"/>
          <w:sz w:val="18"/>
          <w:szCs w:val="18"/>
        </w:rPr>
      </w:pPr>
      <w:r w:rsidRPr="000445B2">
        <w:rPr>
          <w:rFonts w:ascii="Calibri" w:hAnsi="Calibri" w:cs="Calibri"/>
          <w:sz w:val="18"/>
          <w:szCs w:val="18"/>
        </w:rPr>
        <w:t>*) Alle tilgængelige kilder tyder på</w:t>
      </w:r>
      <w:r w:rsidR="000445B2" w:rsidRPr="000445B2">
        <w:rPr>
          <w:rFonts w:ascii="Calibri" w:hAnsi="Calibri" w:cs="Calibri"/>
          <w:sz w:val="18"/>
          <w:szCs w:val="18"/>
        </w:rPr>
        <w:t xml:space="preserve">, at Christen hed </w:t>
      </w:r>
      <w:r w:rsidR="007E64D8">
        <w:rPr>
          <w:rFonts w:ascii="Calibri" w:hAnsi="Calibri" w:cs="Calibri"/>
          <w:sz w:val="18"/>
          <w:szCs w:val="18"/>
        </w:rPr>
        <w:t>”</w:t>
      </w:r>
      <w:r w:rsidR="000445B2" w:rsidRPr="000445B2">
        <w:rPr>
          <w:rFonts w:ascii="Calibri" w:hAnsi="Calibri" w:cs="Calibri"/>
          <w:sz w:val="18"/>
          <w:szCs w:val="18"/>
        </w:rPr>
        <w:t>Svendsen</w:t>
      </w:r>
      <w:r w:rsidR="007E64D8">
        <w:rPr>
          <w:rFonts w:ascii="Calibri" w:hAnsi="Calibri" w:cs="Calibri"/>
          <w:sz w:val="18"/>
          <w:szCs w:val="18"/>
        </w:rPr>
        <w:t>”</w:t>
      </w:r>
      <w:r w:rsidR="000445B2" w:rsidRPr="000445B2">
        <w:rPr>
          <w:rFonts w:ascii="Calibri" w:hAnsi="Calibri" w:cs="Calibri"/>
          <w:sz w:val="18"/>
          <w:szCs w:val="18"/>
        </w:rPr>
        <w:t xml:space="preserve"> og ikke </w:t>
      </w:r>
      <w:r w:rsidR="007E64D8">
        <w:rPr>
          <w:rFonts w:ascii="Calibri" w:hAnsi="Calibri" w:cs="Calibri"/>
          <w:sz w:val="18"/>
          <w:szCs w:val="18"/>
        </w:rPr>
        <w:t>”</w:t>
      </w:r>
      <w:r w:rsidR="000445B2" w:rsidRPr="000445B2">
        <w:rPr>
          <w:rFonts w:ascii="Calibri" w:hAnsi="Calibri" w:cs="Calibri"/>
          <w:sz w:val="18"/>
          <w:szCs w:val="18"/>
        </w:rPr>
        <w:t>Sørensen</w:t>
      </w:r>
      <w:r w:rsidR="007E64D8">
        <w:rPr>
          <w:rFonts w:ascii="Calibri" w:hAnsi="Calibri" w:cs="Calibri"/>
          <w:sz w:val="18"/>
          <w:szCs w:val="18"/>
        </w:rPr>
        <w:t>”</w:t>
      </w:r>
      <w:r w:rsidR="000445B2" w:rsidRPr="000445B2">
        <w:rPr>
          <w:rFonts w:ascii="Calibri" w:hAnsi="Calibri" w:cs="Calibri"/>
          <w:sz w:val="18"/>
          <w:szCs w:val="18"/>
        </w:rPr>
        <w:t xml:space="preserve"> </w:t>
      </w:r>
      <w:r w:rsidR="003C1DFB">
        <w:rPr>
          <w:rFonts w:ascii="Calibri" w:hAnsi="Calibri" w:cs="Calibri"/>
          <w:sz w:val="18"/>
          <w:szCs w:val="18"/>
        </w:rPr>
        <w:t>(</w:t>
      </w:r>
      <w:r w:rsidR="007E64D8">
        <w:rPr>
          <w:rFonts w:ascii="Calibri" w:hAnsi="Calibri" w:cs="Calibri"/>
          <w:sz w:val="18"/>
          <w:szCs w:val="18"/>
        </w:rPr>
        <w:t xml:space="preserve">denne </w:t>
      </w:r>
      <w:proofErr w:type="spellStart"/>
      <w:r w:rsidR="003C1DFB">
        <w:rPr>
          <w:rFonts w:ascii="Calibri" w:hAnsi="Calibri" w:cs="Calibri"/>
          <w:sz w:val="18"/>
          <w:szCs w:val="18"/>
        </w:rPr>
        <w:t>renskrivers</w:t>
      </w:r>
      <w:proofErr w:type="spellEnd"/>
      <w:r w:rsidR="003C1DFB">
        <w:rPr>
          <w:rFonts w:ascii="Calibri" w:hAnsi="Calibri" w:cs="Calibri"/>
          <w:sz w:val="18"/>
          <w:szCs w:val="18"/>
        </w:rPr>
        <w:t xml:space="preserve"> anmærkning)</w:t>
      </w:r>
      <w:r w:rsidR="007E64D8">
        <w:rPr>
          <w:rFonts w:ascii="Calibri" w:hAnsi="Calibri" w:cs="Calibri"/>
          <w:sz w:val="18"/>
          <w:szCs w:val="18"/>
        </w:rPr>
        <w:t>.</w:t>
      </w:r>
    </w:p>
    <w:p w14:paraId="717298C8" w14:textId="77777777" w:rsidR="00E9042B" w:rsidRDefault="00E9042B" w:rsidP="00E9042B">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545C234C"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Kort sagt - de to amatører fik lov at splitte mine smukke udbygninger ad, som de selv fandt det for godt, og bagefter sætte det sammen igen efter bedste beskub, så de kunne få tag over deres syndige hoveder. "De tvende </w:t>
      </w:r>
      <w:proofErr w:type="spellStart"/>
      <w:r>
        <w:rPr>
          <w:rFonts w:ascii="Calibri" w:hAnsi="Calibri" w:cs="Calibri"/>
          <w:sz w:val="22"/>
          <w:szCs w:val="22"/>
        </w:rPr>
        <w:t>Quit</w:t>
      </w:r>
      <w:proofErr w:type="spellEnd"/>
      <w:r>
        <w:rPr>
          <w:rFonts w:ascii="Calibri" w:hAnsi="Calibri" w:cs="Calibri"/>
          <w:sz w:val="22"/>
          <w:szCs w:val="22"/>
        </w:rPr>
        <w:t xml:space="preserve"> Bygninger", som han taler om, er midten af den sydlige og hele den vestlige længe. Dette skete allerede i maj måned, men jeg tror jeg vil lade det hvile lidt, mens jeg sunder mig en smule. For i fæstebrevet er jo også nævnt en dame, som kom til at spille en stor rolle i den følgende tid her på stedet.</w:t>
      </w:r>
    </w:p>
    <w:p w14:paraId="6DC2F100"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AA47765" w14:textId="77777777" w:rsidR="00E9042B" w:rsidRDefault="00E9042B" w:rsidP="00E9042B">
      <w:pPr>
        <w:pStyle w:val="NormalWeb"/>
        <w:spacing w:before="0" w:beforeAutospacing="0" w:after="0" w:afterAutospacing="0"/>
        <w:rPr>
          <w:rFonts w:ascii="Calibri" w:hAnsi="Calibri" w:cs="Calibri"/>
          <w:sz w:val="22"/>
          <w:szCs w:val="22"/>
        </w:rPr>
      </w:pPr>
      <w:proofErr w:type="spellStart"/>
      <w:r>
        <w:rPr>
          <w:rFonts w:ascii="Calibri" w:hAnsi="Calibri" w:cs="Calibri"/>
          <w:b/>
          <w:bCs/>
          <w:sz w:val="22"/>
          <w:szCs w:val="22"/>
        </w:rPr>
        <w:t>Gjordemoderen</w:t>
      </w:r>
      <w:proofErr w:type="spellEnd"/>
    </w:p>
    <w:p w14:paraId="42855B32" w14:textId="50E4B485"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Hendes opdukken her på matriklen er en af de positive ting, som jeg kan takke Prehn </w:t>
      </w:r>
      <w:r w:rsidR="00535456">
        <w:rPr>
          <w:rFonts w:ascii="Calibri" w:hAnsi="Calibri" w:cs="Calibri"/>
          <w:sz w:val="22"/>
          <w:szCs w:val="22"/>
        </w:rPr>
        <w:t>Ju</w:t>
      </w:r>
      <w:r w:rsidR="005667B1">
        <w:rPr>
          <w:rFonts w:ascii="Calibri" w:hAnsi="Calibri" w:cs="Calibri"/>
          <w:sz w:val="22"/>
          <w:szCs w:val="22"/>
        </w:rPr>
        <w:t>n</w:t>
      </w:r>
      <w:r w:rsidR="00535456">
        <w:rPr>
          <w:rFonts w:ascii="Calibri" w:hAnsi="Calibri" w:cs="Calibri"/>
          <w:sz w:val="22"/>
          <w:szCs w:val="22"/>
        </w:rPr>
        <w:t xml:space="preserve">ior </w:t>
      </w:r>
      <w:r>
        <w:rPr>
          <w:rFonts w:ascii="Calibri" w:hAnsi="Calibri" w:cs="Calibri"/>
          <w:sz w:val="22"/>
          <w:szCs w:val="22"/>
        </w:rPr>
        <w:t xml:space="preserve">for. Hendes borgerlige navn var Karen Nielsdatter Knudsen, og hun var blevet enke samme forår, som Prehn skrev sit testamente. Hendes mand hed Henrich Carstensen og havde været skoleholder, kateket og sanger ude i Stenstrup på Jungshoved - og en meget agtet mand, har jeg ladet mig fortælle. Og da hun så stod alene med tre børn i alderen 7 - 13 år, mente herren </w:t>
      </w:r>
      <w:r w:rsidR="00534879">
        <w:rPr>
          <w:rFonts w:ascii="Calibri" w:hAnsi="Calibri" w:cs="Calibri"/>
          <w:sz w:val="22"/>
          <w:szCs w:val="22"/>
        </w:rPr>
        <w:t>t</w:t>
      </w:r>
      <w:r>
        <w:rPr>
          <w:rFonts w:ascii="Calibri" w:hAnsi="Calibri" w:cs="Calibri"/>
          <w:sz w:val="22"/>
          <w:szCs w:val="22"/>
        </w:rPr>
        <w:t>i</w:t>
      </w:r>
      <w:r w:rsidR="00534879">
        <w:rPr>
          <w:rFonts w:ascii="Calibri" w:hAnsi="Calibri" w:cs="Calibri"/>
          <w:sz w:val="22"/>
          <w:szCs w:val="22"/>
        </w:rPr>
        <w:t>l</w:t>
      </w:r>
      <w:r>
        <w:rPr>
          <w:rFonts w:ascii="Calibri" w:hAnsi="Calibri" w:cs="Calibri"/>
          <w:sz w:val="22"/>
          <w:szCs w:val="22"/>
        </w:rPr>
        <w:t xml:space="preserve"> huset her</w:t>
      </w:r>
      <w:r w:rsidR="005667B1">
        <w:rPr>
          <w:rFonts w:ascii="Calibri" w:hAnsi="Calibri" w:cs="Calibri"/>
          <w:sz w:val="22"/>
          <w:szCs w:val="22"/>
        </w:rPr>
        <w:t xml:space="preserve"> også</w:t>
      </w:r>
      <w:r>
        <w:rPr>
          <w:rFonts w:ascii="Calibri" w:hAnsi="Calibri" w:cs="Calibri"/>
          <w:sz w:val="22"/>
          <w:szCs w:val="22"/>
        </w:rPr>
        <w:t>, at det kunne blive en gevinst for sognet, hvis man kunne give hende husly på fordelagtige vilkår. Så der blev ryddet et kammer i den østlige længe, og madammen flyttede ind…</w:t>
      </w:r>
    </w:p>
    <w:p w14:paraId="11087086"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0BD1729D" w14:textId="196C77DC"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Men velviljen over for denne dame havde også en dybere årsag, fandt jeg senere ud af. Familien i huset havde jo tætte forbindelser til pastor Grundtvig i Udby via sognedegnen sammesteds. Sønnike (Thor</w:t>
      </w:r>
      <w:r w:rsidR="00307C7E">
        <w:rPr>
          <w:rFonts w:ascii="Calibri" w:hAnsi="Calibri" w:cs="Calibri"/>
          <w:sz w:val="22"/>
          <w:szCs w:val="22"/>
        </w:rPr>
        <w:t>d</w:t>
      </w:r>
      <w:r>
        <w:rPr>
          <w:rFonts w:ascii="Calibri" w:hAnsi="Calibri" w:cs="Calibri"/>
          <w:sz w:val="22"/>
          <w:szCs w:val="22"/>
        </w:rPr>
        <w:t xml:space="preserve"> Thodberg Prehn) havde desuden stået fadder til hans søn Niels Christian Bang Grundtvig i Udby kirke i december 1777, og efterhånden som årene gik, fik jeg øjnene op for, hvad det var for en familie, det drejede sig om. </w:t>
      </w:r>
    </w:p>
    <w:p w14:paraId="6412EE55" w14:textId="77777777" w:rsidR="00E233BD" w:rsidRDefault="00E233BD" w:rsidP="00E9042B">
      <w:pPr>
        <w:pStyle w:val="NormalWeb"/>
        <w:spacing w:before="0" w:beforeAutospacing="0" w:after="0" w:afterAutospacing="0"/>
        <w:rPr>
          <w:rFonts w:ascii="Calibri" w:hAnsi="Calibri" w:cs="Calibri"/>
          <w:sz w:val="22"/>
          <w:szCs w:val="22"/>
        </w:rPr>
      </w:pPr>
    </w:p>
    <w:p w14:paraId="7D26B1C5" w14:textId="3E45B4CB"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Da Niels Christians lillesøster Ulrika Eleonora blev bragt til verden året efter, var det Madam Carstens, som stod for forløsningen, men det viste sig hurtigt at pigen var svagelig. Så jordemoderen måtte blive på stedet et par dage, men det var forgæves. Pastoren måtte foretage en hjemmedåb, og fru Carstensen bar barnet ved den lejlighed, men den lille pige</w:t>
      </w:r>
      <w:r w:rsidR="009E50D1">
        <w:rPr>
          <w:rFonts w:ascii="Calibri" w:hAnsi="Calibri" w:cs="Calibri"/>
          <w:sz w:val="22"/>
          <w:szCs w:val="22"/>
        </w:rPr>
        <w:t xml:space="preserve"> </w:t>
      </w:r>
      <w:r>
        <w:rPr>
          <w:rFonts w:ascii="Calibri" w:hAnsi="Calibri" w:cs="Calibri"/>
          <w:sz w:val="22"/>
          <w:szCs w:val="22"/>
        </w:rPr>
        <w:t xml:space="preserve">døde desværre to dage efter. Fem år efter var den gal igen - en ny Ulrika Eleonora blev bragt til verden, og denne gang blev jordemoderen på stedet i tre dage, hvorefter seancen gentog sig ved </w:t>
      </w:r>
      <w:r w:rsidR="009E50D1">
        <w:rPr>
          <w:rFonts w:ascii="Calibri" w:hAnsi="Calibri" w:cs="Calibri"/>
          <w:sz w:val="22"/>
          <w:szCs w:val="22"/>
        </w:rPr>
        <w:t>hendes</w:t>
      </w:r>
      <w:r>
        <w:rPr>
          <w:rFonts w:ascii="Calibri" w:hAnsi="Calibri" w:cs="Calibri"/>
          <w:sz w:val="22"/>
          <w:szCs w:val="22"/>
        </w:rPr>
        <w:t xml:space="preserve"> hjemmedåb. Men denne gang overlevede pigebarnet, og taknemmeligheden var tilsyneladende mærkbar hos den gode pastor Grundtvig. Så da den yngste søn, som fik navnet Nicolaj </w:t>
      </w:r>
      <w:proofErr w:type="spellStart"/>
      <w:r>
        <w:rPr>
          <w:rFonts w:ascii="Calibri" w:hAnsi="Calibri" w:cs="Calibri"/>
          <w:sz w:val="22"/>
          <w:szCs w:val="22"/>
        </w:rPr>
        <w:t>Frideric</w:t>
      </w:r>
      <w:proofErr w:type="spellEnd"/>
      <w:r>
        <w:rPr>
          <w:rFonts w:ascii="Calibri" w:hAnsi="Calibri" w:cs="Calibri"/>
          <w:sz w:val="22"/>
          <w:szCs w:val="22"/>
        </w:rPr>
        <w:t xml:space="preserve"> Severin blev bragt til verden af Madam Carstensen i 1783 fortsatte hun det, som nu var blevet et ritual i Udby: Hun blev der to dage efter fødslen og bar ham</w:t>
      </w:r>
      <w:r w:rsidR="00512AD8">
        <w:rPr>
          <w:rFonts w:ascii="Calibri" w:hAnsi="Calibri" w:cs="Calibri"/>
          <w:sz w:val="22"/>
          <w:szCs w:val="22"/>
        </w:rPr>
        <w:t xml:space="preserve"> til</w:t>
      </w:r>
      <w:r>
        <w:rPr>
          <w:rFonts w:ascii="Calibri" w:hAnsi="Calibri" w:cs="Calibri"/>
          <w:sz w:val="22"/>
          <w:szCs w:val="22"/>
        </w:rPr>
        <w:t xml:space="preserve"> dåben. Jeg ved, at </w:t>
      </w:r>
      <w:r w:rsidR="00AF03CE">
        <w:rPr>
          <w:rFonts w:ascii="Calibri" w:hAnsi="Calibri" w:cs="Calibri"/>
          <w:sz w:val="22"/>
          <w:szCs w:val="22"/>
        </w:rPr>
        <w:t>jordemoderen</w:t>
      </w:r>
      <w:r>
        <w:rPr>
          <w:rFonts w:ascii="Calibri" w:hAnsi="Calibri" w:cs="Calibri"/>
          <w:sz w:val="22"/>
          <w:szCs w:val="22"/>
        </w:rPr>
        <w:t xml:space="preserve"> levede længe nok til at opleve, at N.</w:t>
      </w:r>
      <w:r w:rsidR="00A64CB3">
        <w:rPr>
          <w:rFonts w:ascii="Calibri" w:hAnsi="Calibri" w:cs="Calibri"/>
          <w:sz w:val="22"/>
          <w:szCs w:val="22"/>
        </w:rPr>
        <w:t xml:space="preserve"> </w:t>
      </w:r>
      <w:r>
        <w:rPr>
          <w:rFonts w:ascii="Calibri" w:hAnsi="Calibri" w:cs="Calibri"/>
          <w:sz w:val="22"/>
          <w:szCs w:val="22"/>
        </w:rPr>
        <w:t>F.</w:t>
      </w:r>
      <w:r w:rsidR="00A64CB3">
        <w:rPr>
          <w:rFonts w:ascii="Calibri" w:hAnsi="Calibri" w:cs="Calibri"/>
          <w:sz w:val="22"/>
          <w:szCs w:val="22"/>
        </w:rPr>
        <w:t xml:space="preserve"> </w:t>
      </w:r>
      <w:r>
        <w:rPr>
          <w:rFonts w:ascii="Calibri" w:hAnsi="Calibri" w:cs="Calibri"/>
          <w:sz w:val="22"/>
          <w:szCs w:val="22"/>
        </w:rPr>
        <w:t xml:space="preserve">S., som man nu kaldte ham, blev sognepræst i Præstø og Skibinge. Og selv har jeg jo fra mange sider senere hen hørt, hvad det egentlig var for en rebelsk pode, der på et tidspunkt lige var forbi med sin fader for at hilse på sin </w:t>
      </w:r>
      <w:r w:rsidR="00AD2391">
        <w:rPr>
          <w:rFonts w:ascii="Calibri" w:hAnsi="Calibri" w:cs="Calibri"/>
          <w:sz w:val="22"/>
          <w:szCs w:val="22"/>
        </w:rPr>
        <w:t>”</w:t>
      </w:r>
      <w:r>
        <w:rPr>
          <w:rFonts w:ascii="Calibri" w:hAnsi="Calibri" w:cs="Calibri"/>
          <w:sz w:val="22"/>
          <w:szCs w:val="22"/>
        </w:rPr>
        <w:t>gudmor</w:t>
      </w:r>
      <w:r w:rsidR="00AD2391">
        <w:rPr>
          <w:rFonts w:ascii="Calibri" w:hAnsi="Calibri" w:cs="Calibri"/>
          <w:sz w:val="22"/>
          <w:szCs w:val="22"/>
        </w:rPr>
        <w:t>”</w:t>
      </w:r>
      <w:r>
        <w:rPr>
          <w:rFonts w:ascii="Calibri" w:hAnsi="Calibri" w:cs="Calibri"/>
          <w:sz w:val="22"/>
          <w:szCs w:val="22"/>
        </w:rPr>
        <w:t xml:space="preserve"> og herren i huset her - hvis jeg ikke husker helt forkert…</w:t>
      </w:r>
    </w:p>
    <w:p w14:paraId="5C8EF639" w14:textId="436CE381" w:rsidR="00CC63A3"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Men for lige at gnide lidt frisk salt i såret stod kammerherre Raben til Beldringe og Leckende</w:t>
      </w:r>
      <w:r w:rsidR="00CC63A3">
        <w:rPr>
          <w:rFonts w:ascii="Calibri" w:hAnsi="Calibri" w:cs="Calibri"/>
          <w:sz w:val="22"/>
          <w:szCs w:val="22"/>
        </w:rPr>
        <w:t xml:space="preserve"> </w:t>
      </w:r>
      <w:r w:rsidR="000107EE">
        <w:rPr>
          <w:rFonts w:ascii="Calibri" w:hAnsi="Calibri" w:cs="Calibri"/>
          <w:sz w:val="22"/>
          <w:szCs w:val="22"/>
        </w:rPr>
        <w:t xml:space="preserve">godser </w:t>
      </w:r>
      <w:r w:rsidR="00B53996">
        <w:rPr>
          <w:rFonts w:ascii="Calibri" w:hAnsi="Calibri" w:cs="Calibri"/>
          <w:sz w:val="22"/>
          <w:szCs w:val="22"/>
        </w:rPr>
        <w:t>f</w:t>
      </w:r>
      <w:r>
        <w:rPr>
          <w:rFonts w:ascii="Calibri" w:hAnsi="Calibri" w:cs="Calibri"/>
          <w:sz w:val="22"/>
          <w:szCs w:val="22"/>
        </w:rPr>
        <w:t xml:space="preserve">adder til </w:t>
      </w:r>
    </w:p>
    <w:p w14:paraId="6C886A28" w14:textId="77777777" w:rsidR="000107EE"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N. F.</w:t>
      </w:r>
      <w:r w:rsidR="00CC63A3">
        <w:rPr>
          <w:rFonts w:ascii="Calibri" w:hAnsi="Calibri" w:cs="Calibri"/>
          <w:sz w:val="22"/>
          <w:szCs w:val="22"/>
        </w:rPr>
        <w:t xml:space="preserve"> </w:t>
      </w:r>
      <w:r>
        <w:rPr>
          <w:rFonts w:ascii="Calibri" w:hAnsi="Calibri" w:cs="Calibri"/>
          <w:sz w:val="22"/>
          <w:szCs w:val="22"/>
        </w:rPr>
        <w:t xml:space="preserve">S. Grundtvig, da denne blev fremstillet i Udby kirke en måned efter fødslen. Så endnu engang hørte jeg </w:t>
      </w:r>
    </w:p>
    <w:p w14:paraId="2C0CA574" w14:textId="79668C1B"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Hr. Birkeskriveren bande over denne personage, som</w:t>
      </w:r>
      <w:r w:rsidR="009F34FB">
        <w:rPr>
          <w:rFonts w:ascii="Calibri" w:hAnsi="Calibri" w:cs="Calibri"/>
          <w:sz w:val="22"/>
          <w:szCs w:val="22"/>
        </w:rPr>
        <w:t xml:space="preserve"> </w:t>
      </w:r>
      <w:r>
        <w:rPr>
          <w:rFonts w:ascii="Calibri" w:hAnsi="Calibri" w:cs="Calibri"/>
          <w:sz w:val="22"/>
          <w:szCs w:val="22"/>
        </w:rPr>
        <w:t xml:space="preserve">så skammeligt </w:t>
      </w:r>
      <w:r w:rsidR="00114626">
        <w:rPr>
          <w:rFonts w:ascii="Calibri" w:hAnsi="Calibri" w:cs="Calibri"/>
          <w:sz w:val="22"/>
          <w:szCs w:val="22"/>
        </w:rPr>
        <w:t xml:space="preserve">havde </w:t>
      </w:r>
      <w:r>
        <w:rPr>
          <w:rFonts w:ascii="Calibri" w:hAnsi="Calibri" w:cs="Calibri"/>
          <w:sz w:val="22"/>
          <w:szCs w:val="22"/>
        </w:rPr>
        <w:t>frarøve</w:t>
      </w:r>
      <w:r w:rsidR="00114626">
        <w:rPr>
          <w:rFonts w:ascii="Calibri" w:hAnsi="Calibri" w:cs="Calibri"/>
          <w:sz w:val="22"/>
          <w:szCs w:val="22"/>
        </w:rPr>
        <w:t>t</w:t>
      </w:r>
      <w:r>
        <w:rPr>
          <w:rFonts w:ascii="Calibri" w:hAnsi="Calibri" w:cs="Calibri"/>
          <w:sz w:val="22"/>
          <w:szCs w:val="22"/>
        </w:rPr>
        <w:t xml:space="preserve"> ham hans livsdrøm…   </w:t>
      </w:r>
    </w:p>
    <w:p w14:paraId="7C341DEA"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66CA4D9"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Jeg skal gerne indrømme, at det var et noget andet klientel, som begyndte at dukke op på gårdspladsen, efter at der kom en jordemoder til stedet - og på væsentlig andre tidspunkter. Ofte var jeg vidne til ulykkelige fædre, som buldrede på døren i den østlige længe, fordi vandet var gået på deres gravide hustru. Og det skete selvfølgelig mest om natten, så der var et hus af den anden verden på den front i de følgende mange år. Men som jeg fortalte ovenfor, blev det de mindste af mine bekymringer…</w:t>
      </w:r>
    </w:p>
    <w:p w14:paraId="40FD0900"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64F1BB1" w14:textId="77777777" w:rsidR="00E9042B" w:rsidRDefault="00E9042B" w:rsidP="00E9042B">
      <w:pPr>
        <w:pStyle w:val="NormalWeb"/>
        <w:spacing w:before="0" w:beforeAutospacing="0" w:after="0" w:afterAutospacing="0"/>
        <w:rPr>
          <w:rFonts w:ascii="Calibri" w:hAnsi="Calibri" w:cs="Calibri"/>
          <w:sz w:val="22"/>
          <w:szCs w:val="22"/>
        </w:rPr>
      </w:pPr>
      <w:proofErr w:type="spellStart"/>
      <w:r>
        <w:rPr>
          <w:rFonts w:ascii="Calibri" w:hAnsi="Calibri" w:cs="Calibri"/>
          <w:b/>
          <w:bCs/>
          <w:sz w:val="22"/>
          <w:szCs w:val="22"/>
        </w:rPr>
        <w:t>Huusmændene</w:t>
      </w:r>
      <w:proofErr w:type="spellEnd"/>
      <w:r>
        <w:rPr>
          <w:rFonts w:ascii="Calibri" w:hAnsi="Calibri" w:cs="Calibri"/>
          <w:sz w:val="22"/>
          <w:szCs w:val="22"/>
        </w:rPr>
        <w:t xml:space="preserve">  </w:t>
      </w:r>
    </w:p>
    <w:p w14:paraId="63E63535" w14:textId="4EFCECF0"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De to husmandsaspiranter dukkede som sagt op på stedet her med et mægtigt gåpåmod. Men de var nu ikke alene om opgaven viste det sig - og det trak nu et forsonende skær over projektet. Jeg havde forventet et par dagdrivere, men begge var gift og havde børn: Niels Olsen med Ane Larsdatter og datteren Karen på 11 år</w:t>
      </w:r>
      <w:r w:rsidR="003705B0">
        <w:rPr>
          <w:rFonts w:ascii="Calibri" w:hAnsi="Calibri" w:cs="Calibri"/>
          <w:sz w:val="22"/>
          <w:szCs w:val="22"/>
        </w:rPr>
        <w:t>,</w:t>
      </w:r>
      <w:r>
        <w:rPr>
          <w:rFonts w:ascii="Calibri" w:hAnsi="Calibri" w:cs="Calibri"/>
          <w:sz w:val="22"/>
          <w:szCs w:val="22"/>
        </w:rPr>
        <w:t xml:space="preserve"> og Christen </w:t>
      </w:r>
      <w:r w:rsidR="000850C8">
        <w:rPr>
          <w:rFonts w:ascii="Calibri" w:hAnsi="Calibri" w:cs="Calibri"/>
          <w:sz w:val="22"/>
          <w:szCs w:val="22"/>
        </w:rPr>
        <w:t xml:space="preserve">(som </w:t>
      </w:r>
      <w:r w:rsidR="008B01D9">
        <w:rPr>
          <w:rFonts w:ascii="Calibri" w:hAnsi="Calibri" w:cs="Calibri"/>
          <w:sz w:val="22"/>
          <w:szCs w:val="22"/>
        </w:rPr>
        <w:t xml:space="preserve">jo </w:t>
      </w:r>
      <w:r w:rsidR="000850C8">
        <w:rPr>
          <w:rFonts w:ascii="Calibri" w:hAnsi="Calibri" w:cs="Calibri"/>
          <w:sz w:val="22"/>
          <w:szCs w:val="22"/>
        </w:rPr>
        <w:t>faktisk viste sig at hedde Svendsen</w:t>
      </w:r>
      <w:r w:rsidR="00E70EF3">
        <w:rPr>
          <w:rFonts w:ascii="Calibri" w:hAnsi="Calibri" w:cs="Calibri"/>
          <w:sz w:val="22"/>
          <w:szCs w:val="22"/>
        </w:rPr>
        <w:t xml:space="preserve"> og havde en fortid som murer i Ambæk</w:t>
      </w:r>
      <w:r w:rsidR="000850C8">
        <w:rPr>
          <w:rFonts w:ascii="Calibri" w:hAnsi="Calibri" w:cs="Calibri"/>
          <w:sz w:val="22"/>
          <w:szCs w:val="22"/>
        </w:rPr>
        <w:t xml:space="preserve">) </w:t>
      </w:r>
      <w:r w:rsidR="001B3F5F">
        <w:rPr>
          <w:rFonts w:ascii="Calibri" w:hAnsi="Calibri" w:cs="Calibri"/>
          <w:sz w:val="22"/>
          <w:szCs w:val="22"/>
        </w:rPr>
        <w:t xml:space="preserve">var gift </w:t>
      </w:r>
      <w:r>
        <w:rPr>
          <w:rFonts w:ascii="Calibri" w:hAnsi="Calibri" w:cs="Calibri"/>
          <w:sz w:val="22"/>
          <w:szCs w:val="22"/>
        </w:rPr>
        <w:t xml:space="preserve">med Bodil </w:t>
      </w:r>
      <w:proofErr w:type="spellStart"/>
      <w:r>
        <w:rPr>
          <w:rFonts w:ascii="Calibri" w:hAnsi="Calibri" w:cs="Calibri"/>
          <w:sz w:val="22"/>
          <w:szCs w:val="22"/>
        </w:rPr>
        <w:t>Jørgensdatter</w:t>
      </w:r>
      <w:proofErr w:type="spellEnd"/>
      <w:r>
        <w:rPr>
          <w:rFonts w:ascii="Calibri" w:hAnsi="Calibri" w:cs="Calibri"/>
          <w:sz w:val="22"/>
          <w:szCs w:val="22"/>
        </w:rPr>
        <w:t xml:space="preserve"> og </w:t>
      </w:r>
      <w:r w:rsidR="001B3F5F">
        <w:rPr>
          <w:rFonts w:ascii="Calibri" w:hAnsi="Calibri" w:cs="Calibri"/>
          <w:sz w:val="22"/>
          <w:szCs w:val="22"/>
        </w:rPr>
        <w:t xml:space="preserve">de havde </w:t>
      </w:r>
      <w:r>
        <w:rPr>
          <w:rFonts w:ascii="Calibri" w:hAnsi="Calibri" w:cs="Calibri"/>
          <w:sz w:val="22"/>
          <w:szCs w:val="22"/>
        </w:rPr>
        <w:t>d</w:t>
      </w:r>
      <w:r w:rsidR="00B513CB">
        <w:rPr>
          <w:rFonts w:ascii="Calibri" w:hAnsi="Calibri" w:cs="Calibri"/>
          <w:sz w:val="22"/>
          <w:szCs w:val="22"/>
        </w:rPr>
        <w:t>øtrene</w:t>
      </w:r>
      <w:r>
        <w:rPr>
          <w:rFonts w:ascii="Calibri" w:hAnsi="Calibri" w:cs="Calibri"/>
          <w:sz w:val="22"/>
          <w:szCs w:val="22"/>
        </w:rPr>
        <w:t xml:space="preserve"> </w:t>
      </w:r>
      <w:r w:rsidR="0066330E">
        <w:rPr>
          <w:rFonts w:ascii="Calibri" w:hAnsi="Calibri" w:cs="Calibri"/>
          <w:sz w:val="22"/>
          <w:szCs w:val="22"/>
        </w:rPr>
        <w:t xml:space="preserve">Maren på </w:t>
      </w:r>
      <w:r w:rsidR="00EB53A8">
        <w:rPr>
          <w:rFonts w:ascii="Calibri" w:hAnsi="Calibri" w:cs="Calibri"/>
          <w:sz w:val="22"/>
          <w:szCs w:val="22"/>
        </w:rPr>
        <w:t>10</w:t>
      </w:r>
      <w:r w:rsidR="00136B4B">
        <w:rPr>
          <w:rFonts w:ascii="Calibri" w:hAnsi="Calibri" w:cs="Calibri"/>
          <w:sz w:val="22"/>
          <w:szCs w:val="22"/>
        </w:rPr>
        <w:t xml:space="preserve"> og </w:t>
      </w:r>
      <w:r>
        <w:rPr>
          <w:rFonts w:ascii="Calibri" w:hAnsi="Calibri" w:cs="Calibri"/>
          <w:sz w:val="22"/>
          <w:szCs w:val="22"/>
        </w:rPr>
        <w:t xml:space="preserve">Dorthe på </w:t>
      </w:r>
      <w:r w:rsidR="00EB53A8">
        <w:rPr>
          <w:rFonts w:ascii="Calibri" w:hAnsi="Calibri" w:cs="Calibri"/>
          <w:sz w:val="22"/>
          <w:szCs w:val="22"/>
        </w:rPr>
        <w:t>8</w:t>
      </w:r>
      <w:r w:rsidR="00CD1BD2">
        <w:rPr>
          <w:rFonts w:ascii="Calibri" w:hAnsi="Calibri" w:cs="Calibri"/>
          <w:sz w:val="22"/>
          <w:szCs w:val="22"/>
        </w:rPr>
        <w:t xml:space="preserve"> </w:t>
      </w:r>
      <w:r>
        <w:rPr>
          <w:rFonts w:ascii="Calibri" w:hAnsi="Calibri" w:cs="Calibri"/>
          <w:sz w:val="22"/>
          <w:szCs w:val="22"/>
        </w:rPr>
        <w:t>år. De t</w:t>
      </w:r>
      <w:r w:rsidR="0066330E">
        <w:rPr>
          <w:rFonts w:ascii="Calibri" w:hAnsi="Calibri" w:cs="Calibri"/>
          <w:sz w:val="22"/>
          <w:szCs w:val="22"/>
        </w:rPr>
        <w:t>re</w:t>
      </w:r>
      <w:r>
        <w:rPr>
          <w:rFonts w:ascii="Calibri" w:hAnsi="Calibri" w:cs="Calibri"/>
          <w:sz w:val="22"/>
          <w:szCs w:val="22"/>
        </w:rPr>
        <w:t xml:space="preserve"> små rollinger viste sig senere at skulle blive en stor del af livet på den gamle gård, idet de </w:t>
      </w:r>
      <w:r w:rsidR="0066330E">
        <w:rPr>
          <w:rFonts w:ascii="Calibri" w:hAnsi="Calibri" w:cs="Calibri"/>
          <w:sz w:val="22"/>
          <w:szCs w:val="22"/>
        </w:rPr>
        <w:t>to af dem</w:t>
      </w:r>
      <w:r>
        <w:rPr>
          <w:rFonts w:ascii="Calibri" w:hAnsi="Calibri" w:cs="Calibri"/>
          <w:sz w:val="22"/>
          <w:szCs w:val="22"/>
        </w:rPr>
        <w:t xml:space="preserve"> blev boende her på stedet til de døde over 80 år gamle. Og deres sønner og døtre bragte nu stor glæde og megen agtelse fra folk i landsbyen med sig - ret skal være ret…</w:t>
      </w:r>
    </w:p>
    <w:p w14:paraId="11941F47"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A80A548" w14:textId="7DCD831C"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Parrene gik til opgaven med krum hals. Lerklinede vægge blev banket ned, tagtømmer blev reddet så vidt muligt, bindingsværk skilt ad, men jeg husker faktisk ikke, hvor meget af stråtaget, der kunne genbruges. Men et herrens hus var det, og det støvede den sommer, så det var en ulykke. Niels havde sat sig på det sydøstlige hjørne, og det var det nemmeste at gå til</w:t>
      </w:r>
      <w:r w:rsidR="00C10C7E">
        <w:rPr>
          <w:rFonts w:ascii="Calibri" w:hAnsi="Calibri" w:cs="Calibri"/>
          <w:sz w:val="22"/>
          <w:szCs w:val="22"/>
        </w:rPr>
        <w:t>,</w:t>
      </w:r>
      <w:r>
        <w:rPr>
          <w:rFonts w:ascii="Calibri" w:hAnsi="Calibri" w:cs="Calibri"/>
          <w:sz w:val="22"/>
          <w:szCs w:val="22"/>
        </w:rPr>
        <w:t xml:space="preserve"> da de eksisterende bygninger bare skulle kortes af. Christens lod ude mod kirkevejen var et lidt større projekt, da der også skulle strækkes ny syld, og en del af huset måtte genopbygges fra bunden. Og så var der jo også lige jordemoderens bolig, som de også skulle istandsætte.</w:t>
      </w:r>
    </w:p>
    <w:p w14:paraId="3451A7BA"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B9C6C0D" w14:textId="2DA29300"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Men året efter døde Prehn jo, og så var det så heldigt, at der flyttede en tømrermester </w:t>
      </w:r>
      <w:r w:rsidR="00A14997">
        <w:rPr>
          <w:rFonts w:ascii="Calibri" w:hAnsi="Calibri" w:cs="Calibri"/>
          <w:sz w:val="22"/>
          <w:szCs w:val="22"/>
        </w:rPr>
        <w:t xml:space="preserve">Hildebrandt </w:t>
      </w:r>
      <w:r>
        <w:rPr>
          <w:rFonts w:ascii="Calibri" w:hAnsi="Calibri" w:cs="Calibri"/>
          <w:sz w:val="22"/>
          <w:szCs w:val="22"/>
        </w:rPr>
        <w:t xml:space="preserve">ind i mine gamle stuer. Denne herre var </w:t>
      </w:r>
      <w:r w:rsidR="0043251F">
        <w:rPr>
          <w:rFonts w:ascii="Calibri" w:hAnsi="Calibri" w:cs="Calibri"/>
          <w:sz w:val="22"/>
          <w:szCs w:val="22"/>
        </w:rPr>
        <w:t>måske</w:t>
      </w:r>
      <w:r w:rsidR="006D4523">
        <w:rPr>
          <w:rFonts w:ascii="Calibri" w:hAnsi="Calibri" w:cs="Calibri"/>
          <w:sz w:val="22"/>
          <w:szCs w:val="22"/>
        </w:rPr>
        <w:t xml:space="preserve"> </w:t>
      </w:r>
      <w:r>
        <w:rPr>
          <w:rFonts w:ascii="Calibri" w:hAnsi="Calibri" w:cs="Calibri"/>
          <w:sz w:val="22"/>
          <w:szCs w:val="22"/>
        </w:rPr>
        <w:t xml:space="preserve">vor Herres svar på de to </w:t>
      </w:r>
      <w:proofErr w:type="gramStart"/>
      <w:r>
        <w:rPr>
          <w:rFonts w:ascii="Calibri" w:hAnsi="Calibri" w:cs="Calibri"/>
          <w:sz w:val="22"/>
          <w:szCs w:val="22"/>
        </w:rPr>
        <w:t>herres bønner</w:t>
      </w:r>
      <w:proofErr w:type="gramEnd"/>
      <w:r>
        <w:rPr>
          <w:rFonts w:ascii="Calibri" w:hAnsi="Calibri" w:cs="Calibri"/>
          <w:sz w:val="22"/>
          <w:szCs w:val="22"/>
        </w:rPr>
        <w:t xml:space="preserve">, og kvaliteten af det udførte arbejde hævedes </w:t>
      </w:r>
      <w:r w:rsidR="00262B21">
        <w:rPr>
          <w:rFonts w:ascii="Calibri" w:hAnsi="Calibri" w:cs="Calibri"/>
          <w:sz w:val="22"/>
          <w:szCs w:val="22"/>
        </w:rPr>
        <w:t>tålelig</w:t>
      </w:r>
      <w:r>
        <w:rPr>
          <w:rFonts w:ascii="Calibri" w:hAnsi="Calibri" w:cs="Calibri"/>
          <w:sz w:val="22"/>
          <w:szCs w:val="22"/>
        </w:rPr>
        <w:t xml:space="preserve">t. Desværre var det mest lødige tømmer allerede gået til de tre boliger, så da tømrermesteren senere satte sig for at forlænge huset her med et par fag mod vest, var det med egestolper af gode dimensioner - men hvor var der dog mange blindhuller og </w:t>
      </w:r>
      <w:proofErr w:type="spellStart"/>
      <w:r>
        <w:rPr>
          <w:rFonts w:ascii="Calibri" w:hAnsi="Calibri" w:cs="Calibri"/>
          <w:sz w:val="22"/>
          <w:szCs w:val="22"/>
        </w:rPr>
        <w:t>udlusninger</w:t>
      </w:r>
      <w:proofErr w:type="spellEnd"/>
      <w:r>
        <w:rPr>
          <w:rFonts w:ascii="Calibri" w:hAnsi="Calibri" w:cs="Calibri"/>
          <w:sz w:val="22"/>
          <w:szCs w:val="22"/>
        </w:rPr>
        <w:t xml:space="preserve"> i det. Det ses tydeligt på nordsiden den dag i dag…</w:t>
      </w:r>
    </w:p>
    <w:p w14:paraId="7AEA149F"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126192B" w14:textId="619EB66A" w:rsidR="00E9042B" w:rsidRDefault="00E233BD" w:rsidP="00E9042B">
      <w:pPr>
        <w:pStyle w:val="NormalWeb"/>
        <w:spacing w:before="0" w:beforeAutospacing="0" w:after="0" w:afterAutospacing="0"/>
        <w:rPr>
          <w:rFonts w:ascii="Calibri" w:hAnsi="Calibri" w:cs="Calibri"/>
          <w:sz w:val="22"/>
          <w:szCs w:val="22"/>
        </w:rPr>
      </w:pPr>
      <w:r>
        <w:rPr>
          <w:rFonts w:ascii="Calibri" w:hAnsi="Calibri" w:cs="Calibri"/>
          <w:b/>
          <w:bCs/>
          <w:sz w:val="22"/>
          <w:szCs w:val="22"/>
        </w:rPr>
        <w:t>Godsejeren</w:t>
      </w:r>
    </w:p>
    <w:p w14:paraId="2DA02E69" w14:textId="35CC5830"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Niels Lunde Reiersen bagte vist andre rævekager ude på Nysø. En større udskiftning af landsbyen lå jo og lurede i horisonten, og Ikke alene skulle mine smukke bygninger lade livet under denne proces. Mine fine omliggende jorder skulle også splittes for alle verdenshjørner til nabogårdene - for ikke at nævne til den ny landevej mod Møn. Så fra at have ligget tilpas afsondret og fredeligt i et hjørne af byen, fik jeg nu al den nymodens trafik med firspand, og jeg ved ikke hvad, </w:t>
      </w:r>
      <w:r w:rsidR="00D369B3">
        <w:rPr>
          <w:rFonts w:ascii="Calibri" w:hAnsi="Calibri" w:cs="Calibri"/>
          <w:sz w:val="22"/>
          <w:szCs w:val="22"/>
        </w:rPr>
        <w:t>klos</w:t>
      </w:r>
      <w:r>
        <w:rPr>
          <w:rFonts w:ascii="Calibri" w:hAnsi="Calibri" w:cs="Calibri"/>
          <w:sz w:val="22"/>
          <w:szCs w:val="22"/>
        </w:rPr>
        <w:t xml:space="preserve"> op ad stuehuset…</w:t>
      </w:r>
    </w:p>
    <w:p w14:paraId="752136ED"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6452410"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Efter at birkedommer Bruun havde forladt residensen på Allerslevgården, var der kommet en ny tilflytter på stedet fra nabobyen Mern. Men det var nu mest hans enbårne søn med navn Laus (eller Lars) Jørgensen, som man skal bide mærke i. Han fik efterhånden arbejdet sig frem i byen, og i det ulyksalige år, hvor mine bygninger blev splittet ad, smykkede han sig med titlen bondefoged. Kort sagt, her var en mand, der var på vej frem, og her på Majorgården sad en gammel, sur mand og plejede sin forbitrelse. Jeg fik faktisk nedgroede knaster af at lytte til alt hans brok. Det sidste søm til ligkisten var, da vores daværende skizofrene konge ophævede stavnsbåndet, et kvart år før Prehn drog sit sidste suk.</w:t>
      </w:r>
    </w:p>
    <w:p w14:paraId="10297F86" w14:textId="77777777" w:rsidR="007A57B3" w:rsidRDefault="007A57B3" w:rsidP="00E9042B">
      <w:pPr>
        <w:pStyle w:val="NormalWeb"/>
        <w:spacing w:before="0" w:beforeAutospacing="0" w:after="0" w:afterAutospacing="0"/>
        <w:rPr>
          <w:rFonts w:ascii="Calibri" w:hAnsi="Calibri" w:cs="Calibri"/>
          <w:sz w:val="22"/>
          <w:szCs w:val="22"/>
        </w:rPr>
      </w:pPr>
    </w:p>
    <w:p w14:paraId="68FD43F3" w14:textId="6D54AFD7" w:rsidR="007A57B3" w:rsidRDefault="007A57B3" w:rsidP="00E9042B">
      <w:pPr>
        <w:pStyle w:val="NormalWeb"/>
        <w:spacing w:before="0" w:beforeAutospacing="0" w:after="0" w:afterAutospacing="0"/>
        <w:rPr>
          <w:rFonts w:ascii="Calibri" w:hAnsi="Calibri" w:cs="Calibri"/>
          <w:sz w:val="22"/>
          <w:szCs w:val="22"/>
        </w:rPr>
      </w:pPr>
      <w:proofErr w:type="spellStart"/>
      <w:r>
        <w:rPr>
          <w:rFonts w:ascii="Calibri" w:hAnsi="Calibri" w:cs="Calibri"/>
          <w:b/>
          <w:bCs/>
          <w:sz w:val="22"/>
          <w:szCs w:val="22"/>
        </w:rPr>
        <w:t>Landinspecteurene</w:t>
      </w:r>
      <w:proofErr w:type="spellEnd"/>
    </w:p>
    <w:p w14:paraId="75854291" w14:textId="3D1EF27E"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En anden følge af disse jordreformer var jo, at mange af Allerslevs bøndergårde skulle skilles ad og genopføres langt pokker i vold væk fra landsbyen. Og derfor kunne jeg overvære, at en vis herre </w:t>
      </w:r>
      <w:proofErr w:type="spellStart"/>
      <w:r>
        <w:rPr>
          <w:rFonts w:ascii="Calibri" w:hAnsi="Calibri" w:cs="Calibri"/>
          <w:sz w:val="22"/>
          <w:szCs w:val="22"/>
        </w:rPr>
        <w:t>landinspecteur</w:t>
      </w:r>
      <w:proofErr w:type="spellEnd"/>
      <w:r>
        <w:rPr>
          <w:rFonts w:ascii="Calibri" w:hAnsi="Calibri" w:cs="Calibri"/>
          <w:sz w:val="22"/>
          <w:szCs w:val="22"/>
        </w:rPr>
        <w:t xml:space="preserve"> Ritz vandrede rundt på mine arealer med sine kæder, signalstokke og vinkelkors. Men junior her på stedet: Birkeskriver og kammerherre Prehn fra Vordingborg havde nu også haft en finger med i spillet, da han havde foranlediget, at vi også kunne få en </w:t>
      </w:r>
      <w:proofErr w:type="spellStart"/>
      <w:r>
        <w:rPr>
          <w:rFonts w:ascii="Calibri" w:hAnsi="Calibri" w:cs="Calibri"/>
          <w:sz w:val="22"/>
          <w:szCs w:val="22"/>
        </w:rPr>
        <w:t>landinspecteur</w:t>
      </w:r>
      <w:proofErr w:type="spellEnd"/>
      <w:r>
        <w:rPr>
          <w:rFonts w:ascii="Calibri" w:hAnsi="Calibri" w:cs="Calibri"/>
          <w:sz w:val="22"/>
          <w:szCs w:val="22"/>
        </w:rPr>
        <w:t xml:space="preserve"> Grønvold her til byen. Og en sådan herre skulle jo helst bo lidt standsmæssigt. Og tilfældigvis havde Prehn allerede i 1793 frikøbt Allerslevgården af Nysø, samt tilkøbt et passende jordstykke af naboen, selvejerbonden Rasmus Bang. Og også sådan rent tilfældigt blev disse videresolgt til </w:t>
      </w:r>
      <w:r w:rsidR="00FD003B">
        <w:rPr>
          <w:rFonts w:ascii="Calibri" w:hAnsi="Calibri" w:cs="Calibri"/>
          <w:sz w:val="22"/>
          <w:szCs w:val="22"/>
        </w:rPr>
        <w:t xml:space="preserve">Adam Levin </w:t>
      </w:r>
      <w:r>
        <w:rPr>
          <w:rFonts w:ascii="Calibri" w:hAnsi="Calibri" w:cs="Calibri"/>
          <w:sz w:val="22"/>
          <w:szCs w:val="22"/>
        </w:rPr>
        <w:t xml:space="preserve">Grønvold året efter. Bondefogeden stod nu uden tag over hovedet, men det var der råd for: </w:t>
      </w:r>
    </w:p>
    <w:p w14:paraId="14579CD4" w14:textId="57380781"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I 1795 dukkede der pludselig en ny nabogård op mod øst på mine gamle jorder, og den blev i al tid fremover kaldt "</w:t>
      </w:r>
      <w:proofErr w:type="spellStart"/>
      <w:r>
        <w:rPr>
          <w:rFonts w:ascii="Calibri" w:hAnsi="Calibri" w:cs="Calibri"/>
          <w:sz w:val="22"/>
          <w:szCs w:val="22"/>
        </w:rPr>
        <w:t>Lausgård</w:t>
      </w:r>
      <w:proofErr w:type="spellEnd"/>
      <w:r>
        <w:rPr>
          <w:rFonts w:ascii="Calibri" w:hAnsi="Calibri" w:cs="Calibri"/>
          <w:sz w:val="22"/>
          <w:szCs w:val="22"/>
        </w:rPr>
        <w:t>" efter sin første indvåner La</w:t>
      </w:r>
      <w:r w:rsidR="000E3269">
        <w:rPr>
          <w:rFonts w:ascii="Calibri" w:hAnsi="Calibri" w:cs="Calibri"/>
          <w:sz w:val="22"/>
          <w:szCs w:val="22"/>
        </w:rPr>
        <w:t>u</w:t>
      </w:r>
      <w:r>
        <w:rPr>
          <w:rFonts w:ascii="Calibri" w:hAnsi="Calibri" w:cs="Calibri"/>
          <w:sz w:val="22"/>
          <w:szCs w:val="22"/>
        </w:rPr>
        <w:t xml:space="preserve">s Jørgensen. At det så senere blev til "Lovgård" (ligesom mit </w:t>
      </w:r>
      <w:r w:rsidR="00E233BD">
        <w:rPr>
          <w:rFonts w:ascii="Calibri" w:hAnsi="Calibri" w:cs="Calibri"/>
          <w:sz w:val="22"/>
          <w:szCs w:val="22"/>
        </w:rPr>
        <w:t>tid</w:t>
      </w:r>
      <w:r w:rsidR="005D171A">
        <w:rPr>
          <w:rFonts w:ascii="Calibri" w:hAnsi="Calibri" w:cs="Calibri"/>
          <w:sz w:val="22"/>
          <w:szCs w:val="22"/>
        </w:rPr>
        <w:t>lige</w:t>
      </w:r>
      <w:r w:rsidR="00E233BD">
        <w:rPr>
          <w:rFonts w:ascii="Calibri" w:hAnsi="Calibri" w:cs="Calibri"/>
          <w:sz w:val="22"/>
          <w:szCs w:val="22"/>
        </w:rPr>
        <w:t xml:space="preserve"> </w:t>
      </w:r>
      <w:r>
        <w:rPr>
          <w:rFonts w:ascii="Calibri" w:hAnsi="Calibri" w:cs="Calibri"/>
          <w:sz w:val="22"/>
          <w:szCs w:val="22"/>
        </w:rPr>
        <w:t>navn blev forvansket til "Majorgård"), er jo bare endnu et tegn på sædernes forfald</w:t>
      </w:r>
      <w:r w:rsidR="00617EB9">
        <w:rPr>
          <w:rFonts w:ascii="Calibri" w:hAnsi="Calibri" w:cs="Calibri"/>
          <w:sz w:val="22"/>
          <w:szCs w:val="22"/>
        </w:rPr>
        <w:t xml:space="preserve">. For mig havde det den </w:t>
      </w:r>
      <w:r w:rsidR="0066336F">
        <w:rPr>
          <w:rFonts w:ascii="Calibri" w:hAnsi="Calibri" w:cs="Calibri"/>
          <w:sz w:val="22"/>
          <w:szCs w:val="22"/>
        </w:rPr>
        <w:t>pudsige</w:t>
      </w:r>
      <w:r w:rsidR="00617EB9">
        <w:rPr>
          <w:rFonts w:ascii="Calibri" w:hAnsi="Calibri" w:cs="Calibri"/>
          <w:sz w:val="22"/>
          <w:szCs w:val="22"/>
        </w:rPr>
        <w:t xml:space="preserve"> effekt, at alle </w:t>
      </w:r>
      <w:r w:rsidR="0066336F">
        <w:rPr>
          <w:rFonts w:ascii="Calibri" w:hAnsi="Calibri" w:cs="Calibri"/>
          <w:sz w:val="22"/>
          <w:szCs w:val="22"/>
        </w:rPr>
        <w:t>siden hen mente, at der havde boet en major her på stedet</w:t>
      </w:r>
      <w:r w:rsidR="00B627BC">
        <w:rPr>
          <w:rFonts w:ascii="Calibri" w:hAnsi="Calibri" w:cs="Calibri"/>
          <w:sz w:val="22"/>
          <w:szCs w:val="22"/>
        </w:rPr>
        <w:t xml:space="preserve">. </w:t>
      </w:r>
      <w:r w:rsidR="00042ADF">
        <w:rPr>
          <w:rFonts w:ascii="Calibri" w:hAnsi="Calibri" w:cs="Calibri"/>
          <w:sz w:val="22"/>
          <w:szCs w:val="22"/>
        </w:rPr>
        <w:t xml:space="preserve">Med tanke på </w:t>
      </w:r>
      <w:r w:rsidR="00B627BC">
        <w:rPr>
          <w:rFonts w:ascii="Calibri" w:hAnsi="Calibri" w:cs="Calibri"/>
          <w:sz w:val="22"/>
          <w:szCs w:val="22"/>
        </w:rPr>
        <w:t>Hildebrandt</w:t>
      </w:r>
      <w:r w:rsidR="00042ADF">
        <w:rPr>
          <w:rFonts w:ascii="Calibri" w:hAnsi="Calibri" w:cs="Calibri"/>
          <w:sz w:val="22"/>
          <w:szCs w:val="22"/>
        </w:rPr>
        <w:t>s kl</w:t>
      </w:r>
      <w:r w:rsidR="005772B5">
        <w:rPr>
          <w:rFonts w:ascii="Calibri" w:hAnsi="Calibri" w:cs="Calibri"/>
          <w:sz w:val="22"/>
          <w:szCs w:val="22"/>
        </w:rPr>
        <w:t xml:space="preserve">amphuggeri mod </w:t>
      </w:r>
      <w:r w:rsidR="003F59D7">
        <w:rPr>
          <w:rFonts w:ascii="Calibri" w:hAnsi="Calibri" w:cs="Calibri"/>
          <w:sz w:val="22"/>
          <w:szCs w:val="22"/>
        </w:rPr>
        <w:t xml:space="preserve">nord </w:t>
      </w:r>
      <w:r w:rsidR="005772B5">
        <w:rPr>
          <w:rFonts w:ascii="Calibri" w:hAnsi="Calibri" w:cs="Calibri"/>
          <w:sz w:val="22"/>
          <w:szCs w:val="22"/>
        </w:rPr>
        <w:t>har de sikkert ment klodsmajor…</w:t>
      </w:r>
    </w:p>
    <w:p w14:paraId="002836EE"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1CFE7A2" w14:textId="4A3908F9"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10.500 kvadratalen var de sørgelige rester, som blev tilbage til Majorgårdens bygninger, da </w:t>
      </w:r>
      <w:r w:rsidR="00775D23">
        <w:rPr>
          <w:rFonts w:ascii="Calibri" w:hAnsi="Calibri" w:cs="Calibri"/>
          <w:sz w:val="22"/>
          <w:szCs w:val="22"/>
        </w:rPr>
        <w:t>støvet</w:t>
      </w:r>
      <w:r>
        <w:rPr>
          <w:rFonts w:ascii="Calibri" w:hAnsi="Calibri" w:cs="Calibri"/>
          <w:sz w:val="22"/>
          <w:szCs w:val="22"/>
        </w:rPr>
        <w:t xml:space="preserve"> havde lagt sig. Niels Olsen fik adgang til lidt over 2.000, Christen S</w:t>
      </w:r>
      <w:r w:rsidR="005F6194">
        <w:rPr>
          <w:rFonts w:ascii="Calibri" w:hAnsi="Calibri" w:cs="Calibri"/>
          <w:sz w:val="22"/>
          <w:szCs w:val="22"/>
        </w:rPr>
        <w:t>vendsen</w:t>
      </w:r>
      <w:r>
        <w:rPr>
          <w:rFonts w:ascii="Calibri" w:hAnsi="Calibri" w:cs="Calibri"/>
          <w:sz w:val="22"/>
          <w:szCs w:val="22"/>
        </w:rPr>
        <w:t xml:space="preserve"> ca. det samme, og deres smågrunde lå desuden filtret ind i hinanden. Jordemoderen måtte nøjes med ca</w:t>
      </w:r>
      <w:r w:rsidR="00946249">
        <w:rPr>
          <w:rFonts w:ascii="Calibri" w:hAnsi="Calibri" w:cs="Calibri"/>
          <w:sz w:val="22"/>
          <w:szCs w:val="22"/>
        </w:rPr>
        <w:t>.</w:t>
      </w:r>
      <w:r>
        <w:rPr>
          <w:rFonts w:ascii="Calibri" w:hAnsi="Calibri" w:cs="Calibri"/>
          <w:sz w:val="22"/>
          <w:szCs w:val="22"/>
        </w:rPr>
        <w:t xml:space="preserve"> 1.800, mens jeg selv slap nådigst med lige under 4.700 kvadratalen. Samlet set sølle 3/4 tønde land - </w:t>
      </w:r>
      <w:r w:rsidR="00600EBB">
        <w:rPr>
          <w:rFonts w:ascii="Calibri" w:hAnsi="Calibri" w:cs="Calibri"/>
          <w:sz w:val="22"/>
          <w:szCs w:val="22"/>
        </w:rPr>
        <w:t>d</w:t>
      </w:r>
      <w:r>
        <w:rPr>
          <w:rFonts w:ascii="Calibri" w:hAnsi="Calibri" w:cs="Calibri"/>
          <w:sz w:val="22"/>
          <w:szCs w:val="22"/>
        </w:rPr>
        <w:t>et var, hvad de</w:t>
      </w:r>
      <w:r w:rsidR="005F2D35">
        <w:rPr>
          <w:rFonts w:ascii="Calibri" w:hAnsi="Calibri" w:cs="Calibri"/>
          <w:sz w:val="22"/>
          <w:szCs w:val="22"/>
        </w:rPr>
        <w:t>r</w:t>
      </w:r>
      <w:r>
        <w:rPr>
          <w:rFonts w:ascii="Calibri" w:hAnsi="Calibri" w:cs="Calibri"/>
          <w:sz w:val="22"/>
          <w:szCs w:val="22"/>
        </w:rPr>
        <w:t xml:space="preserve"> kunne blive til </w:t>
      </w:r>
      <w:r w:rsidR="00A30EAA">
        <w:rPr>
          <w:rFonts w:ascii="Calibri" w:hAnsi="Calibri" w:cs="Calibri"/>
          <w:sz w:val="22"/>
          <w:szCs w:val="22"/>
        </w:rPr>
        <w:t xml:space="preserve">beboerne </w:t>
      </w:r>
      <w:r>
        <w:rPr>
          <w:rFonts w:ascii="Calibri" w:hAnsi="Calibri" w:cs="Calibri"/>
          <w:sz w:val="22"/>
          <w:szCs w:val="22"/>
        </w:rPr>
        <w:t>af den stolte gårds så fordums prægtige besiddelser…</w:t>
      </w:r>
    </w:p>
    <w:p w14:paraId="5EE230D4" w14:textId="77777777" w:rsidR="005525EB" w:rsidRDefault="005525EB" w:rsidP="00E9042B">
      <w:pPr>
        <w:pStyle w:val="NormalWeb"/>
        <w:spacing w:before="0" w:beforeAutospacing="0" w:after="0" w:afterAutospacing="0"/>
        <w:rPr>
          <w:rFonts w:ascii="Calibri" w:hAnsi="Calibri" w:cs="Calibri"/>
          <w:sz w:val="22"/>
          <w:szCs w:val="22"/>
        </w:rPr>
      </w:pPr>
    </w:p>
    <w:p w14:paraId="6BD81FF0" w14:textId="7A4B2B66" w:rsidR="005525EB" w:rsidRPr="005525EB" w:rsidRDefault="005525EB" w:rsidP="00E9042B">
      <w:pPr>
        <w:pStyle w:val="NormalWeb"/>
        <w:spacing w:before="0" w:beforeAutospacing="0" w:after="0" w:afterAutospacing="0"/>
        <w:rPr>
          <w:rFonts w:ascii="Calibri" w:hAnsi="Calibri" w:cs="Calibri"/>
          <w:b/>
          <w:bCs/>
          <w:sz w:val="22"/>
          <w:szCs w:val="22"/>
        </w:rPr>
      </w:pPr>
      <w:r w:rsidRPr="005525EB">
        <w:rPr>
          <w:rFonts w:ascii="Calibri" w:hAnsi="Calibri" w:cs="Calibri"/>
          <w:b/>
          <w:bCs/>
          <w:sz w:val="22"/>
          <w:szCs w:val="22"/>
        </w:rPr>
        <w:t>Jordfæsterne</w:t>
      </w:r>
    </w:p>
    <w:p w14:paraId="3FF5FAE9" w14:textId="2678300D"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Niels Olsen følte også med tiden, at grundstørrelsen strammede lidt vel rigeligt i forhold til hans evner og ambitioner, så han lagde ved århundredeskiftet billet ind og fik fæste på et kvartlod beliggende bagved Birkedommerens gamle gård. </w:t>
      </w:r>
    </w:p>
    <w:p w14:paraId="673FA781" w14:textId="63F4DB41"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I slutningen af det gode århundrede flyttede der så endnu en husmand ind på stedet her efter tømrermesteren. Hans navn var Rasmus Jacobsen, og han viste sig med tiden at være en driftig herre med flair for at skaffe sig både de rette forbindelser og den nødvendige faste ejendom. Et af de mere sublime var, da han i oktober 1793 giftede sig i Vordingborg kirke med ovennævnte selvejerbondes datter Johanne, </w:t>
      </w:r>
      <w:r w:rsidR="00703A9F">
        <w:rPr>
          <w:rFonts w:ascii="Calibri" w:hAnsi="Calibri" w:cs="Calibri"/>
          <w:sz w:val="22"/>
          <w:szCs w:val="22"/>
        </w:rPr>
        <w:t>hvilket den gamle vist ikke var helt tilfreds med</w:t>
      </w:r>
      <w:r w:rsidR="003554EB">
        <w:rPr>
          <w:rFonts w:ascii="Calibri" w:hAnsi="Calibri" w:cs="Calibri"/>
          <w:sz w:val="22"/>
          <w:szCs w:val="22"/>
        </w:rPr>
        <w:t>.</w:t>
      </w:r>
      <w:r>
        <w:rPr>
          <w:rFonts w:ascii="Calibri" w:hAnsi="Calibri" w:cs="Calibri"/>
          <w:sz w:val="22"/>
          <w:szCs w:val="22"/>
        </w:rPr>
        <w:t xml:space="preserve"> Parret slog sig ned </w:t>
      </w:r>
      <w:r w:rsidR="00DA4EF8">
        <w:rPr>
          <w:rFonts w:ascii="Calibri" w:hAnsi="Calibri" w:cs="Calibri"/>
          <w:sz w:val="22"/>
          <w:szCs w:val="22"/>
        </w:rPr>
        <w:t>ved</w:t>
      </w:r>
      <w:r>
        <w:rPr>
          <w:rFonts w:ascii="Calibri" w:hAnsi="Calibri" w:cs="Calibri"/>
          <w:sz w:val="22"/>
          <w:szCs w:val="22"/>
        </w:rPr>
        <w:t xml:space="preserve"> Hulemose Mølle </w:t>
      </w:r>
      <w:r w:rsidR="00DA4EF8">
        <w:rPr>
          <w:rFonts w:ascii="Calibri" w:hAnsi="Calibri" w:cs="Calibri"/>
          <w:sz w:val="22"/>
          <w:szCs w:val="22"/>
        </w:rPr>
        <w:t>i</w:t>
      </w:r>
      <w:r>
        <w:rPr>
          <w:rFonts w:ascii="Calibri" w:hAnsi="Calibri" w:cs="Calibri"/>
          <w:sz w:val="22"/>
          <w:szCs w:val="22"/>
        </w:rPr>
        <w:t xml:space="preserve"> Nyråd, hvor </w:t>
      </w:r>
      <w:r w:rsidR="00016285">
        <w:rPr>
          <w:rFonts w:ascii="Calibri" w:hAnsi="Calibri" w:cs="Calibri"/>
          <w:sz w:val="22"/>
          <w:szCs w:val="22"/>
        </w:rPr>
        <w:t>de fik et par skønne</w:t>
      </w:r>
      <w:r w:rsidR="00264545">
        <w:rPr>
          <w:rFonts w:ascii="Calibri" w:hAnsi="Calibri" w:cs="Calibri"/>
          <w:sz w:val="22"/>
          <w:szCs w:val="22"/>
        </w:rPr>
        <w:t xml:space="preserve"> pigebørn sammen</w:t>
      </w:r>
      <w:r>
        <w:rPr>
          <w:rFonts w:ascii="Calibri" w:hAnsi="Calibri" w:cs="Calibri"/>
          <w:sz w:val="22"/>
          <w:szCs w:val="22"/>
        </w:rPr>
        <w:t xml:space="preserve">. Johanne blev desværre ikke ret gammel. Hun døde februar 1798 </w:t>
      </w:r>
      <w:r w:rsidR="00575BE6">
        <w:rPr>
          <w:rFonts w:ascii="Calibri" w:hAnsi="Calibri" w:cs="Calibri"/>
          <w:sz w:val="22"/>
          <w:szCs w:val="22"/>
        </w:rPr>
        <w:t xml:space="preserve">i en alder af </w:t>
      </w:r>
      <w:r>
        <w:rPr>
          <w:rFonts w:ascii="Calibri" w:hAnsi="Calibri" w:cs="Calibri"/>
          <w:sz w:val="22"/>
          <w:szCs w:val="22"/>
        </w:rPr>
        <w:t xml:space="preserve">kun 28 år og blev begravet ovre på kirkegården. Men Rasmus var vims ved havelågen og giftede sig igen bare fire måneder efter med en tidligere tjenestepige på </w:t>
      </w:r>
      <w:proofErr w:type="spellStart"/>
      <w:r>
        <w:rPr>
          <w:rFonts w:ascii="Calibri" w:hAnsi="Calibri" w:cs="Calibri"/>
          <w:sz w:val="22"/>
          <w:szCs w:val="22"/>
        </w:rPr>
        <w:t>Banggården</w:t>
      </w:r>
      <w:proofErr w:type="spellEnd"/>
      <w:r>
        <w:rPr>
          <w:rFonts w:ascii="Calibri" w:hAnsi="Calibri" w:cs="Calibri"/>
          <w:sz w:val="22"/>
          <w:szCs w:val="22"/>
        </w:rPr>
        <w:t xml:space="preserve"> ved navn Ane Clausdatter</w:t>
      </w:r>
      <w:r w:rsidR="004B4164">
        <w:rPr>
          <w:rFonts w:ascii="Calibri" w:hAnsi="Calibri" w:cs="Calibri"/>
          <w:sz w:val="22"/>
          <w:szCs w:val="22"/>
        </w:rPr>
        <w:t>.</w:t>
      </w:r>
      <w:r>
        <w:rPr>
          <w:rFonts w:ascii="Calibri" w:hAnsi="Calibri" w:cs="Calibri"/>
          <w:sz w:val="22"/>
          <w:szCs w:val="22"/>
        </w:rPr>
        <w:t xml:space="preserve"> </w:t>
      </w:r>
      <w:r w:rsidR="004B4164">
        <w:rPr>
          <w:rFonts w:ascii="Calibri" w:hAnsi="Calibri" w:cs="Calibri"/>
          <w:sz w:val="22"/>
          <w:szCs w:val="22"/>
        </w:rPr>
        <w:t>O</w:t>
      </w:r>
      <w:r>
        <w:rPr>
          <w:rFonts w:ascii="Calibri" w:hAnsi="Calibri" w:cs="Calibri"/>
          <w:sz w:val="22"/>
          <w:szCs w:val="22"/>
        </w:rPr>
        <w:t xml:space="preserve">g denne alliance betød, at parret allerede en måned efter kunne flytte ind i disse stuer. </w:t>
      </w:r>
      <w:r w:rsidR="00BC126A">
        <w:rPr>
          <w:rFonts w:ascii="Calibri" w:hAnsi="Calibri" w:cs="Calibri"/>
          <w:sz w:val="22"/>
          <w:szCs w:val="22"/>
        </w:rPr>
        <w:t xml:space="preserve">Rasmus </w:t>
      </w:r>
      <w:r w:rsidR="004C4C27">
        <w:rPr>
          <w:rFonts w:ascii="Calibri" w:hAnsi="Calibri" w:cs="Calibri"/>
          <w:sz w:val="22"/>
          <w:szCs w:val="22"/>
        </w:rPr>
        <w:t xml:space="preserve">Bang var død </w:t>
      </w:r>
      <w:r w:rsidR="006E0C7D">
        <w:rPr>
          <w:rFonts w:ascii="Calibri" w:hAnsi="Calibri" w:cs="Calibri"/>
          <w:sz w:val="22"/>
          <w:szCs w:val="22"/>
        </w:rPr>
        <w:t xml:space="preserve">året før, </w:t>
      </w:r>
      <w:r w:rsidR="00382634">
        <w:rPr>
          <w:rFonts w:ascii="Calibri" w:hAnsi="Calibri" w:cs="Calibri"/>
          <w:sz w:val="22"/>
          <w:szCs w:val="22"/>
        </w:rPr>
        <w:t xml:space="preserve">og </w:t>
      </w:r>
      <w:r w:rsidR="003A1530">
        <w:rPr>
          <w:rFonts w:ascii="Calibri" w:hAnsi="Calibri" w:cs="Calibri"/>
          <w:sz w:val="22"/>
          <w:szCs w:val="22"/>
        </w:rPr>
        <w:t xml:space="preserve">sønnen Christen Bang havde </w:t>
      </w:r>
      <w:r w:rsidR="00CA433B">
        <w:rPr>
          <w:rFonts w:ascii="Calibri" w:hAnsi="Calibri" w:cs="Calibri"/>
          <w:sz w:val="22"/>
          <w:szCs w:val="22"/>
        </w:rPr>
        <w:t xml:space="preserve">overtaget bedriften. </w:t>
      </w:r>
      <w:r>
        <w:rPr>
          <w:rFonts w:ascii="Calibri" w:hAnsi="Calibri" w:cs="Calibri"/>
          <w:sz w:val="22"/>
          <w:szCs w:val="22"/>
        </w:rPr>
        <w:t xml:space="preserve">Jeg var ikke den eneste, der fornemmede en vis trækken i trådene oppefra for at få </w:t>
      </w:r>
      <w:r w:rsidR="00744067">
        <w:rPr>
          <w:rFonts w:ascii="Calibri" w:hAnsi="Calibri" w:cs="Calibri"/>
          <w:sz w:val="22"/>
          <w:szCs w:val="22"/>
        </w:rPr>
        <w:t xml:space="preserve">tømrer </w:t>
      </w:r>
      <w:r w:rsidR="003B3351">
        <w:rPr>
          <w:rFonts w:ascii="Calibri" w:hAnsi="Calibri" w:cs="Calibri"/>
          <w:sz w:val="22"/>
          <w:szCs w:val="22"/>
        </w:rPr>
        <w:t>Hildebrandt</w:t>
      </w:r>
      <w:r>
        <w:rPr>
          <w:rFonts w:ascii="Calibri" w:hAnsi="Calibri" w:cs="Calibri"/>
          <w:sz w:val="22"/>
          <w:szCs w:val="22"/>
        </w:rPr>
        <w:t xml:space="preserve"> til at forlade etablissementet her, så </w:t>
      </w:r>
      <w:r w:rsidR="00C131C1">
        <w:rPr>
          <w:rFonts w:ascii="Calibri" w:hAnsi="Calibri" w:cs="Calibri"/>
          <w:sz w:val="22"/>
          <w:szCs w:val="22"/>
        </w:rPr>
        <w:t>Christens niecer</w:t>
      </w:r>
      <w:r>
        <w:rPr>
          <w:rFonts w:ascii="Calibri" w:hAnsi="Calibri" w:cs="Calibri"/>
          <w:sz w:val="22"/>
          <w:szCs w:val="22"/>
        </w:rPr>
        <w:t xml:space="preserve"> kunne få </w:t>
      </w:r>
      <w:r w:rsidR="00D369B3">
        <w:rPr>
          <w:rFonts w:ascii="Calibri" w:hAnsi="Calibri" w:cs="Calibri"/>
          <w:sz w:val="22"/>
          <w:szCs w:val="22"/>
        </w:rPr>
        <w:t>et ordentligt sted</w:t>
      </w:r>
      <w:r>
        <w:rPr>
          <w:rFonts w:ascii="Calibri" w:hAnsi="Calibri" w:cs="Calibri"/>
          <w:sz w:val="22"/>
          <w:szCs w:val="22"/>
        </w:rPr>
        <w:t xml:space="preserve"> at bo fremover </w:t>
      </w:r>
      <w:r w:rsidR="00685A46">
        <w:rPr>
          <w:rFonts w:ascii="Calibri" w:hAnsi="Calibri" w:cs="Calibri"/>
          <w:sz w:val="22"/>
          <w:szCs w:val="22"/>
        </w:rPr>
        <w:t xml:space="preserve">og opvokse </w:t>
      </w:r>
      <w:r>
        <w:rPr>
          <w:rFonts w:ascii="Calibri" w:hAnsi="Calibri" w:cs="Calibri"/>
          <w:sz w:val="22"/>
          <w:szCs w:val="22"/>
        </w:rPr>
        <w:t xml:space="preserve">i nærheden af </w:t>
      </w:r>
      <w:r w:rsidR="00C131C1">
        <w:rPr>
          <w:rFonts w:ascii="Calibri" w:hAnsi="Calibri" w:cs="Calibri"/>
          <w:sz w:val="22"/>
          <w:szCs w:val="22"/>
        </w:rPr>
        <w:t>familien</w:t>
      </w:r>
      <w:r w:rsidR="007F5E7E">
        <w:rPr>
          <w:rFonts w:ascii="Calibri" w:hAnsi="Calibri" w:cs="Calibri"/>
          <w:sz w:val="22"/>
          <w:szCs w:val="22"/>
        </w:rPr>
        <w:t xml:space="preserve"> i Allerslev.</w:t>
      </w:r>
    </w:p>
    <w:p w14:paraId="1009FBA6" w14:textId="607DF7BC"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Og Guds fred være med det</w:t>
      </w:r>
      <w:r w:rsidR="009136D1">
        <w:rPr>
          <w:rFonts w:ascii="Calibri" w:hAnsi="Calibri" w:cs="Calibri"/>
          <w:sz w:val="22"/>
          <w:szCs w:val="22"/>
        </w:rPr>
        <w:t xml:space="preserve"> – de var så </w:t>
      </w:r>
      <w:r w:rsidR="00975ABA">
        <w:rPr>
          <w:rFonts w:ascii="Calibri" w:hAnsi="Calibri" w:cs="Calibri"/>
          <w:sz w:val="22"/>
          <w:szCs w:val="22"/>
        </w:rPr>
        <w:t>hjertelig velkomne</w:t>
      </w:r>
      <w:r>
        <w:rPr>
          <w:rFonts w:ascii="Calibri" w:hAnsi="Calibri" w:cs="Calibri"/>
          <w:sz w:val="22"/>
          <w:szCs w:val="22"/>
        </w:rPr>
        <w:t>…</w:t>
      </w:r>
    </w:p>
    <w:p w14:paraId="6A07C57A"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DD907F9" w14:textId="73CBBE69"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Rasmus Jacobsen levede en tid som "</w:t>
      </w:r>
      <w:proofErr w:type="spellStart"/>
      <w:r>
        <w:rPr>
          <w:rFonts w:ascii="Calibri" w:hAnsi="Calibri" w:cs="Calibri"/>
          <w:sz w:val="22"/>
          <w:szCs w:val="22"/>
        </w:rPr>
        <w:t>jordløs</w:t>
      </w:r>
      <w:proofErr w:type="spellEnd"/>
      <w:r>
        <w:rPr>
          <w:rFonts w:ascii="Calibri" w:hAnsi="Calibri" w:cs="Calibri"/>
          <w:sz w:val="22"/>
          <w:szCs w:val="22"/>
        </w:rPr>
        <w:t xml:space="preserve"> </w:t>
      </w:r>
      <w:proofErr w:type="spellStart"/>
      <w:r>
        <w:rPr>
          <w:rFonts w:ascii="Calibri" w:hAnsi="Calibri" w:cs="Calibri"/>
          <w:sz w:val="22"/>
          <w:szCs w:val="22"/>
        </w:rPr>
        <w:t>huusmand</w:t>
      </w:r>
      <w:proofErr w:type="spellEnd"/>
      <w:r>
        <w:rPr>
          <w:rFonts w:ascii="Calibri" w:hAnsi="Calibri" w:cs="Calibri"/>
          <w:sz w:val="22"/>
          <w:szCs w:val="22"/>
        </w:rPr>
        <w:t xml:space="preserve"> og tømmermand". Ja</w:t>
      </w:r>
      <w:r w:rsidR="005137CB">
        <w:rPr>
          <w:rFonts w:ascii="Calibri" w:hAnsi="Calibri" w:cs="Calibri"/>
          <w:sz w:val="22"/>
          <w:szCs w:val="22"/>
        </w:rPr>
        <w:t>,</w:t>
      </w:r>
      <w:r>
        <w:rPr>
          <w:rFonts w:ascii="Calibri" w:hAnsi="Calibri" w:cs="Calibri"/>
          <w:sz w:val="22"/>
          <w:szCs w:val="22"/>
        </w:rPr>
        <w:t xml:space="preserve"> det skal jeg love for, da 4.700 </w:t>
      </w:r>
      <w:proofErr w:type="spellStart"/>
      <w:proofErr w:type="gramStart"/>
      <w:r>
        <w:rPr>
          <w:rFonts w:ascii="Calibri" w:hAnsi="Calibri" w:cs="Calibri"/>
          <w:sz w:val="22"/>
          <w:szCs w:val="22"/>
        </w:rPr>
        <w:t>kv</w:t>
      </w:r>
      <w:r w:rsidR="0000634C">
        <w:rPr>
          <w:rFonts w:ascii="Calibri" w:hAnsi="Calibri" w:cs="Calibri"/>
          <w:sz w:val="22"/>
          <w:szCs w:val="22"/>
        </w:rPr>
        <w:t>.</w:t>
      </w:r>
      <w:r>
        <w:rPr>
          <w:rFonts w:ascii="Calibri" w:hAnsi="Calibri" w:cs="Calibri"/>
          <w:sz w:val="22"/>
          <w:szCs w:val="22"/>
        </w:rPr>
        <w:t>alen</w:t>
      </w:r>
      <w:proofErr w:type="spellEnd"/>
      <w:proofErr w:type="gramEnd"/>
      <w:r>
        <w:rPr>
          <w:rFonts w:ascii="Calibri" w:hAnsi="Calibri" w:cs="Calibri"/>
          <w:sz w:val="22"/>
          <w:szCs w:val="22"/>
        </w:rPr>
        <w:t xml:space="preserve"> </w:t>
      </w:r>
      <w:r w:rsidR="005137CB">
        <w:rPr>
          <w:rFonts w:ascii="Calibri" w:hAnsi="Calibri" w:cs="Calibri"/>
          <w:sz w:val="22"/>
          <w:szCs w:val="22"/>
        </w:rPr>
        <w:t>jo ikke var</w:t>
      </w:r>
      <w:r>
        <w:rPr>
          <w:rFonts w:ascii="Calibri" w:hAnsi="Calibri" w:cs="Calibri"/>
          <w:sz w:val="22"/>
          <w:szCs w:val="22"/>
        </w:rPr>
        <w:t xml:space="preserve"> alverden at spille ud med, men han overtog altså også den tidligere indvåners </w:t>
      </w:r>
      <w:proofErr w:type="spellStart"/>
      <w:r>
        <w:rPr>
          <w:rFonts w:ascii="Calibri" w:hAnsi="Calibri" w:cs="Calibri"/>
          <w:sz w:val="22"/>
          <w:szCs w:val="22"/>
        </w:rPr>
        <w:t>geschæft</w:t>
      </w:r>
      <w:proofErr w:type="spellEnd"/>
      <w:r>
        <w:rPr>
          <w:rFonts w:ascii="Calibri" w:hAnsi="Calibri" w:cs="Calibri"/>
          <w:sz w:val="22"/>
          <w:szCs w:val="22"/>
        </w:rPr>
        <w:t xml:space="preserve"> som tømrer. </w:t>
      </w:r>
      <w:r w:rsidR="00102BFA">
        <w:rPr>
          <w:rFonts w:ascii="Calibri" w:hAnsi="Calibri" w:cs="Calibri"/>
          <w:sz w:val="22"/>
          <w:szCs w:val="22"/>
        </w:rPr>
        <w:t xml:space="preserve">Og i den egenskab </w:t>
      </w:r>
      <w:r w:rsidR="009C41BF">
        <w:rPr>
          <w:rFonts w:ascii="Calibri" w:hAnsi="Calibri" w:cs="Calibri"/>
          <w:sz w:val="22"/>
          <w:szCs w:val="22"/>
        </w:rPr>
        <w:t xml:space="preserve">forlængede </w:t>
      </w:r>
      <w:r w:rsidR="00102BFA">
        <w:rPr>
          <w:rFonts w:ascii="Calibri" w:hAnsi="Calibri" w:cs="Calibri"/>
          <w:sz w:val="22"/>
          <w:szCs w:val="22"/>
        </w:rPr>
        <w:t xml:space="preserve">han </w:t>
      </w:r>
      <w:r w:rsidR="001D09B2">
        <w:rPr>
          <w:rFonts w:ascii="Calibri" w:hAnsi="Calibri" w:cs="Calibri"/>
          <w:sz w:val="22"/>
          <w:szCs w:val="22"/>
        </w:rPr>
        <w:t xml:space="preserve">efter </w:t>
      </w:r>
      <w:r w:rsidR="009A14FE">
        <w:rPr>
          <w:rFonts w:ascii="Calibri" w:hAnsi="Calibri" w:cs="Calibri"/>
          <w:sz w:val="22"/>
          <w:szCs w:val="22"/>
        </w:rPr>
        <w:t>nogle</w:t>
      </w:r>
      <w:r w:rsidR="001D09B2">
        <w:rPr>
          <w:rFonts w:ascii="Calibri" w:hAnsi="Calibri" w:cs="Calibri"/>
          <w:sz w:val="22"/>
          <w:szCs w:val="22"/>
        </w:rPr>
        <w:t xml:space="preserve"> år </w:t>
      </w:r>
      <w:r w:rsidR="000221AE">
        <w:rPr>
          <w:rFonts w:ascii="Calibri" w:hAnsi="Calibri" w:cs="Calibri"/>
          <w:sz w:val="22"/>
          <w:szCs w:val="22"/>
        </w:rPr>
        <w:t xml:space="preserve">huset her med </w:t>
      </w:r>
      <w:r w:rsidR="00BA64BE">
        <w:rPr>
          <w:rFonts w:ascii="Calibri" w:hAnsi="Calibri" w:cs="Calibri"/>
          <w:sz w:val="22"/>
          <w:szCs w:val="22"/>
        </w:rPr>
        <w:t xml:space="preserve">yderligere </w:t>
      </w:r>
      <w:r w:rsidR="000221AE">
        <w:rPr>
          <w:rFonts w:ascii="Calibri" w:hAnsi="Calibri" w:cs="Calibri"/>
          <w:sz w:val="22"/>
          <w:szCs w:val="22"/>
        </w:rPr>
        <w:t>fem fag mod vest</w:t>
      </w:r>
      <w:r w:rsidR="00102BFA">
        <w:rPr>
          <w:rFonts w:ascii="Calibri" w:hAnsi="Calibri" w:cs="Calibri"/>
          <w:sz w:val="22"/>
          <w:szCs w:val="22"/>
        </w:rPr>
        <w:t>.</w:t>
      </w:r>
      <w:r w:rsidR="000221AE">
        <w:rPr>
          <w:rFonts w:ascii="Calibri" w:hAnsi="Calibri" w:cs="Calibri"/>
          <w:sz w:val="22"/>
          <w:szCs w:val="22"/>
        </w:rPr>
        <w:t xml:space="preserve"> </w:t>
      </w:r>
      <w:r w:rsidR="00102BFA">
        <w:rPr>
          <w:rFonts w:ascii="Calibri" w:hAnsi="Calibri" w:cs="Calibri"/>
          <w:sz w:val="22"/>
          <w:szCs w:val="22"/>
        </w:rPr>
        <w:t>Men</w:t>
      </w:r>
      <w:r>
        <w:rPr>
          <w:rFonts w:ascii="Calibri" w:hAnsi="Calibri" w:cs="Calibri"/>
          <w:sz w:val="22"/>
          <w:szCs w:val="22"/>
        </w:rPr>
        <w:t xml:space="preserve"> han fik med tiden arbejdet sig op, så da Niels Olsen døde, kunne han overtage både dennes fæste her på Majorgården og fire år senere også fæstet på kvartloddet oppe ved Birkedommergården.</w:t>
      </w:r>
      <w:r w:rsidR="001C78C1">
        <w:rPr>
          <w:rFonts w:ascii="Calibri" w:hAnsi="Calibri" w:cs="Calibri"/>
          <w:sz w:val="22"/>
          <w:szCs w:val="22"/>
        </w:rPr>
        <w:t xml:space="preserve"> </w:t>
      </w:r>
      <w:r>
        <w:rPr>
          <w:rFonts w:ascii="Calibri" w:hAnsi="Calibri" w:cs="Calibri"/>
          <w:sz w:val="22"/>
          <w:szCs w:val="22"/>
        </w:rPr>
        <w:t>Som han så senere lejede ud til Niels Olsens datter og hendes tilkommende mand</w:t>
      </w:r>
      <w:r w:rsidR="00DF46A1">
        <w:rPr>
          <w:rFonts w:ascii="Calibri" w:hAnsi="Calibri" w:cs="Calibri"/>
          <w:sz w:val="22"/>
          <w:szCs w:val="22"/>
        </w:rPr>
        <w:t xml:space="preserve"> Hans Rasmussen</w:t>
      </w:r>
      <w:r w:rsidR="000D3EF0">
        <w:rPr>
          <w:rFonts w:ascii="Calibri" w:hAnsi="Calibri" w:cs="Calibri"/>
          <w:sz w:val="22"/>
          <w:szCs w:val="22"/>
        </w:rPr>
        <w:t xml:space="preserve"> </w:t>
      </w:r>
      <w:r w:rsidR="003230E9">
        <w:rPr>
          <w:rFonts w:ascii="Calibri" w:hAnsi="Calibri" w:cs="Calibri"/>
          <w:sz w:val="22"/>
          <w:szCs w:val="22"/>
        </w:rPr>
        <w:t>–</w:t>
      </w:r>
      <w:r w:rsidR="000D3EF0">
        <w:rPr>
          <w:rFonts w:ascii="Calibri" w:hAnsi="Calibri" w:cs="Calibri"/>
          <w:sz w:val="22"/>
          <w:szCs w:val="22"/>
        </w:rPr>
        <w:t xml:space="preserve"> </w:t>
      </w:r>
      <w:r w:rsidR="003230E9">
        <w:rPr>
          <w:rFonts w:ascii="Calibri" w:hAnsi="Calibri" w:cs="Calibri"/>
          <w:sz w:val="22"/>
          <w:szCs w:val="22"/>
        </w:rPr>
        <w:t>der begge blev boende på stedet, til de døde i en høj alder</w:t>
      </w:r>
      <w:r w:rsidR="005D4E9D">
        <w:rPr>
          <w:rFonts w:ascii="Calibri" w:hAnsi="Calibri" w:cs="Calibri"/>
          <w:sz w:val="22"/>
          <w:szCs w:val="22"/>
        </w:rPr>
        <w:t>…</w:t>
      </w:r>
    </w:p>
    <w:p w14:paraId="5A1390CE" w14:textId="77777777"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A8B7FE" w14:textId="29CC296C" w:rsidR="001C3EFD" w:rsidRDefault="005D4E9D"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 øvrigt var der en tendens til, </w:t>
      </w:r>
      <w:r w:rsidR="009F6620">
        <w:rPr>
          <w:rFonts w:ascii="Calibri" w:hAnsi="Calibri" w:cs="Calibri"/>
          <w:sz w:val="22"/>
          <w:szCs w:val="22"/>
        </w:rPr>
        <w:t xml:space="preserve">at folkene her på matriklen trivedes vel i </w:t>
      </w:r>
      <w:r w:rsidR="009E41C4">
        <w:rPr>
          <w:rFonts w:ascii="Calibri" w:hAnsi="Calibri" w:cs="Calibri"/>
          <w:sz w:val="22"/>
          <w:szCs w:val="22"/>
        </w:rPr>
        <w:t>hinanden</w:t>
      </w:r>
      <w:r w:rsidR="009F6620">
        <w:rPr>
          <w:rFonts w:ascii="Calibri" w:hAnsi="Calibri" w:cs="Calibri"/>
          <w:sz w:val="22"/>
          <w:szCs w:val="22"/>
        </w:rPr>
        <w:t xml:space="preserve">s </w:t>
      </w:r>
      <w:r w:rsidR="007E57D1">
        <w:rPr>
          <w:rFonts w:ascii="Calibri" w:hAnsi="Calibri" w:cs="Calibri"/>
          <w:sz w:val="22"/>
          <w:szCs w:val="22"/>
        </w:rPr>
        <w:t xml:space="preserve">selskab. Og at de </w:t>
      </w:r>
      <w:r w:rsidR="00A8572E">
        <w:rPr>
          <w:rFonts w:ascii="Calibri" w:hAnsi="Calibri" w:cs="Calibri"/>
          <w:sz w:val="22"/>
          <w:szCs w:val="22"/>
        </w:rPr>
        <w:t>så vidt muligt prøvede at holde fast på fæste</w:t>
      </w:r>
      <w:r w:rsidR="00A75658">
        <w:rPr>
          <w:rFonts w:ascii="Calibri" w:hAnsi="Calibri" w:cs="Calibri"/>
          <w:sz w:val="22"/>
          <w:szCs w:val="22"/>
        </w:rPr>
        <w:t>kontrakterne</w:t>
      </w:r>
      <w:r w:rsidR="00A8572E">
        <w:rPr>
          <w:rFonts w:ascii="Calibri" w:hAnsi="Calibri" w:cs="Calibri"/>
          <w:sz w:val="22"/>
          <w:szCs w:val="22"/>
        </w:rPr>
        <w:t xml:space="preserve"> med Oremandsgård </w:t>
      </w:r>
      <w:r w:rsidR="005C4B53">
        <w:rPr>
          <w:rFonts w:ascii="Calibri" w:hAnsi="Calibri" w:cs="Calibri"/>
          <w:sz w:val="22"/>
          <w:szCs w:val="22"/>
        </w:rPr>
        <w:t>–</w:t>
      </w:r>
      <w:r w:rsidR="00A8572E">
        <w:rPr>
          <w:rFonts w:ascii="Calibri" w:hAnsi="Calibri" w:cs="Calibri"/>
          <w:sz w:val="22"/>
          <w:szCs w:val="22"/>
        </w:rPr>
        <w:t xml:space="preserve"> </w:t>
      </w:r>
      <w:r w:rsidR="005C4B53">
        <w:rPr>
          <w:rFonts w:ascii="Calibri" w:hAnsi="Calibri" w:cs="Calibri"/>
          <w:sz w:val="22"/>
          <w:szCs w:val="22"/>
        </w:rPr>
        <w:t>ved at gifte sig lidt ind på kryds og tværs af gårdspladsen så at sige.</w:t>
      </w:r>
      <w:r w:rsidR="004D2586">
        <w:rPr>
          <w:rFonts w:ascii="Calibri" w:hAnsi="Calibri" w:cs="Calibri"/>
          <w:sz w:val="22"/>
          <w:szCs w:val="22"/>
        </w:rPr>
        <w:t xml:space="preserve"> Lidt uskyldigt indavl ville man nok kalde det i dag, men hvorfor gå over åen efter </w:t>
      </w:r>
      <w:proofErr w:type="gramStart"/>
      <w:r w:rsidR="004D2586">
        <w:rPr>
          <w:rFonts w:ascii="Calibri" w:hAnsi="Calibri" w:cs="Calibri"/>
          <w:sz w:val="22"/>
          <w:szCs w:val="22"/>
        </w:rPr>
        <w:t>vand..?</w:t>
      </w:r>
      <w:proofErr w:type="gramEnd"/>
      <w:r w:rsidR="004D2586">
        <w:rPr>
          <w:rFonts w:ascii="Calibri" w:hAnsi="Calibri" w:cs="Calibri"/>
          <w:sz w:val="22"/>
          <w:szCs w:val="22"/>
        </w:rPr>
        <w:t xml:space="preserve"> Men måske var det bare min</w:t>
      </w:r>
      <w:r w:rsidR="004F4B19">
        <w:rPr>
          <w:rFonts w:ascii="Calibri" w:hAnsi="Calibri" w:cs="Calibri"/>
          <w:sz w:val="22"/>
          <w:szCs w:val="22"/>
        </w:rPr>
        <w:t xml:space="preserve"> smukke</w:t>
      </w:r>
      <w:r w:rsidR="004D2586">
        <w:rPr>
          <w:rFonts w:ascii="Calibri" w:hAnsi="Calibri" w:cs="Calibri"/>
          <w:sz w:val="22"/>
          <w:szCs w:val="22"/>
        </w:rPr>
        <w:t xml:space="preserve"> </w:t>
      </w:r>
      <w:r w:rsidR="004F4B19">
        <w:rPr>
          <w:rFonts w:ascii="Calibri" w:hAnsi="Calibri" w:cs="Calibri"/>
          <w:sz w:val="22"/>
          <w:szCs w:val="22"/>
        </w:rPr>
        <w:t>facade, som fik dem til at blive boende</w:t>
      </w:r>
      <w:r w:rsidR="001C3EFD">
        <w:rPr>
          <w:rFonts w:ascii="Calibri" w:hAnsi="Calibri" w:cs="Calibri"/>
          <w:sz w:val="22"/>
          <w:szCs w:val="22"/>
        </w:rPr>
        <w:t>…</w:t>
      </w:r>
    </w:p>
    <w:p w14:paraId="13E790CC" w14:textId="76805779" w:rsidR="00E9042B" w:rsidRDefault="00E9042B" w:rsidP="00E9042B">
      <w:pPr>
        <w:pStyle w:val="NormalWeb"/>
        <w:spacing w:before="0" w:beforeAutospacing="0" w:after="0" w:afterAutospacing="0"/>
        <w:rPr>
          <w:rFonts w:ascii="Calibri" w:hAnsi="Calibri" w:cs="Calibri"/>
          <w:sz w:val="22"/>
          <w:szCs w:val="22"/>
        </w:rPr>
      </w:pPr>
      <w:r>
        <w:rPr>
          <w:rFonts w:ascii="Calibri" w:hAnsi="Calibri" w:cs="Calibri"/>
          <w:b/>
          <w:bCs/>
          <w:sz w:val="22"/>
          <w:szCs w:val="22"/>
        </w:rPr>
        <w:lastRenderedPageBreak/>
        <w:t>Smedene</w:t>
      </w:r>
    </w:p>
    <w:p w14:paraId="368266A8" w14:textId="0EEEC7E4" w:rsidR="00F566AD" w:rsidRDefault="00573D42"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Jeg beklagede tidligere mig over den nye vej, m</w:t>
      </w:r>
      <w:r w:rsidR="00E9042B">
        <w:rPr>
          <w:rFonts w:ascii="Calibri" w:hAnsi="Calibri" w:cs="Calibri"/>
          <w:sz w:val="22"/>
          <w:szCs w:val="22"/>
        </w:rPr>
        <w:t>en intet er jo så skidt, at det ikke er godt for noget.</w:t>
      </w:r>
      <w:r w:rsidR="00E33873">
        <w:rPr>
          <w:rFonts w:ascii="Calibri" w:hAnsi="Calibri" w:cs="Calibri"/>
          <w:sz w:val="22"/>
          <w:szCs w:val="22"/>
        </w:rPr>
        <w:t xml:space="preserve"> Efter Rasmus</w:t>
      </w:r>
      <w:r w:rsidR="00E9042B">
        <w:rPr>
          <w:rFonts w:ascii="Calibri" w:hAnsi="Calibri" w:cs="Calibri"/>
          <w:sz w:val="22"/>
          <w:szCs w:val="22"/>
        </w:rPr>
        <w:t xml:space="preserve"> </w:t>
      </w:r>
      <w:r w:rsidR="00E33873">
        <w:rPr>
          <w:rFonts w:ascii="Calibri" w:hAnsi="Calibri" w:cs="Calibri"/>
          <w:sz w:val="22"/>
          <w:szCs w:val="22"/>
        </w:rPr>
        <w:t xml:space="preserve">Jacobsens </w:t>
      </w:r>
      <w:r w:rsidR="007822D7">
        <w:rPr>
          <w:rFonts w:ascii="Calibri" w:hAnsi="Calibri" w:cs="Calibri"/>
          <w:sz w:val="22"/>
          <w:szCs w:val="22"/>
        </w:rPr>
        <w:t>død viste det sig nu, at hans datter</w:t>
      </w:r>
      <w:r w:rsidR="00FD519E">
        <w:rPr>
          <w:rFonts w:ascii="Calibri" w:hAnsi="Calibri" w:cs="Calibri"/>
          <w:sz w:val="22"/>
          <w:szCs w:val="22"/>
        </w:rPr>
        <w:t xml:space="preserve"> Johanne Rasmusdatter</w:t>
      </w:r>
      <w:r w:rsidR="006C6860">
        <w:rPr>
          <w:rFonts w:ascii="Calibri" w:hAnsi="Calibri" w:cs="Calibri"/>
          <w:sz w:val="22"/>
          <w:szCs w:val="22"/>
        </w:rPr>
        <w:t xml:space="preserve"> var en af </w:t>
      </w:r>
      <w:r w:rsidR="00E10046">
        <w:rPr>
          <w:rFonts w:ascii="Calibri" w:hAnsi="Calibri" w:cs="Calibri"/>
          <w:sz w:val="22"/>
          <w:szCs w:val="22"/>
        </w:rPr>
        <w:t>dem, der gik over åen efter en mand. Nærmere betegnet Risby Å</w:t>
      </w:r>
      <w:r w:rsidR="00CB22FE">
        <w:rPr>
          <w:rFonts w:ascii="Calibri" w:hAnsi="Calibri" w:cs="Calibri"/>
          <w:sz w:val="22"/>
          <w:szCs w:val="22"/>
        </w:rPr>
        <w:t xml:space="preserve"> for hun måtte</w:t>
      </w:r>
      <w:r w:rsidR="00E905D4">
        <w:rPr>
          <w:rFonts w:ascii="Calibri" w:hAnsi="Calibri" w:cs="Calibri"/>
          <w:sz w:val="22"/>
          <w:szCs w:val="22"/>
        </w:rPr>
        <w:t xml:space="preserve"> helt til Snesere, for at finde sig en ægtemage, så hun kunne blive på stedet.</w:t>
      </w:r>
      <w:r w:rsidR="005806C8">
        <w:rPr>
          <w:rFonts w:ascii="Calibri" w:hAnsi="Calibri" w:cs="Calibri"/>
          <w:sz w:val="22"/>
          <w:szCs w:val="22"/>
        </w:rPr>
        <w:t xml:space="preserve"> Men måske var det snarere smeden Lars Larsen, som fandt hende. </w:t>
      </w:r>
      <w:r w:rsidR="00976608">
        <w:rPr>
          <w:rFonts w:ascii="Calibri" w:hAnsi="Calibri" w:cs="Calibri"/>
          <w:sz w:val="22"/>
          <w:szCs w:val="22"/>
        </w:rPr>
        <w:t>Og han var tillige sin egen lykkes smed</w:t>
      </w:r>
      <w:r w:rsidR="00771C58">
        <w:rPr>
          <w:rFonts w:ascii="Calibri" w:hAnsi="Calibri" w:cs="Calibri"/>
          <w:sz w:val="22"/>
          <w:szCs w:val="22"/>
        </w:rPr>
        <w:t xml:space="preserve">, for han kunne sagtens se mulighederne i </w:t>
      </w:r>
      <w:r w:rsidR="00825085">
        <w:rPr>
          <w:rFonts w:ascii="Calibri" w:hAnsi="Calibri" w:cs="Calibri"/>
          <w:sz w:val="22"/>
          <w:szCs w:val="22"/>
        </w:rPr>
        <w:t>både</w:t>
      </w:r>
      <w:r w:rsidR="002C7278">
        <w:rPr>
          <w:rFonts w:ascii="Calibri" w:hAnsi="Calibri" w:cs="Calibri"/>
          <w:sz w:val="22"/>
          <w:szCs w:val="22"/>
        </w:rPr>
        <w:t xml:space="preserve"> en </w:t>
      </w:r>
      <w:r w:rsidR="007A6940">
        <w:rPr>
          <w:rFonts w:ascii="Calibri" w:hAnsi="Calibri" w:cs="Calibri"/>
          <w:sz w:val="22"/>
          <w:szCs w:val="22"/>
        </w:rPr>
        <w:t>fertil</w:t>
      </w:r>
      <w:r w:rsidR="002C7278">
        <w:rPr>
          <w:rFonts w:ascii="Calibri" w:hAnsi="Calibri" w:cs="Calibri"/>
          <w:sz w:val="22"/>
          <w:szCs w:val="22"/>
        </w:rPr>
        <w:t xml:space="preserve"> kvinde og e</w:t>
      </w:r>
      <w:r w:rsidR="002E05B5">
        <w:rPr>
          <w:rFonts w:ascii="Calibri" w:hAnsi="Calibri" w:cs="Calibri"/>
          <w:sz w:val="22"/>
          <w:szCs w:val="22"/>
        </w:rPr>
        <w:t>t husmandssted, der lå lige ud til en befærdet vej</w:t>
      </w:r>
      <w:r w:rsidR="00BA5F0F">
        <w:rPr>
          <w:rFonts w:ascii="Calibri" w:hAnsi="Calibri" w:cs="Calibri"/>
          <w:sz w:val="22"/>
          <w:szCs w:val="22"/>
        </w:rPr>
        <w:t xml:space="preserve"> – og </w:t>
      </w:r>
      <w:r w:rsidR="001612AC">
        <w:rPr>
          <w:rFonts w:ascii="Calibri" w:hAnsi="Calibri" w:cs="Calibri"/>
          <w:sz w:val="22"/>
          <w:szCs w:val="22"/>
        </w:rPr>
        <w:t>tilmed den første beboelse man mødte, når man kom sydfra</w:t>
      </w:r>
      <w:r w:rsidR="00D86638">
        <w:rPr>
          <w:rFonts w:ascii="Calibri" w:hAnsi="Calibri" w:cs="Calibri"/>
          <w:sz w:val="22"/>
          <w:szCs w:val="22"/>
        </w:rPr>
        <w:t>.</w:t>
      </w:r>
      <w:r w:rsidR="002E05B5">
        <w:rPr>
          <w:rFonts w:ascii="Calibri" w:hAnsi="Calibri" w:cs="Calibri"/>
          <w:sz w:val="22"/>
          <w:szCs w:val="22"/>
        </w:rPr>
        <w:t xml:space="preserve"> </w:t>
      </w:r>
      <w:r w:rsidR="00BF2BEB">
        <w:rPr>
          <w:rFonts w:ascii="Calibri" w:hAnsi="Calibri" w:cs="Calibri"/>
          <w:sz w:val="22"/>
          <w:szCs w:val="22"/>
        </w:rPr>
        <w:t>Heste</w:t>
      </w:r>
      <w:r w:rsidR="005806C8">
        <w:rPr>
          <w:rFonts w:ascii="Calibri" w:hAnsi="Calibri" w:cs="Calibri"/>
          <w:sz w:val="22"/>
          <w:szCs w:val="22"/>
        </w:rPr>
        <w:t xml:space="preserve"> </w:t>
      </w:r>
      <w:r w:rsidR="00AA0470">
        <w:rPr>
          <w:rFonts w:ascii="Calibri" w:hAnsi="Calibri" w:cs="Calibri"/>
          <w:sz w:val="22"/>
          <w:szCs w:val="22"/>
        </w:rPr>
        <w:t xml:space="preserve">og vogne i kombination med </w:t>
      </w:r>
      <w:r w:rsidR="00F72DA3">
        <w:rPr>
          <w:rFonts w:ascii="Calibri" w:hAnsi="Calibri" w:cs="Calibri"/>
          <w:sz w:val="22"/>
          <w:szCs w:val="22"/>
        </w:rPr>
        <w:t xml:space="preserve">elendige veje </w:t>
      </w:r>
      <w:r w:rsidR="00BA5F0F">
        <w:rPr>
          <w:rFonts w:ascii="Calibri" w:hAnsi="Calibri" w:cs="Calibri"/>
          <w:sz w:val="22"/>
          <w:szCs w:val="22"/>
        </w:rPr>
        <w:t xml:space="preserve">gav </w:t>
      </w:r>
      <w:r w:rsidR="00D86638">
        <w:rPr>
          <w:rFonts w:ascii="Calibri" w:hAnsi="Calibri" w:cs="Calibri"/>
          <w:sz w:val="22"/>
          <w:szCs w:val="22"/>
        </w:rPr>
        <w:t>fine forretningsmuligheder</w:t>
      </w:r>
      <w:r w:rsidR="006347AC">
        <w:rPr>
          <w:rFonts w:ascii="Calibri" w:hAnsi="Calibri" w:cs="Calibri"/>
          <w:sz w:val="22"/>
          <w:szCs w:val="22"/>
        </w:rPr>
        <w:t xml:space="preserve"> for en smed</w:t>
      </w:r>
      <w:r w:rsidR="00D86638">
        <w:rPr>
          <w:rFonts w:ascii="Calibri" w:hAnsi="Calibri" w:cs="Calibri"/>
          <w:sz w:val="22"/>
          <w:szCs w:val="22"/>
        </w:rPr>
        <w:t xml:space="preserve">, og dem var han mand for at udnytte. </w:t>
      </w:r>
      <w:r w:rsidR="00365722">
        <w:rPr>
          <w:rFonts w:ascii="Calibri" w:hAnsi="Calibri" w:cs="Calibri"/>
          <w:sz w:val="22"/>
          <w:szCs w:val="22"/>
        </w:rPr>
        <w:t>I</w:t>
      </w:r>
      <w:r w:rsidR="00CF4A5C">
        <w:rPr>
          <w:rFonts w:ascii="Calibri" w:hAnsi="Calibri" w:cs="Calibri"/>
          <w:sz w:val="22"/>
          <w:szCs w:val="22"/>
        </w:rPr>
        <w:t xml:space="preserve"> starten handlede han også med kartofler og frugt</w:t>
      </w:r>
      <w:r w:rsidR="009410F4">
        <w:rPr>
          <w:rFonts w:ascii="Calibri" w:hAnsi="Calibri" w:cs="Calibri"/>
          <w:sz w:val="22"/>
          <w:szCs w:val="22"/>
        </w:rPr>
        <w:t>,</w:t>
      </w:r>
      <w:r w:rsidR="00CF4A5C">
        <w:rPr>
          <w:rFonts w:ascii="Calibri" w:hAnsi="Calibri" w:cs="Calibri"/>
          <w:sz w:val="22"/>
          <w:szCs w:val="22"/>
        </w:rPr>
        <w:t xml:space="preserve"> </w:t>
      </w:r>
      <w:r w:rsidR="009410F4">
        <w:rPr>
          <w:rFonts w:ascii="Calibri" w:hAnsi="Calibri" w:cs="Calibri"/>
          <w:sz w:val="22"/>
          <w:szCs w:val="22"/>
        </w:rPr>
        <w:t>men</w:t>
      </w:r>
      <w:r w:rsidR="0071120C">
        <w:rPr>
          <w:rFonts w:ascii="Calibri" w:hAnsi="Calibri" w:cs="Calibri"/>
          <w:sz w:val="22"/>
          <w:szCs w:val="22"/>
        </w:rPr>
        <w:t xml:space="preserve"> da der et stykke tid efter flyttede </w:t>
      </w:r>
      <w:r w:rsidR="007709D9">
        <w:rPr>
          <w:rFonts w:ascii="Calibri" w:hAnsi="Calibri" w:cs="Calibri"/>
          <w:sz w:val="22"/>
          <w:szCs w:val="22"/>
        </w:rPr>
        <w:t xml:space="preserve">en </w:t>
      </w:r>
      <w:r w:rsidR="0071120C">
        <w:rPr>
          <w:rFonts w:ascii="Calibri" w:hAnsi="Calibri" w:cs="Calibri"/>
          <w:sz w:val="22"/>
          <w:szCs w:val="22"/>
        </w:rPr>
        <w:t>hjulma</w:t>
      </w:r>
      <w:r w:rsidR="003E2C97">
        <w:rPr>
          <w:rFonts w:ascii="Calibri" w:hAnsi="Calibri" w:cs="Calibri"/>
          <w:sz w:val="22"/>
          <w:szCs w:val="22"/>
        </w:rPr>
        <w:t>ger</w:t>
      </w:r>
      <w:r w:rsidR="00493C94">
        <w:rPr>
          <w:rFonts w:ascii="Calibri" w:hAnsi="Calibri" w:cs="Calibri"/>
          <w:sz w:val="22"/>
          <w:szCs w:val="22"/>
        </w:rPr>
        <w:t xml:space="preserve"> </w:t>
      </w:r>
      <w:r w:rsidR="000E4FE2">
        <w:rPr>
          <w:rFonts w:ascii="Calibri" w:hAnsi="Calibri" w:cs="Calibri"/>
          <w:sz w:val="22"/>
          <w:szCs w:val="22"/>
        </w:rPr>
        <w:t>(</w:t>
      </w:r>
      <w:r w:rsidR="00493C94">
        <w:rPr>
          <w:rFonts w:ascii="Calibri" w:hAnsi="Calibri" w:cs="Calibri"/>
          <w:sz w:val="22"/>
          <w:szCs w:val="22"/>
        </w:rPr>
        <w:t>Fredri</w:t>
      </w:r>
      <w:r w:rsidR="00E37C29">
        <w:rPr>
          <w:rFonts w:ascii="Calibri" w:hAnsi="Calibri" w:cs="Calibri"/>
          <w:sz w:val="22"/>
          <w:szCs w:val="22"/>
        </w:rPr>
        <w:t>ch</w:t>
      </w:r>
      <w:r w:rsidR="00493C94">
        <w:rPr>
          <w:rFonts w:ascii="Calibri" w:hAnsi="Calibri" w:cs="Calibri"/>
          <w:sz w:val="22"/>
          <w:szCs w:val="22"/>
        </w:rPr>
        <w:t xml:space="preserve"> Zu</w:t>
      </w:r>
      <w:r w:rsidR="00E37C29">
        <w:rPr>
          <w:rFonts w:ascii="Calibri" w:hAnsi="Calibri" w:cs="Calibri"/>
          <w:sz w:val="22"/>
          <w:szCs w:val="22"/>
        </w:rPr>
        <w:t>s</w:t>
      </w:r>
      <w:r w:rsidR="00CC7952">
        <w:rPr>
          <w:rFonts w:ascii="Calibri" w:hAnsi="Calibri" w:cs="Calibri"/>
          <w:sz w:val="22"/>
          <w:szCs w:val="22"/>
        </w:rPr>
        <w:t>chlag</w:t>
      </w:r>
      <w:r w:rsidR="000E4FE2">
        <w:rPr>
          <w:rFonts w:ascii="Calibri" w:hAnsi="Calibri" w:cs="Calibri"/>
          <w:sz w:val="22"/>
          <w:szCs w:val="22"/>
        </w:rPr>
        <w:t>)</w:t>
      </w:r>
      <w:r w:rsidR="0071120C">
        <w:rPr>
          <w:rFonts w:ascii="Calibri" w:hAnsi="Calibri" w:cs="Calibri"/>
          <w:sz w:val="22"/>
          <w:szCs w:val="22"/>
        </w:rPr>
        <w:t xml:space="preserve"> </w:t>
      </w:r>
      <w:r w:rsidR="003E2C97">
        <w:rPr>
          <w:rFonts w:ascii="Calibri" w:hAnsi="Calibri" w:cs="Calibri"/>
          <w:sz w:val="22"/>
          <w:szCs w:val="22"/>
        </w:rPr>
        <w:t>ind i jordemoderboligen</w:t>
      </w:r>
      <w:r w:rsidR="00853851">
        <w:rPr>
          <w:rFonts w:ascii="Calibri" w:hAnsi="Calibri" w:cs="Calibri"/>
          <w:sz w:val="22"/>
          <w:szCs w:val="22"/>
        </w:rPr>
        <w:t xml:space="preserve">, ja så gik der </w:t>
      </w:r>
      <w:r w:rsidR="00B149F2">
        <w:rPr>
          <w:rFonts w:ascii="Calibri" w:hAnsi="Calibri" w:cs="Calibri"/>
          <w:sz w:val="22"/>
          <w:szCs w:val="22"/>
        </w:rPr>
        <w:t>små</w:t>
      </w:r>
      <w:r w:rsidR="00853851">
        <w:rPr>
          <w:rFonts w:ascii="Calibri" w:hAnsi="Calibri" w:cs="Calibri"/>
          <w:sz w:val="22"/>
          <w:szCs w:val="22"/>
        </w:rPr>
        <w:t>industri i det. Pludselig blev min gårdsplads fyldt med</w:t>
      </w:r>
      <w:r w:rsidR="00AD3DE6">
        <w:rPr>
          <w:rFonts w:ascii="Calibri" w:hAnsi="Calibri" w:cs="Calibri"/>
          <w:sz w:val="22"/>
          <w:szCs w:val="22"/>
        </w:rPr>
        <w:t xml:space="preserve"> alskens pik og pak</w:t>
      </w:r>
      <w:r w:rsidR="000243B1">
        <w:rPr>
          <w:rFonts w:ascii="Calibri" w:hAnsi="Calibri" w:cs="Calibri"/>
          <w:sz w:val="22"/>
          <w:szCs w:val="22"/>
        </w:rPr>
        <w:t>,</w:t>
      </w:r>
      <w:r w:rsidR="00740872">
        <w:rPr>
          <w:rFonts w:ascii="Calibri" w:hAnsi="Calibri" w:cs="Calibri"/>
          <w:sz w:val="22"/>
          <w:szCs w:val="22"/>
        </w:rPr>
        <w:t xml:space="preserve"> mens reparationerne foregik</w:t>
      </w:r>
      <w:r w:rsidR="00873A29">
        <w:rPr>
          <w:rFonts w:ascii="Calibri" w:hAnsi="Calibri" w:cs="Calibri"/>
          <w:sz w:val="22"/>
          <w:szCs w:val="22"/>
        </w:rPr>
        <w:t xml:space="preserve">, og stuerne her begyndte </w:t>
      </w:r>
      <w:r w:rsidR="0022276D">
        <w:rPr>
          <w:rFonts w:ascii="Calibri" w:hAnsi="Calibri" w:cs="Calibri"/>
          <w:sz w:val="22"/>
          <w:szCs w:val="22"/>
        </w:rPr>
        <w:t>desuden</w:t>
      </w:r>
      <w:r w:rsidR="00873A29">
        <w:rPr>
          <w:rFonts w:ascii="Calibri" w:hAnsi="Calibri" w:cs="Calibri"/>
          <w:sz w:val="22"/>
          <w:szCs w:val="22"/>
        </w:rPr>
        <w:t xml:space="preserve"> at summe af </w:t>
      </w:r>
      <w:r w:rsidR="00C34D9A">
        <w:rPr>
          <w:rFonts w:ascii="Calibri" w:hAnsi="Calibri" w:cs="Calibri"/>
          <w:sz w:val="22"/>
          <w:szCs w:val="22"/>
        </w:rPr>
        <w:t>de</w:t>
      </w:r>
      <w:r w:rsidR="00687229">
        <w:rPr>
          <w:rFonts w:ascii="Calibri" w:hAnsi="Calibri" w:cs="Calibri"/>
          <w:sz w:val="22"/>
          <w:szCs w:val="22"/>
        </w:rPr>
        <w:t>t</w:t>
      </w:r>
      <w:r w:rsidR="00C34D9A">
        <w:rPr>
          <w:rFonts w:ascii="Calibri" w:hAnsi="Calibri" w:cs="Calibri"/>
          <w:sz w:val="22"/>
          <w:szCs w:val="22"/>
        </w:rPr>
        <w:t xml:space="preserve"> </w:t>
      </w:r>
      <w:r w:rsidR="00687229">
        <w:rPr>
          <w:rFonts w:ascii="Calibri" w:hAnsi="Calibri" w:cs="Calibri"/>
          <w:sz w:val="22"/>
          <w:szCs w:val="22"/>
        </w:rPr>
        <w:t xml:space="preserve">liv, som </w:t>
      </w:r>
      <w:r w:rsidR="001D5F7D">
        <w:rPr>
          <w:rFonts w:ascii="Calibri" w:hAnsi="Calibri" w:cs="Calibri"/>
          <w:sz w:val="22"/>
          <w:szCs w:val="22"/>
        </w:rPr>
        <w:t xml:space="preserve">kommer via </w:t>
      </w:r>
      <w:r w:rsidR="00687229">
        <w:rPr>
          <w:rFonts w:ascii="Calibri" w:hAnsi="Calibri" w:cs="Calibri"/>
          <w:sz w:val="22"/>
          <w:szCs w:val="22"/>
        </w:rPr>
        <w:t>en st</w:t>
      </w:r>
      <w:r w:rsidR="00F13881">
        <w:rPr>
          <w:rFonts w:ascii="Calibri" w:hAnsi="Calibri" w:cs="Calibri"/>
          <w:sz w:val="22"/>
          <w:szCs w:val="22"/>
        </w:rPr>
        <w:t>ø</w:t>
      </w:r>
      <w:r w:rsidR="00687229">
        <w:rPr>
          <w:rFonts w:ascii="Calibri" w:hAnsi="Calibri" w:cs="Calibri"/>
          <w:sz w:val="22"/>
          <w:szCs w:val="22"/>
        </w:rPr>
        <w:t>r</w:t>
      </w:r>
      <w:r w:rsidR="00F13881">
        <w:rPr>
          <w:rFonts w:ascii="Calibri" w:hAnsi="Calibri" w:cs="Calibri"/>
          <w:sz w:val="22"/>
          <w:szCs w:val="22"/>
        </w:rPr>
        <w:t>re</w:t>
      </w:r>
      <w:r w:rsidR="00687229">
        <w:rPr>
          <w:rFonts w:ascii="Calibri" w:hAnsi="Calibri" w:cs="Calibri"/>
          <w:sz w:val="22"/>
          <w:szCs w:val="22"/>
        </w:rPr>
        <w:t xml:space="preserve"> </w:t>
      </w:r>
      <w:r w:rsidR="00C75321">
        <w:rPr>
          <w:rFonts w:ascii="Calibri" w:hAnsi="Calibri" w:cs="Calibri"/>
          <w:sz w:val="22"/>
          <w:szCs w:val="22"/>
        </w:rPr>
        <w:t>b</w:t>
      </w:r>
      <w:r w:rsidR="00687229">
        <w:rPr>
          <w:rFonts w:ascii="Calibri" w:hAnsi="Calibri" w:cs="Calibri"/>
          <w:sz w:val="22"/>
          <w:szCs w:val="22"/>
        </w:rPr>
        <w:t>ørneflok</w:t>
      </w:r>
      <w:r w:rsidR="00C61320">
        <w:rPr>
          <w:rFonts w:ascii="Calibri" w:hAnsi="Calibri" w:cs="Calibri"/>
          <w:sz w:val="22"/>
          <w:szCs w:val="22"/>
        </w:rPr>
        <w:t>. O</w:t>
      </w:r>
      <w:r w:rsidR="001D5F7D">
        <w:rPr>
          <w:rFonts w:ascii="Calibri" w:hAnsi="Calibri" w:cs="Calibri"/>
          <w:sz w:val="22"/>
          <w:szCs w:val="22"/>
        </w:rPr>
        <w:t xml:space="preserve">tte dejlige unger blev det til på </w:t>
      </w:r>
      <w:r w:rsidR="00B502E8">
        <w:rPr>
          <w:rFonts w:ascii="Calibri" w:hAnsi="Calibri" w:cs="Calibri"/>
          <w:sz w:val="22"/>
          <w:szCs w:val="22"/>
        </w:rPr>
        <w:t>en snes</w:t>
      </w:r>
      <w:r w:rsidR="005D5819">
        <w:rPr>
          <w:rFonts w:ascii="Calibri" w:hAnsi="Calibri" w:cs="Calibri"/>
          <w:sz w:val="22"/>
          <w:szCs w:val="22"/>
        </w:rPr>
        <w:t xml:space="preserve"> år, og smedens biks v</w:t>
      </w:r>
      <w:r w:rsidR="00F13881">
        <w:rPr>
          <w:rFonts w:ascii="Calibri" w:hAnsi="Calibri" w:cs="Calibri"/>
          <w:sz w:val="22"/>
          <w:szCs w:val="22"/>
        </w:rPr>
        <w:t>oksede</w:t>
      </w:r>
      <w:r w:rsidR="0082462A">
        <w:rPr>
          <w:rFonts w:ascii="Calibri" w:hAnsi="Calibri" w:cs="Calibri"/>
          <w:sz w:val="22"/>
          <w:szCs w:val="22"/>
        </w:rPr>
        <w:t xml:space="preserve"> i takt med fruens </w:t>
      </w:r>
      <w:r w:rsidR="00E46FF3">
        <w:rPr>
          <w:rFonts w:ascii="Calibri" w:hAnsi="Calibri" w:cs="Calibri"/>
          <w:sz w:val="22"/>
          <w:szCs w:val="22"/>
        </w:rPr>
        <w:t>livvid</w:t>
      </w:r>
      <w:r w:rsidR="00DD421E">
        <w:rPr>
          <w:rFonts w:ascii="Calibri" w:hAnsi="Calibri" w:cs="Calibri"/>
          <w:sz w:val="22"/>
          <w:szCs w:val="22"/>
        </w:rPr>
        <w:t>d</w:t>
      </w:r>
      <w:r w:rsidR="00E46FF3">
        <w:rPr>
          <w:rFonts w:ascii="Calibri" w:hAnsi="Calibri" w:cs="Calibri"/>
          <w:sz w:val="22"/>
          <w:szCs w:val="22"/>
        </w:rPr>
        <w:t>e</w:t>
      </w:r>
      <w:r w:rsidR="001F7F2D">
        <w:rPr>
          <w:rFonts w:ascii="Calibri" w:hAnsi="Calibri" w:cs="Calibri"/>
          <w:sz w:val="22"/>
          <w:szCs w:val="22"/>
        </w:rPr>
        <w:t>,</w:t>
      </w:r>
      <w:r w:rsidR="00DD421E">
        <w:rPr>
          <w:rFonts w:ascii="Calibri" w:hAnsi="Calibri" w:cs="Calibri"/>
          <w:sz w:val="22"/>
          <w:szCs w:val="22"/>
        </w:rPr>
        <w:t xml:space="preserve"> så han </w:t>
      </w:r>
      <w:r w:rsidR="00C61320">
        <w:rPr>
          <w:rFonts w:ascii="Calibri" w:hAnsi="Calibri" w:cs="Calibri"/>
          <w:sz w:val="22"/>
          <w:szCs w:val="22"/>
        </w:rPr>
        <w:t>i samme periode</w:t>
      </w:r>
      <w:r w:rsidR="00F13881">
        <w:rPr>
          <w:rFonts w:ascii="Calibri" w:hAnsi="Calibri" w:cs="Calibri"/>
          <w:sz w:val="22"/>
          <w:szCs w:val="22"/>
        </w:rPr>
        <w:t xml:space="preserve"> </w:t>
      </w:r>
      <w:r w:rsidR="00C61320">
        <w:rPr>
          <w:rFonts w:ascii="Calibri" w:hAnsi="Calibri" w:cs="Calibri"/>
          <w:sz w:val="22"/>
          <w:szCs w:val="22"/>
        </w:rPr>
        <w:t>fik opsparet tilstrækkelig kapital</w:t>
      </w:r>
      <w:r w:rsidR="00DD346F">
        <w:rPr>
          <w:rFonts w:ascii="Calibri" w:hAnsi="Calibri" w:cs="Calibri"/>
          <w:sz w:val="22"/>
          <w:szCs w:val="22"/>
        </w:rPr>
        <w:t xml:space="preserve"> til at bygge sig en særskilt smedje helt ude ved vejen</w:t>
      </w:r>
      <w:r w:rsidR="00F566AD">
        <w:rPr>
          <w:rFonts w:ascii="Calibri" w:hAnsi="Calibri" w:cs="Calibri"/>
          <w:sz w:val="22"/>
          <w:szCs w:val="22"/>
        </w:rPr>
        <w:t>…</w:t>
      </w:r>
    </w:p>
    <w:p w14:paraId="468FF7D5" w14:textId="77777777" w:rsidR="00F566AD" w:rsidRDefault="00F566AD" w:rsidP="00E9042B">
      <w:pPr>
        <w:pStyle w:val="NormalWeb"/>
        <w:spacing w:before="0" w:beforeAutospacing="0" w:after="0" w:afterAutospacing="0"/>
        <w:rPr>
          <w:rFonts w:ascii="Calibri" w:hAnsi="Calibri" w:cs="Calibri"/>
          <w:sz w:val="22"/>
          <w:szCs w:val="22"/>
        </w:rPr>
      </w:pPr>
    </w:p>
    <w:p w14:paraId="426BA17D" w14:textId="6C9A29E8" w:rsidR="0036004D" w:rsidRDefault="007B5084"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Fidusen ved at have en smedje på dette sted viste sig at være så gangbar, </w:t>
      </w:r>
      <w:r w:rsidR="001B7495">
        <w:rPr>
          <w:rFonts w:ascii="Calibri" w:hAnsi="Calibri" w:cs="Calibri"/>
          <w:sz w:val="22"/>
          <w:szCs w:val="22"/>
        </w:rPr>
        <w:t xml:space="preserve">at der efter </w:t>
      </w:r>
      <w:r w:rsidR="008C349A">
        <w:rPr>
          <w:rFonts w:ascii="Calibri" w:hAnsi="Calibri" w:cs="Calibri"/>
          <w:sz w:val="22"/>
          <w:szCs w:val="22"/>
        </w:rPr>
        <w:t>smed</w:t>
      </w:r>
      <w:r w:rsidR="001B7495">
        <w:rPr>
          <w:rFonts w:ascii="Calibri" w:hAnsi="Calibri" w:cs="Calibri"/>
          <w:sz w:val="22"/>
          <w:szCs w:val="22"/>
        </w:rPr>
        <w:t xml:space="preserve"> Larsens </w:t>
      </w:r>
      <w:r w:rsidR="008C349A">
        <w:rPr>
          <w:rFonts w:ascii="Calibri" w:hAnsi="Calibri" w:cs="Calibri"/>
          <w:sz w:val="22"/>
          <w:szCs w:val="22"/>
        </w:rPr>
        <w:t xml:space="preserve">død var endnu to smede, som havde deres udkomne her på matriklen. </w:t>
      </w:r>
      <w:r w:rsidR="00201986">
        <w:rPr>
          <w:rFonts w:ascii="Calibri" w:hAnsi="Calibri" w:cs="Calibri"/>
          <w:sz w:val="22"/>
          <w:szCs w:val="22"/>
        </w:rPr>
        <w:t>En Ole Nielsen og en Ole Jensen. Men nu begynder det hele at stå lidt mere tåget for mig, for der var e</w:t>
      </w:r>
      <w:r w:rsidR="0014183B">
        <w:rPr>
          <w:rFonts w:ascii="Calibri" w:hAnsi="Calibri" w:cs="Calibri"/>
          <w:sz w:val="22"/>
          <w:szCs w:val="22"/>
        </w:rPr>
        <w:t>n rokering</w:t>
      </w:r>
      <w:r w:rsidR="00733B25">
        <w:rPr>
          <w:rFonts w:ascii="Calibri" w:hAnsi="Calibri" w:cs="Calibri"/>
          <w:sz w:val="22"/>
          <w:szCs w:val="22"/>
        </w:rPr>
        <w:t xml:space="preserve"> frem og tilbage mellem de enkelte </w:t>
      </w:r>
      <w:r w:rsidR="004D0515">
        <w:rPr>
          <w:rFonts w:ascii="Calibri" w:hAnsi="Calibri" w:cs="Calibri"/>
          <w:sz w:val="22"/>
          <w:szCs w:val="22"/>
        </w:rPr>
        <w:t>husmands</w:t>
      </w:r>
      <w:r w:rsidR="0014183B">
        <w:rPr>
          <w:rFonts w:ascii="Calibri" w:hAnsi="Calibri" w:cs="Calibri"/>
          <w:sz w:val="22"/>
          <w:szCs w:val="22"/>
        </w:rPr>
        <w:t>fæster</w:t>
      </w:r>
      <w:r w:rsidR="00733B25">
        <w:rPr>
          <w:rFonts w:ascii="Calibri" w:hAnsi="Calibri" w:cs="Calibri"/>
          <w:sz w:val="22"/>
          <w:szCs w:val="22"/>
        </w:rPr>
        <w:t xml:space="preserve"> i den periode. </w:t>
      </w:r>
      <w:r w:rsidR="0076745C">
        <w:rPr>
          <w:rFonts w:ascii="Calibri" w:hAnsi="Calibri" w:cs="Calibri"/>
          <w:sz w:val="22"/>
          <w:szCs w:val="22"/>
        </w:rPr>
        <w:t>Enkefru Larsen skulle jo have lov at blive boende til hun døde</w:t>
      </w:r>
      <w:r w:rsidR="00493C94">
        <w:rPr>
          <w:rFonts w:ascii="Calibri" w:hAnsi="Calibri" w:cs="Calibri"/>
          <w:sz w:val="22"/>
          <w:szCs w:val="22"/>
        </w:rPr>
        <w:t>, og det skulle</w:t>
      </w:r>
      <w:r w:rsidR="00CC7952">
        <w:rPr>
          <w:rFonts w:ascii="Calibri" w:hAnsi="Calibri" w:cs="Calibri"/>
          <w:sz w:val="22"/>
          <w:szCs w:val="22"/>
        </w:rPr>
        <w:t xml:space="preserve"> enkefru Zuschlag altså også have lov til, </w:t>
      </w:r>
      <w:r w:rsidR="00CC0E0D">
        <w:rPr>
          <w:rFonts w:ascii="Calibri" w:hAnsi="Calibri" w:cs="Calibri"/>
          <w:sz w:val="22"/>
          <w:szCs w:val="22"/>
        </w:rPr>
        <w:t xml:space="preserve">da </w:t>
      </w:r>
      <w:r w:rsidR="001E7F9B">
        <w:rPr>
          <w:rFonts w:ascii="Calibri" w:hAnsi="Calibri" w:cs="Calibri"/>
          <w:sz w:val="22"/>
          <w:szCs w:val="22"/>
        </w:rPr>
        <w:t>deres mænd havde</w:t>
      </w:r>
      <w:r w:rsidR="00CC0E0D">
        <w:rPr>
          <w:rFonts w:ascii="Calibri" w:hAnsi="Calibri" w:cs="Calibri"/>
          <w:sz w:val="22"/>
          <w:szCs w:val="22"/>
        </w:rPr>
        <w:t xml:space="preserve"> tegnet </w:t>
      </w:r>
      <w:r w:rsidR="00040389">
        <w:rPr>
          <w:rFonts w:ascii="Calibri" w:hAnsi="Calibri" w:cs="Calibri"/>
          <w:sz w:val="22"/>
          <w:szCs w:val="22"/>
        </w:rPr>
        <w:t>en enkefæstekontrakt med godset</w:t>
      </w:r>
      <w:r w:rsidR="00AF5DB0">
        <w:rPr>
          <w:rFonts w:ascii="Calibri" w:hAnsi="Calibri" w:cs="Calibri"/>
          <w:sz w:val="22"/>
          <w:szCs w:val="22"/>
        </w:rPr>
        <w:t>. O</w:t>
      </w:r>
      <w:r w:rsidR="00CC7952">
        <w:rPr>
          <w:rFonts w:ascii="Calibri" w:hAnsi="Calibri" w:cs="Calibri"/>
          <w:sz w:val="22"/>
          <w:szCs w:val="22"/>
        </w:rPr>
        <w:t>g så måtte de kommende smedeaspiranter</w:t>
      </w:r>
      <w:r w:rsidR="003856D9">
        <w:rPr>
          <w:rFonts w:ascii="Calibri" w:hAnsi="Calibri" w:cs="Calibri"/>
          <w:sz w:val="22"/>
          <w:szCs w:val="22"/>
        </w:rPr>
        <w:t xml:space="preserve"> pænt vente, til de</w:t>
      </w:r>
      <w:r w:rsidR="00805DDF">
        <w:rPr>
          <w:rFonts w:ascii="Calibri" w:hAnsi="Calibri" w:cs="Calibri"/>
          <w:sz w:val="22"/>
          <w:szCs w:val="22"/>
        </w:rPr>
        <w:t>r blev båret kister ud</w:t>
      </w:r>
      <w:r w:rsidR="00EE788F">
        <w:rPr>
          <w:rFonts w:ascii="Calibri" w:hAnsi="Calibri" w:cs="Calibri"/>
          <w:sz w:val="22"/>
          <w:szCs w:val="22"/>
        </w:rPr>
        <w:t xml:space="preserve"> af stuerne </w:t>
      </w:r>
      <w:r w:rsidR="00316B0C">
        <w:rPr>
          <w:rFonts w:ascii="Calibri" w:hAnsi="Calibri" w:cs="Calibri"/>
          <w:sz w:val="22"/>
          <w:szCs w:val="22"/>
        </w:rPr>
        <w:t>i</w:t>
      </w:r>
      <w:r w:rsidR="00EE788F">
        <w:rPr>
          <w:rFonts w:ascii="Calibri" w:hAnsi="Calibri" w:cs="Calibri"/>
          <w:sz w:val="22"/>
          <w:szCs w:val="22"/>
        </w:rPr>
        <w:t xml:space="preserve"> </w:t>
      </w:r>
      <w:r w:rsidR="00316B0C">
        <w:rPr>
          <w:rFonts w:ascii="Calibri" w:hAnsi="Calibri" w:cs="Calibri"/>
          <w:sz w:val="22"/>
          <w:szCs w:val="22"/>
        </w:rPr>
        <w:t xml:space="preserve">den </w:t>
      </w:r>
      <w:r w:rsidR="00EE788F">
        <w:rPr>
          <w:rFonts w:ascii="Calibri" w:hAnsi="Calibri" w:cs="Calibri"/>
          <w:sz w:val="22"/>
          <w:szCs w:val="22"/>
        </w:rPr>
        <w:t>nord</w:t>
      </w:r>
      <w:r w:rsidR="00316B0C">
        <w:rPr>
          <w:rFonts w:ascii="Calibri" w:hAnsi="Calibri" w:cs="Calibri"/>
          <w:sz w:val="22"/>
          <w:szCs w:val="22"/>
        </w:rPr>
        <w:t>lige</w:t>
      </w:r>
      <w:r w:rsidR="00EE788F">
        <w:rPr>
          <w:rFonts w:ascii="Calibri" w:hAnsi="Calibri" w:cs="Calibri"/>
          <w:sz w:val="22"/>
          <w:szCs w:val="22"/>
        </w:rPr>
        <w:t xml:space="preserve"> og øst</w:t>
      </w:r>
      <w:r w:rsidR="00316B0C">
        <w:rPr>
          <w:rFonts w:ascii="Calibri" w:hAnsi="Calibri" w:cs="Calibri"/>
          <w:sz w:val="22"/>
          <w:szCs w:val="22"/>
        </w:rPr>
        <w:t xml:space="preserve">lige </w:t>
      </w:r>
      <w:r w:rsidR="00EE788F">
        <w:rPr>
          <w:rFonts w:ascii="Calibri" w:hAnsi="Calibri" w:cs="Calibri"/>
          <w:sz w:val="22"/>
          <w:szCs w:val="22"/>
        </w:rPr>
        <w:t>længe på Majorgården</w:t>
      </w:r>
      <w:r w:rsidR="008A74A3">
        <w:rPr>
          <w:rFonts w:ascii="Calibri" w:hAnsi="Calibri" w:cs="Calibri"/>
          <w:sz w:val="22"/>
          <w:szCs w:val="22"/>
        </w:rPr>
        <w:t>…</w:t>
      </w:r>
      <w:r w:rsidR="00805DDF">
        <w:rPr>
          <w:rFonts w:ascii="Calibri" w:hAnsi="Calibri" w:cs="Calibri"/>
          <w:sz w:val="22"/>
          <w:szCs w:val="22"/>
        </w:rPr>
        <w:t xml:space="preserve"> </w:t>
      </w:r>
    </w:p>
    <w:p w14:paraId="35AA9357" w14:textId="43A90775" w:rsidR="00E9042B" w:rsidRDefault="00FC4774"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p>
    <w:p w14:paraId="6BE3310B" w14:textId="429E68B4" w:rsidR="00E9042B" w:rsidRDefault="006758F6" w:rsidP="00E9042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Så, nu gider jeg altså ikke </w:t>
      </w:r>
      <w:r w:rsidR="00290EDB">
        <w:rPr>
          <w:rFonts w:ascii="Calibri" w:hAnsi="Calibri" w:cs="Calibri"/>
          <w:sz w:val="22"/>
          <w:szCs w:val="22"/>
        </w:rPr>
        <w:t xml:space="preserve">vride flere kundskaber ud </w:t>
      </w:r>
      <w:r w:rsidR="00E13646">
        <w:rPr>
          <w:rFonts w:ascii="Calibri" w:hAnsi="Calibri" w:cs="Calibri"/>
          <w:sz w:val="22"/>
          <w:szCs w:val="22"/>
        </w:rPr>
        <w:t xml:space="preserve">af mit gamle kerneved. </w:t>
      </w:r>
      <w:r w:rsidR="00931602">
        <w:rPr>
          <w:rFonts w:ascii="Calibri" w:hAnsi="Calibri" w:cs="Calibri"/>
          <w:sz w:val="22"/>
          <w:szCs w:val="22"/>
        </w:rPr>
        <w:t xml:space="preserve">Og godt det samme, for det nittende århundrede var et syndigt rod </w:t>
      </w:r>
      <w:r w:rsidR="00E170BC">
        <w:rPr>
          <w:rFonts w:ascii="Calibri" w:hAnsi="Calibri" w:cs="Calibri"/>
          <w:sz w:val="22"/>
          <w:szCs w:val="22"/>
        </w:rPr>
        <w:t xml:space="preserve">med nedrivninger, ombygninger, </w:t>
      </w:r>
      <w:r w:rsidR="00421622">
        <w:rPr>
          <w:rFonts w:ascii="Calibri" w:hAnsi="Calibri" w:cs="Calibri"/>
          <w:sz w:val="22"/>
          <w:szCs w:val="22"/>
        </w:rPr>
        <w:t>om</w:t>
      </w:r>
      <w:r w:rsidR="00E170BC">
        <w:rPr>
          <w:rFonts w:ascii="Calibri" w:hAnsi="Calibri" w:cs="Calibri"/>
          <w:sz w:val="22"/>
          <w:szCs w:val="22"/>
        </w:rPr>
        <w:t>matrikuleringer</w:t>
      </w:r>
      <w:r w:rsidR="00EE36F4">
        <w:rPr>
          <w:rFonts w:ascii="Calibri" w:hAnsi="Calibri" w:cs="Calibri"/>
          <w:sz w:val="22"/>
          <w:szCs w:val="22"/>
        </w:rPr>
        <w:t xml:space="preserve"> og et Herrens rend af</w:t>
      </w:r>
      <w:r w:rsidR="00AD7686">
        <w:rPr>
          <w:rFonts w:ascii="Calibri" w:hAnsi="Calibri" w:cs="Calibri"/>
          <w:sz w:val="22"/>
          <w:szCs w:val="22"/>
        </w:rPr>
        <w:t xml:space="preserve"> beboere,</w:t>
      </w:r>
      <w:r w:rsidR="00421622">
        <w:rPr>
          <w:rFonts w:ascii="Calibri" w:hAnsi="Calibri" w:cs="Calibri"/>
          <w:sz w:val="22"/>
          <w:szCs w:val="22"/>
        </w:rPr>
        <w:t xml:space="preserve"> som man aldrig nåede at få et fornuftigt forhold til</w:t>
      </w:r>
      <w:r w:rsidR="00722D0F">
        <w:rPr>
          <w:rFonts w:ascii="Calibri" w:hAnsi="Calibri" w:cs="Calibri"/>
          <w:sz w:val="22"/>
          <w:szCs w:val="22"/>
        </w:rPr>
        <w:t xml:space="preserve">, inden de var forduftet igen. Husets nuværende ejer påstår, at han har tjek på denne del af </w:t>
      </w:r>
      <w:r w:rsidR="009521D3">
        <w:rPr>
          <w:rFonts w:ascii="Calibri" w:hAnsi="Calibri" w:cs="Calibri"/>
          <w:sz w:val="22"/>
          <w:szCs w:val="22"/>
        </w:rPr>
        <w:t>historien, men han påstår jo så meget</w:t>
      </w:r>
      <w:r w:rsidR="00B9646B">
        <w:rPr>
          <w:rFonts w:ascii="Calibri" w:hAnsi="Calibri" w:cs="Calibri"/>
          <w:sz w:val="22"/>
          <w:szCs w:val="22"/>
        </w:rPr>
        <w:t>. Jeg tvivler, men ham om det</w:t>
      </w:r>
      <w:r w:rsidR="00227B0B">
        <w:rPr>
          <w:rFonts w:ascii="Calibri" w:hAnsi="Calibri" w:cs="Calibri"/>
          <w:sz w:val="22"/>
          <w:szCs w:val="22"/>
        </w:rPr>
        <w:t xml:space="preserve">. Nu har jeg gjort mit, </w:t>
      </w:r>
      <w:r w:rsidR="00972177">
        <w:rPr>
          <w:rFonts w:ascii="Calibri" w:hAnsi="Calibri" w:cs="Calibri"/>
          <w:sz w:val="22"/>
          <w:szCs w:val="22"/>
        </w:rPr>
        <w:t>og er der nog</w:t>
      </w:r>
      <w:r w:rsidR="001D4A91">
        <w:rPr>
          <w:rFonts w:ascii="Calibri" w:hAnsi="Calibri" w:cs="Calibri"/>
          <w:sz w:val="22"/>
          <w:szCs w:val="22"/>
        </w:rPr>
        <w:t>le situationer</w:t>
      </w:r>
      <w:r w:rsidR="002860A1">
        <w:rPr>
          <w:rFonts w:ascii="Calibri" w:hAnsi="Calibri" w:cs="Calibri"/>
          <w:sz w:val="22"/>
          <w:szCs w:val="22"/>
        </w:rPr>
        <w:t>,</w:t>
      </w:r>
      <w:r w:rsidR="00972177">
        <w:rPr>
          <w:rFonts w:ascii="Calibri" w:hAnsi="Calibri" w:cs="Calibri"/>
          <w:sz w:val="22"/>
          <w:szCs w:val="22"/>
        </w:rPr>
        <w:t xml:space="preserve"> </w:t>
      </w:r>
      <w:r w:rsidR="002860A1">
        <w:rPr>
          <w:rFonts w:ascii="Calibri" w:hAnsi="Calibri" w:cs="Calibri"/>
          <w:sz w:val="22"/>
          <w:szCs w:val="22"/>
        </w:rPr>
        <w:t>hvor erindringen har spillet mig et puds</w:t>
      </w:r>
      <w:r w:rsidR="00F11B2F">
        <w:rPr>
          <w:rFonts w:ascii="Calibri" w:hAnsi="Calibri" w:cs="Calibri"/>
          <w:sz w:val="22"/>
          <w:szCs w:val="22"/>
        </w:rPr>
        <w:t>,</w:t>
      </w:r>
      <w:r w:rsidR="00972177">
        <w:rPr>
          <w:rFonts w:ascii="Calibri" w:hAnsi="Calibri" w:cs="Calibri"/>
          <w:sz w:val="22"/>
          <w:szCs w:val="22"/>
        </w:rPr>
        <w:t xml:space="preserve"> </w:t>
      </w:r>
      <w:r w:rsidR="00F11B2F">
        <w:rPr>
          <w:rFonts w:ascii="Calibri" w:hAnsi="Calibri" w:cs="Calibri"/>
          <w:sz w:val="22"/>
          <w:szCs w:val="22"/>
        </w:rPr>
        <w:t xml:space="preserve">må </w:t>
      </w:r>
      <w:r w:rsidR="00C54AF0">
        <w:rPr>
          <w:rFonts w:ascii="Calibri" w:hAnsi="Calibri" w:cs="Calibri"/>
          <w:sz w:val="22"/>
          <w:szCs w:val="22"/>
        </w:rPr>
        <w:t>I have</w:t>
      </w:r>
      <w:r w:rsidR="00F11B2F">
        <w:rPr>
          <w:rFonts w:ascii="Calibri" w:hAnsi="Calibri" w:cs="Calibri"/>
          <w:sz w:val="22"/>
          <w:szCs w:val="22"/>
        </w:rPr>
        <w:t xml:space="preserve"> mig undskyldt</w:t>
      </w:r>
      <w:r w:rsidR="0093538D">
        <w:rPr>
          <w:rFonts w:ascii="Calibri" w:hAnsi="Calibri" w:cs="Calibri"/>
          <w:sz w:val="22"/>
          <w:szCs w:val="22"/>
        </w:rPr>
        <w:t xml:space="preserve">. Trende sekler er immervæk </w:t>
      </w:r>
      <w:r w:rsidR="001D4A91">
        <w:rPr>
          <w:rFonts w:ascii="Calibri" w:hAnsi="Calibri" w:cs="Calibri"/>
          <w:sz w:val="22"/>
          <w:szCs w:val="22"/>
        </w:rPr>
        <w:t xml:space="preserve">en </w:t>
      </w:r>
      <w:r w:rsidR="00BB53D7">
        <w:rPr>
          <w:rFonts w:ascii="Calibri" w:hAnsi="Calibri" w:cs="Calibri"/>
          <w:sz w:val="22"/>
          <w:szCs w:val="22"/>
        </w:rPr>
        <w:t>sjat år at holde</w:t>
      </w:r>
      <w:r w:rsidR="00F64256">
        <w:rPr>
          <w:rFonts w:ascii="Calibri" w:hAnsi="Calibri" w:cs="Calibri"/>
          <w:sz w:val="22"/>
          <w:szCs w:val="22"/>
        </w:rPr>
        <w:t xml:space="preserve"> styr på for en </w:t>
      </w:r>
      <w:r w:rsidR="00F50CE7">
        <w:rPr>
          <w:rFonts w:ascii="Calibri" w:hAnsi="Calibri" w:cs="Calibri"/>
          <w:sz w:val="22"/>
          <w:szCs w:val="22"/>
        </w:rPr>
        <w:t xml:space="preserve">skrøbelig </w:t>
      </w:r>
      <w:r w:rsidR="004824B7">
        <w:rPr>
          <w:rFonts w:ascii="Calibri" w:hAnsi="Calibri" w:cs="Calibri"/>
          <w:sz w:val="22"/>
          <w:szCs w:val="22"/>
        </w:rPr>
        <w:t>ældre</w:t>
      </w:r>
      <w:r w:rsidR="00F64256">
        <w:rPr>
          <w:rFonts w:ascii="Calibri" w:hAnsi="Calibri" w:cs="Calibri"/>
          <w:sz w:val="22"/>
          <w:szCs w:val="22"/>
        </w:rPr>
        <w:t xml:space="preserve"> dame som mig</w:t>
      </w:r>
      <w:r w:rsidR="00EB42FB">
        <w:rPr>
          <w:rFonts w:ascii="Calibri" w:hAnsi="Calibri" w:cs="Calibri"/>
          <w:sz w:val="22"/>
          <w:szCs w:val="22"/>
        </w:rPr>
        <w:t>…</w:t>
      </w:r>
      <w:r w:rsidR="009521D3">
        <w:rPr>
          <w:rFonts w:ascii="Calibri" w:hAnsi="Calibri" w:cs="Calibri"/>
          <w:sz w:val="22"/>
          <w:szCs w:val="22"/>
        </w:rPr>
        <w:t xml:space="preserve"> </w:t>
      </w:r>
      <w:r w:rsidR="00AD7686">
        <w:rPr>
          <w:rFonts w:ascii="Calibri" w:hAnsi="Calibri" w:cs="Calibri"/>
          <w:sz w:val="22"/>
          <w:szCs w:val="22"/>
        </w:rPr>
        <w:t xml:space="preserve">  </w:t>
      </w:r>
      <w:r w:rsidR="00E170BC">
        <w:rPr>
          <w:rFonts w:ascii="Calibri" w:hAnsi="Calibri" w:cs="Calibri"/>
          <w:sz w:val="22"/>
          <w:szCs w:val="22"/>
        </w:rPr>
        <w:t xml:space="preserve">  </w:t>
      </w:r>
      <w:r w:rsidR="00E9042B">
        <w:rPr>
          <w:rFonts w:ascii="Calibri" w:hAnsi="Calibri" w:cs="Calibri"/>
          <w:sz w:val="22"/>
          <w:szCs w:val="22"/>
        </w:rPr>
        <w:t> </w:t>
      </w:r>
    </w:p>
    <w:p w14:paraId="09F718A9" w14:textId="6779BDAB" w:rsidR="00EC174B" w:rsidRDefault="00EC174B" w:rsidP="00E9042B"/>
    <w:p w14:paraId="3C880136" w14:textId="5B956457" w:rsidR="001B61C7" w:rsidRDefault="00A27E7D" w:rsidP="00E9042B">
      <w:pPr>
        <w:rPr>
          <w:b/>
          <w:bCs/>
        </w:rPr>
      </w:pPr>
      <w:r w:rsidRPr="00302DB7">
        <w:rPr>
          <w:b/>
          <w:bCs/>
        </w:rPr>
        <w:t xml:space="preserve">Post </w:t>
      </w:r>
      <w:proofErr w:type="spellStart"/>
      <w:r w:rsidRPr="00302DB7">
        <w:rPr>
          <w:b/>
          <w:bCs/>
        </w:rPr>
        <w:t>Sc</w:t>
      </w:r>
      <w:r w:rsidR="004E58E3" w:rsidRPr="00302DB7">
        <w:rPr>
          <w:b/>
          <w:bCs/>
        </w:rPr>
        <w:t>riptum</w:t>
      </w:r>
      <w:proofErr w:type="spellEnd"/>
    </w:p>
    <w:p w14:paraId="1B76D5CA" w14:textId="393711B0" w:rsidR="0070378A" w:rsidRDefault="00302DB7" w:rsidP="00E9042B">
      <w:r w:rsidRPr="00302DB7">
        <w:t>Ja</w:t>
      </w:r>
      <w:r w:rsidR="00503645">
        <w:t>,</w:t>
      </w:r>
      <w:r>
        <w:t xml:space="preserve"> </w:t>
      </w:r>
      <w:r w:rsidRPr="00302DB7">
        <w:t>tak</w:t>
      </w:r>
      <w:r w:rsidR="00503645">
        <w:t xml:space="preserve"> for ordet. Selv om det holdt hårdt at </w:t>
      </w:r>
      <w:r w:rsidR="0070378A">
        <w:t>afbryde ”damen”. Men jeg vil lige supplere med en oversigt over de tidligere dokumenter, som ligger til grund for denne fortælling:</w:t>
      </w:r>
    </w:p>
    <w:p w14:paraId="14BA3579" w14:textId="46B03666" w:rsidR="0070378A" w:rsidRDefault="00F23078" w:rsidP="0070378A">
      <w:pPr>
        <w:pStyle w:val="Listeafsnit"/>
        <w:numPr>
          <w:ilvl w:val="0"/>
          <w:numId w:val="3"/>
        </w:numPr>
      </w:pPr>
      <w:r>
        <w:t>Noget gammelt l…</w:t>
      </w:r>
      <w:r w:rsidR="00B43E36">
        <w:tab/>
      </w:r>
      <w:r w:rsidR="00A62212">
        <w:tab/>
      </w:r>
      <w:r w:rsidR="009E5FE8">
        <w:tab/>
      </w:r>
      <w:r w:rsidR="007F58C4">
        <w:sym w:font="Wingdings" w:char="F0E0"/>
      </w:r>
      <w:r w:rsidR="00A62212">
        <w:t xml:space="preserve"> De første spæde forsøg på at </w:t>
      </w:r>
      <w:r w:rsidR="004D7CF3">
        <w:t>tolke fortiden</w:t>
      </w:r>
      <w:r w:rsidR="00A62212">
        <w:t xml:space="preserve"> </w:t>
      </w:r>
    </w:p>
    <w:p w14:paraId="035B3131" w14:textId="67B5DB70" w:rsidR="0007592E" w:rsidRDefault="0007592E" w:rsidP="0070378A">
      <w:pPr>
        <w:pStyle w:val="Listeafsnit"/>
        <w:numPr>
          <w:ilvl w:val="0"/>
          <w:numId w:val="3"/>
        </w:numPr>
      </w:pPr>
      <w:r>
        <w:t>Mejer Gaarden</w:t>
      </w:r>
      <w:r w:rsidR="00A62212">
        <w:tab/>
      </w:r>
      <w:r w:rsidR="00A62212">
        <w:tab/>
      </w:r>
      <w:r w:rsidR="009E5FE8">
        <w:tab/>
      </w:r>
      <w:r w:rsidR="007F58C4">
        <w:sym w:font="Wingdings" w:char="F0E0"/>
      </w:r>
      <w:r w:rsidR="007F58C4">
        <w:t xml:space="preserve"> </w:t>
      </w:r>
      <w:r w:rsidR="007D7998">
        <w:t>En forklaring på husets navn og historien bag</w:t>
      </w:r>
    </w:p>
    <w:p w14:paraId="20F6A673" w14:textId="2D1A5EDC" w:rsidR="0007592E" w:rsidRDefault="00B45DCD" w:rsidP="00AC7289">
      <w:pPr>
        <w:pStyle w:val="Listeafsnit"/>
        <w:numPr>
          <w:ilvl w:val="0"/>
          <w:numId w:val="3"/>
        </w:numPr>
      </w:pPr>
      <w:r>
        <w:t>Den rygende pistol</w:t>
      </w:r>
      <w:r w:rsidR="00CB7BD1">
        <w:tab/>
      </w:r>
      <w:r w:rsidR="00CB7BD1">
        <w:tab/>
      </w:r>
      <w:r w:rsidR="009E5FE8">
        <w:tab/>
      </w:r>
      <w:r w:rsidR="007F58C4">
        <w:sym w:font="Wingdings" w:char="F0E0"/>
      </w:r>
      <w:r w:rsidR="007F58C4">
        <w:t xml:space="preserve"> </w:t>
      </w:r>
      <w:r w:rsidR="00CB7BD1">
        <w:t xml:space="preserve">Den </w:t>
      </w:r>
      <w:r w:rsidR="00AC7289">
        <w:t>vider</w:t>
      </w:r>
      <w:r w:rsidR="00CB7BD1">
        <w:t xml:space="preserve">e forskning </w:t>
      </w:r>
      <w:r w:rsidR="00121416">
        <w:t>og</w:t>
      </w:r>
      <w:r w:rsidR="00AC7289">
        <w:t xml:space="preserve"> de nagelfaste beviser</w:t>
      </w:r>
      <w:r w:rsidR="00121416">
        <w:t xml:space="preserve"> </w:t>
      </w:r>
    </w:p>
    <w:p w14:paraId="4D2F9DC2" w14:textId="2B9AC9D2" w:rsidR="00B45DCD" w:rsidRDefault="00E041A3" w:rsidP="0070378A">
      <w:pPr>
        <w:pStyle w:val="Listeafsnit"/>
        <w:numPr>
          <w:ilvl w:val="0"/>
          <w:numId w:val="3"/>
        </w:numPr>
      </w:pPr>
      <w:r>
        <w:t>Efter Oremandsgård</w:t>
      </w:r>
      <w:r w:rsidR="00AC7289">
        <w:tab/>
      </w:r>
      <w:r w:rsidR="009E5FE8">
        <w:tab/>
      </w:r>
      <w:r w:rsidR="007F58C4">
        <w:sym w:font="Wingdings" w:char="F0E0"/>
      </w:r>
      <w:r w:rsidR="00AE0DB3">
        <w:t xml:space="preserve"> </w:t>
      </w:r>
      <w:r w:rsidR="00CE195F">
        <w:t xml:space="preserve">Hvad der siden hændte efter fæstevæsnet </w:t>
      </w:r>
    </w:p>
    <w:p w14:paraId="70154BEC" w14:textId="6C3D4CB6" w:rsidR="00E041A3" w:rsidRDefault="0049477E" w:rsidP="0070378A">
      <w:pPr>
        <w:pStyle w:val="Listeafsnit"/>
        <w:numPr>
          <w:ilvl w:val="0"/>
          <w:numId w:val="3"/>
        </w:numPr>
      </w:pPr>
      <w:r>
        <w:t>Marken blev mejet</w:t>
      </w:r>
      <w:r w:rsidR="009E5FE8">
        <w:t xml:space="preserve"> – men høsten </w:t>
      </w:r>
      <w:r w:rsidR="00927CAC">
        <w:t>fejlede</w:t>
      </w:r>
      <w:r w:rsidR="009E5FE8">
        <w:t>…</w:t>
      </w:r>
      <w:r w:rsidR="007F58C4">
        <w:tab/>
      </w:r>
      <w:r w:rsidR="007F58C4">
        <w:sym w:font="Wingdings" w:char="F0E0"/>
      </w:r>
      <w:r w:rsidR="00AE0DB3">
        <w:t xml:space="preserve"> </w:t>
      </w:r>
      <w:r w:rsidR="00732A8D">
        <w:t xml:space="preserve">En dybere afklaring af Prehn </w:t>
      </w:r>
      <w:r w:rsidR="00EC3220">
        <w:t xml:space="preserve">og hans </w:t>
      </w:r>
      <w:r w:rsidR="00B278D9">
        <w:t>aktiver</w:t>
      </w:r>
    </w:p>
    <w:p w14:paraId="3B248105" w14:textId="7C6A904F" w:rsidR="00010702" w:rsidRDefault="00C1570C" w:rsidP="00010702">
      <w:pPr>
        <w:pStyle w:val="Listeafsnit"/>
        <w:numPr>
          <w:ilvl w:val="0"/>
          <w:numId w:val="3"/>
        </w:numPr>
      </w:pPr>
      <w:r>
        <w:t>De gamle i gårde</w:t>
      </w:r>
      <w:r w:rsidR="000F465D">
        <w:tab/>
      </w:r>
      <w:r w:rsidR="000F465D">
        <w:tab/>
      </w:r>
      <w:r w:rsidR="00153EA5">
        <w:tab/>
      </w:r>
      <w:r w:rsidR="00153EA5">
        <w:sym w:font="Wingdings" w:char="F0E0"/>
      </w:r>
      <w:r w:rsidR="00153EA5">
        <w:t xml:space="preserve"> </w:t>
      </w:r>
      <w:r w:rsidR="00A74E07">
        <w:t>Allerslev under udskiftningen (ikke færdiggjort)</w:t>
      </w:r>
    </w:p>
    <w:p w14:paraId="09D57E12" w14:textId="77777777" w:rsidR="00C1570C" w:rsidRDefault="00C1570C" w:rsidP="00010702"/>
    <w:p w14:paraId="6AE8D362" w14:textId="10AE4D3B" w:rsidR="00010702" w:rsidRDefault="00010702" w:rsidP="00010702">
      <w:r>
        <w:t xml:space="preserve">Og så </w:t>
      </w:r>
      <w:r w:rsidR="00FE6C4F">
        <w:t>e</w:t>
      </w:r>
      <w:r>
        <w:t xml:space="preserve">r </w:t>
      </w:r>
      <w:r w:rsidR="00FE6C4F">
        <w:t xml:space="preserve">der </w:t>
      </w:r>
      <w:r w:rsidR="001D2F39">
        <w:t>dukke</w:t>
      </w:r>
      <w:r w:rsidR="00EF6A37">
        <w:t>t</w:t>
      </w:r>
      <w:r w:rsidR="001D2F39">
        <w:t xml:space="preserve"> </w:t>
      </w:r>
      <w:r w:rsidR="00EF6A37">
        <w:t xml:space="preserve">et par småartikler op i et fagblad for </w:t>
      </w:r>
      <w:r w:rsidR="002D223C">
        <w:t>bindingsværk og stråtage</w:t>
      </w:r>
      <w:r w:rsidR="00FE6C4F">
        <w:t>:</w:t>
      </w:r>
      <w:r w:rsidR="001D2F39">
        <w:t xml:space="preserve"> </w:t>
      </w:r>
    </w:p>
    <w:p w14:paraId="0E6644BC" w14:textId="64081C2B" w:rsidR="001D2F39" w:rsidRDefault="001D2F39" w:rsidP="001D2F39">
      <w:pPr>
        <w:pStyle w:val="Listeafsnit"/>
        <w:numPr>
          <w:ilvl w:val="0"/>
          <w:numId w:val="4"/>
        </w:numPr>
      </w:pPr>
      <w:r>
        <w:t>Bevar mig vel</w:t>
      </w:r>
      <w:r w:rsidR="00987800">
        <w:tab/>
      </w:r>
      <w:r w:rsidR="00987800">
        <w:tab/>
      </w:r>
      <w:r w:rsidR="00987800">
        <w:tab/>
      </w:r>
      <w:r w:rsidR="00987800">
        <w:sym w:font="Wingdings" w:char="F0E0"/>
      </w:r>
      <w:r w:rsidR="00B40591">
        <w:t xml:space="preserve"> </w:t>
      </w:r>
      <w:r w:rsidR="00F00E65">
        <w:t>Lidelser og mirakler bag husets istandsættelse</w:t>
      </w:r>
    </w:p>
    <w:p w14:paraId="1E5312A3" w14:textId="05BA1FF3" w:rsidR="002D223C" w:rsidRDefault="00EF6A37" w:rsidP="002D223C">
      <w:pPr>
        <w:pStyle w:val="Listeafsnit"/>
        <w:numPr>
          <w:ilvl w:val="0"/>
          <w:numId w:val="4"/>
        </w:numPr>
      </w:pPr>
      <w:r>
        <w:t>Et hus med sjæl</w:t>
      </w:r>
      <w:r w:rsidR="00B40591">
        <w:tab/>
      </w:r>
      <w:r w:rsidR="00B40591">
        <w:tab/>
      </w:r>
      <w:r w:rsidR="00B40591">
        <w:tab/>
      </w:r>
      <w:r w:rsidR="00B40591">
        <w:sym w:font="Wingdings" w:char="F0E0"/>
      </w:r>
      <w:r w:rsidR="00F00E65">
        <w:t xml:space="preserve"> </w:t>
      </w:r>
      <w:r w:rsidR="00D34FC6">
        <w:t xml:space="preserve">Et dyk </w:t>
      </w:r>
      <w:r w:rsidR="000D1EE4">
        <w:t xml:space="preserve">ned i husets historie </w:t>
      </w:r>
    </w:p>
    <w:p w14:paraId="7D81CA3C" w14:textId="354F7CF2" w:rsidR="008C0A61" w:rsidRDefault="00196DA2" w:rsidP="002D223C">
      <w:pPr>
        <w:pStyle w:val="Listeafsnit"/>
        <w:numPr>
          <w:ilvl w:val="0"/>
          <w:numId w:val="4"/>
        </w:numPr>
      </w:pPr>
      <w:r>
        <w:t>Anno Domini 1777</w:t>
      </w:r>
      <w:r w:rsidR="00B40591">
        <w:tab/>
      </w:r>
      <w:r w:rsidR="00B40591">
        <w:tab/>
      </w:r>
      <w:r w:rsidR="00B40591">
        <w:tab/>
      </w:r>
      <w:r w:rsidR="00B40591">
        <w:sym w:font="Wingdings" w:char="F0E0"/>
      </w:r>
    </w:p>
    <w:p w14:paraId="6E93909F" w14:textId="02BF6E59" w:rsidR="002D223C" w:rsidRDefault="002D223C" w:rsidP="002D223C">
      <w:r>
        <w:t xml:space="preserve">Samt </w:t>
      </w:r>
      <w:r w:rsidR="00711267">
        <w:t>(endelig ikke at forglemme)</w:t>
      </w:r>
      <w:r w:rsidR="00662867">
        <w:t xml:space="preserve"> ”</w:t>
      </w:r>
      <w:r w:rsidR="00510AF6">
        <w:t xml:space="preserve">den ældre </w:t>
      </w:r>
      <w:r w:rsidR="00662867">
        <w:t>dames”</w:t>
      </w:r>
      <w:r w:rsidR="00EF0A06">
        <w:t xml:space="preserve"> </w:t>
      </w:r>
      <w:r w:rsidR="00016644">
        <w:t xml:space="preserve">episke </w:t>
      </w:r>
      <w:r w:rsidR="00EF0A06">
        <w:t xml:space="preserve">udgydelser i </w:t>
      </w:r>
      <w:r w:rsidR="00016644">
        <w:t xml:space="preserve">disse </w:t>
      </w:r>
      <w:r w:rsidR="00EF0A06">
        <w:t>værke</w:t>
      </w:r>
      <w:r w:rsidR="00016644">
        <w:t>r</w:t>
      </w:r>
      <w:r w:rsidR="00EF0A06">
        <w:t>:</w:t>
      </w:r>
      <w:r w:rsidR="00662867">
        <w:t xml:space="preserve"> </w:t>
      </w:r>
    </w:p>
    <w:p w14:paraId="63CA19FD" w14:textId="65426B76" w:rsidR="00302DB7" w:rsidRDefault="002D4355" w:rsidP="002D4355">
      <w:pPr>
        <w:pStyle w:val="Listeafsnit"/>
        <w:numPr>
          <w:ilvl w:val="0"/>
          <w:numId w:val="4"/>
        </w:numPr>
      </w:pPr>
      <w:r>
        <w:t>Hvad huset mener at kunne huske</w:t>
      </w:r>
      <w:r w:rsidR="009D7DE4">
        <w:tab/>
      </w:r>
      <w:r w:rsidR="009F7344">
        <w:sym w:font="Wingdings" w:char="F0E0"/>
      </w:r>
      <w:r w:rsidR="009F7344">
        <w:t xml:space="preserve"> fra 1700</w:t>
      </w:r>
      <w:r w:rsidR="00F90106">
        <w:t>-</w:t>
      </w:r>
      <w:r w:rsidR="009F7344">
        <w:t>tallets Al</w:t>
      </w:r>
      <w:r w:rsidR="007B16FD">
        <w:t>v</w:t>
      </w:r>
      <w:r w:rsidR="009F7344">
        <w:t>erslev</w:t>
      </w:r>
    </w:p>
    <w:p w14:paraId="7881008F" w14:textId="2CEBC677" w:rsidR="001C7328" w:rsidRDefault="001C7328" w:rsidP="002D4355">
      <w:pPr>
        <w:pStyle w:val="Listeafsnit"/>
        <w:numPr>
          <w:ilvl w:val="0"/>
          <w:numId w:val="4"/>
        </w:numPr>
      </w:pPr>
      <w:r>
        <w:t>Hvad der (måske) siden hændte</w:t>
      </w:r>
      <w:r w:rsidR="009F7344">
        <w:tab/>
      </w:r>
      <w:r w:rsidR="009F7344">
        <w:tab/>
      </w:r>
      <w:r w:rsidR="007F58C4">
        <w:sym w:font="Wingdings" w:char="F0E0"/>
      </w:r>
      <w:r w:rsidR="007F58C4">
        <w:t xml:space="preserve"> </w:t>
      </w:r>
      <w:r w:rsidR="00A2588B">
        <w:t>efter århundredeskiftet</w:t>
      </w:r>
      <w:r w:rsidR="007F58C4">
        <w:t xml:space="preserve"> </w:t>
      </w:r>
      <w:r w:rsidR="00A2588B">
        <w:t>i</w:t>
      </w:r>
      <w:r w:rsidR="00644226">
        <w:t xml:space="preserve"> </w:t>
      </w:r>
      <w:r w:rsidR="007B16FD">
        <w:t>Allerslev</w:t>
      </w:r>
    </w:p>
    <w:p w14:paraId="65A1BDEE" w14:textId="77777777" w:rsidR="00165058" w:rsidRDefault="00165058" w:rsidP="00165058"/>
    <w:p w14:paraId="1B41449B" w14:textId="48FC7DA1" w:rsidR="00FE5597" w:rsidRDefault="00DB07A6" w:rsidP="00165058">
      <w:r>
        <w:rPr>
          <w:noProof/>
        </w:rPr>
        <w:drawing>
          <wp:anchor distT="0" distB="0" distL="114300" distR="114300" simplePos="0" relativeHeight="251658240" behindDoc="0" locked="0" layoutInCell="1" allowOverlap="1" wp14:anchorId="2E093EB4" wp14:editId="191EC715">
            <wp:simplePos x="0" y="0"/>
            <wp:positionH relativeFrom="margin">
              <wp:align>center</wp:align>
            </wp:positionH>
            <wp:positionV relativeFrom="margin">
              <wp:align>bottom</wp:align>
            </wp:positionV>
            <wp:extent cx="2014151" cy="1082495"/>
            <wp:effectExtent l="0" t="0" r="5715" b="0"/>
            <wp:wrapSquare wrapText="bothSides"/>
            <wp:docPr id="99999649" name="Billede 1" descr="Et billede, der indeholder håndskrift, skitse, sort-hvid, teg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9649" name="Billede 1" descr="Et billede, der indeholder håndskrift, skitse, sort-hvid, tegning&#10;&#10;AI-genereret indhold kan være ukorrekt."/>
                    <pic:cNvPicPr/>
                  </pic:nvPicPr>
                  <pic:blipFill>
                    <a:blip r:embed="rId6">
                      <a:extLst>
                        <a:ext uri="{28A0092B-C50C-407E-A947-70E740481C1C}">
                          <a14:useLocalDpi xmlns:a14="http://schemas.microsoft.com/office/drawing/2010/main" val="0"/>
                        </a:ext>
                      </a:extLst>
                    </a:blip>
                    <a:stretch>
                      <a:fillRect/>
                    </a:stretch>
                  </pic:blipFill>
                  <pic:spPr>
                    <a:xfrm>
                      <a:off x="0" y="0"/>
                      <a:ext cx="2014151" cy="1082495"/>
                    </a:xfrm>
                    <a:prstGeom prst="rect">
                      <a:avLst/>
                    </a:prstGeom>
                  </pic:spPr>
                </pic:pic>
              </a:graphicData>
            </a:graphic>
          </wp:anchor>
        </w:drawing>
      </w:r>
      <w:r w:rsidR="006F4DE0">
        <w:t xml:space="preserve">Således udført </w:t>
      </w:r>
      <w:r w:rsidR="004C3C6B">
        <w:t xml:space="preserve">og behørigt attesteret af den person, som </w:t>
      </w:r>
      <w:r w:rsidR="00FB0C0D">
        <w:t>også i den grad havde en finger med i spillet</w:t>
      </w:r>
      <w:r w:rsidR="002B73BB">
        <w:t>:</w:t>
      </w:r>
      <w:r w:rsidR="00E96FE1">
        <w:t xml:space="preserve"> Sønnen Thor</w:t>
      </w:r>
      <w:r w:rsidR="00307C7E">
        <w:t>d</w:t>
      </w:r>
      <w:r w:rsidR="00E96FE1">
        <w:t xml:space="preserve"> T</w:t>
      </w:r>
      <w:r w:rsidR="000D158B">
        <w:t>h</w:t>
      </w:r>
      <w:r w:rsidR="00E96FE1">
        <w:t>odberg Prehn</w:t>
      </w:r>
      <w:r w:rsidR="000D158B">
        <w:t>, hvis fiflerier trods alt bevarede Majorgården</w:t>
      </w:r>
      <w:r w:rsidR="001A1CDF">
        <w:t>s</w:t>
      </w:r>
      <w:r w:rsidR="000D158B">
        <w:t xml:space="preserve"> </w:t>
      </w:r>
      <w:r w:rsidR="001A1CDF">
        <w:t>ry op igennem tiderne…</w:t>
      </w:r>
    </w:p>
    <w:p w14:paraId="6D1574B3" w14:textId="77777777" w:rsidR="009846AB" w:rsidRDefault="009846AB" w:rsidP="00165058"/>
    <w:p w14:paraId="66BDCDD2" w14:textId="77777777" w:rsidR="009846AB" w:rsidRDefault="009846AB" w:rsidP="00165058"/>
    <w:p w14:paraId="51179039" w14:textId="77777777" w:rsidR="009846AB" w:rsidRDefault="009846AB" w:rsidP="00165058"/>
    <w:p w14:paraId="20192A53" w14:textId="77777777" w:rsidR="009846AB" w:rsidRDefault="009846AB" w:rsidP="00165058"/>
    <w:p w14:paraId="51052C11" w14:textId="77777777" w:rsidR="009846AB" w:rsidRDefault="009846AB" w:rsidP="00165058"/>
    <w:p w14:paraId="7CA28195" w14:textId="77777777" w:rsidR="009846AB" w:rsidRDefault="009846AB" w:rsidP="00165058"/>
    <w:p w14:paraId="195141AB" w14:textId="77777777" w:rsidR="00A26006" w:rsidRDefault="00A26006" w:rsidP="00165058">
      <w:r>
        <w:rPr>
          <w:noProof/>
        </w:rPr>
        <w:lastRenderedPageBreak/>
        <w:drawing>
          <wp:inline distT="0" distB="0" distL="0" distR="0" wp14:anchorId="31B440DC" wp14:editId="677177D9">
            <wp:extent cx="5423535" cy="9779000"/>
            <wp:effectExtent l="0" t="0" r="0" b="0"/>
            <wp:docPr id="244481198" name="Billede 1" descr="Et billede, der indeholder tekst, skitse, tegning,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81198" name="Billede 1" descr="Et billede, der indeholder tekst, skitse, tegning, diagram&#10;&#10;AI-genereret indhold kan være ukorrekt."/>
                    <pic:cNvPicPr/>
                  </pic:nvPicPr>
                  <pic:blipFill>
                    <a:blip r:embed="rId7">
                      <a:extLst>
                        <a:ext uri="{28A0092B-C50C-407E-A947-70E740481C1C}">
                          <a14:useLocalDpi xmlns:a14="http://schemas.microsoft.com/office/drawing/2010/main" val="0"/>
                        </a:ext>
                      </a:extLst>
                    </a:blip>
                    <a:stretch>
                      <a:fillRect/>
                    </a:stretch>
                  </pic:blipFill>
                  <pic:spPr>
                    <a:xfrm>
                      <a:off x="0" y="0"/>
                      <a:ext cx="5423535" cy="9779000"/>
                    </a:xfrm>
                    <a:prstGeom prst="rect">
                      <a:avLst/>
                    </a:prstGeom>
                  </pic:spPr>
                </pic:pic>
              </a:graphicData>
            </a:graphic>
          </wp:inline>
        </w:drawing>
      </w:r>
    </w:p>
    <w:p w14:paraId="7CDC2813" w14:textId="5E5CF0B0" w:rsidR="00D9708A" w:rsidRPr="00A26006" w:rsidRDefault="0034454B" w:rsidP="00165058">
      <w:r>
        <w:lastRenderedPageBreak/>
        <w:t xml:space="preserve">Selvom </w:t>
      </w:r>
      <w:r w:rsidR="00CF2FDD">
        <w:t>mi</w:t>
      </w:r>
      <w:r>
        <w:t xml:space="preserve">t gamle hus synes, det har en fremragende hukommelse, har det </w:t>
      </w:r>
      <w:r w:rsidR="00914322">
        <w:t xml:space="preserve">nu alligevel været nødvendigt at stramme op på visse vidtløftigheder fra </w:t>
      </w:r>
      <w:r w:rsidR="00BD1BED">
        <w:t>”den ældre dame</w:t>
      </w:r>
      <w:r w:rsidR="000B4718">
        <w:t>s</w:t>
      </w:r>
      <w:r w:rsidR="00BD1BED">
        <w:t>”</w:t>
      </w:r>
      <w:r w:rsidR="000B4718">
        <w:t xml:space="preserve"> sid</w:t>
      </w:r>
      <w:r w:rsidR="00BD1BED">
        <w:t>e</w:t>
      </w:r>
      <w:r w:rsidR="000B4718">
        <w:t xml:space="preserve">. Og det er sket blandt andet via </w:t>
      </w:r>
      <w:r w:rsidR="00BD1BED">
        <w:t>dette</w:t>
      </w:r>
      <w:r w:rsidR="000B4718">
        <w:t xml:space="preserve"> </w:t>
      </w:r>
      <w:r w:rsidR="000B4718" w:rsidRPr="00D9708A">
        <w:rPr>
          <w:b/>
          <w:bCs/>
          <w:u w:val="single"/>
        </w:rPr>
        <w:t>kildemateriale</w:t>
      </w:r>
      <w:r w:rsidR="00D9708A">
        <w:rPr>
          <w:b/>
          <w:bCs/>
          <w:u w:val="single"/>
        </w:rPr>
        <w:t>:</w:t>
      </w:r>
    </w:p>
    <w:p w14:paraId="34A597F8" w14:textId="77777777" w:rsidR="00D9708A" w:rsidRDefault="00D9708A" w:rsidP="00165058">
      <w:pPr>
        <w:rPr>
          <w:b/>
          <w:bCs/>
          <w:u w:val="single"/>
        </w:rPr>
      </w:pPr>
    </w:p>
    <w:p w14:paraId="36696FBC" w14:textId="5B9F2B04" w:rsidR="004965F5" w:rsidRPr="009E3BD3" w:rsidRDefault="006E3F2E" w:rsidP="00D9708A">
      <w:pPr>
        <w:pStyle w:val="Listeafsnit"/>
        <w:numPr>
          <w:ilvl w:val="0"/>
          <w:numId w:val="5"/>
        </w:numPr>
        <w:rPr>
          <w:u w:val="single"/>
        </w:rPr>
      </w:pPr>
      <w:r w:rsidRPr="009E3BD3">
        <w:rPr>
          <w:u w:val="single"/>
        </w:rPr>
        <w:t xml:space="preserve">AO - </w:t>
      </w:r>
      <w:r w:rsidR="00D9708A" w:rsidRPr="009E3BD3">
        <w:rPr>
          <w:u w:val="single"/>
        </w:rPr>
        <w:t>Arkivalier online</w:t>
      </w:r>
      <w:r w:rsidR="004965F5" w:rsidRPr="009E3BD3">
        <w:rPr>
          <w:u w:val="single"/>
        </w:rPr>
        <w:t xml:space="preserve"> (rigsarkivet):</w:t>
      </w:r>
    </w:p>
    <w:p w14:paraId="4A4172E4" w14:textId="242E32F9" w:rsidR="00F17ECE" w:rsidRDefault="00415EE3" w:rsidP="004965F5">
      <w:pPr>
        <w:ind w:left="1304"/>
      </w:pPr>
      <w:r>
        <w:t xml:space="preserve">Folketællinger 1787 – 1801 – 1834 – 1840 </w:t>
      </w:r>
      <w:r w:rsidR="00D53048">
        <w:t>–</w:t>
      </w:r>
      <w:r>
        <w:t xml:space="preserve"> </w:t>
      </w:r>
      <w:r w:rsidR="00D53048">
        <w:t xml:space="preserve">1845 – 1850 – 1855 – 1860 – 1870 – 1880 </w:t>
      </w:r>
      <w:r w:rsidR="00F17ECE">
        <w:t>–</w:t>
      </w:r>
      <w:r w:rsidR="00D53048">
        <w:t xml:space="preserve"> 1890</w:t>
      </w:r>
    </w:p>
    <w:p w14:paraId="4D41D17E" w14:textId="168287F0" w:rsidR="00CE5C64" w:rsidRPr="006B2BA6" w:rsidRDefault="006B2BA6" w:rsidP="006B2BA6">
      <w:pPr>
        <w:ind w:left="2608" w:firstLine="1304"/>
        <w:rPr>
          <w:sz w:val="16"/>
          <w:szCs w:val="16"/>
        </w:rPr>
      </w:pPr>
      <w:hyperlink r:id="rId8" w:history="1">
        <w:r w:rsidRPr="001B18FB">
          <w:rPr>
            <w:rStyle w:val="Hyperlink"/>
            <w:sz w:val="16"/>
            <w:szCs w:val="16"/>
          </w:rPr>
          <w:t>https://arkivalieronline.rigsarkivet.dk/da/rif/rif-collection/7</w:t>
        </w:r>
      </w:hyperlink>
    </w:p>
    <w:p w14:paraId="256A829C" w14:textId="77777777" w:rsidR="0073660E" w:rsidRDefault="0073660E" w:rsidP="004965F5">
      <w:pPr>
        <w:ind w:left="1304"/>
      </w:pPr>
    </w:p>
    <w:p w14:paraId="2CDAA3DE" w14:textId="032A792C" w:rsidR="00980ADC" w:rsidRDefault="00F17ECE" w:rsidP="00131C05">
      <w:pPr>
        <w:ind w:left="1304"/>
      </w:pPr>
      <w:r>
        <w:t>Kirkebøger fra Allerslev</w:t>
      </w:r>
      <w:r w:rsidR="002F0EAB">
        <w:t>:</w:t>
      </w:r>
      <w:r w:rsidR="00976E32">
        <w:t xml:space="preserve"> </w:t>
      </w:r>
      <w:r w:rsidR="00F82914">
        <w:tab/>
      </w:r>
      <w:r w:rsidR="00131C05">
        <w:t xml:space="preserve">1645 – 1814 </w:t>
      </w:r>
      <w:r w:rsidR="00ED3E2E">
        <w:tab/>
      </w:r>
      <w:r w:rsidR="002F0EAB">
        <w:t>(</w:t>
      </w:r>
      <w:proofErr w:type="spellStart"/>
      <w:r>
        <w:t>Enesteministerialbøger</w:t>
      </w:r>
      <w:proofErr w:type="spellEnd"/>
      <w:r w:rsidR="002F0EAB">
        <w:t>)</w:t>
      </w:r>
      <w:r w:rsidR="00980ADC">
        <w:t xml:space="preserve"> </w:t>
      </w:r>
    </w:p>
    <w:p w14:paraId="52753FEC" w14:textId="5104F5DE" w:rsidR="006B2BA6" w:rsidRDefault="00980ADC" w:rsidP="006B2BA6">
      <w:pPr>
        <w:ind w:left="1304"/>
      </w:pPr>
      <w:r>
        <w:tab/>
      </w:r>
      <w:r w:rsidR="00F82914">
        <w:tab/>
        <w:t xml:space="preserve">1814 – 1892 </w:t>
      </w:r>
      <w:r w:rsidR="00ED3E2E">
        <w:tab/>
      </w:r>
      <w:r w:rsidR="00F82914">
        <w:t>(</w:t>
      </w:r>
      <w:r w:rsidR="00131C05">
        <w:t>Kontraministerialbøger</w:t>
      </w:r>
      <w:r w:rsidR="00AC03B5">
        <w:t>)</w:t>
      </w:r>
      <w:r w:rsidR="00D9708A">
        <w:t xml:space="preserve"> </w:t>
      </w:r>
      <w:r w:rsidR="0034454B">
        <w:t xml:space="preserve"> </w:t>
      </w:r>
    </w:p>
    <w:p w14:paraId="65C4B9E2" w14:textId="27299C5E" w:rsidR="00AC03B5" w:rsidRPr="00DF7783" w:rsidRDefault="0060517B" w:rsidP="004965F5">
      <w:pPr>
        <w:ind w:left="1304"/>
        <w:rPr>
          <w:sz w:val="16"/>
          <w:szCs w:val="16"/>
        </w:rPr>
      </w:pPr>
      <w:r w:rsidRPr="00DF7783">
        <w:rPr>
          <w:sz w:val="16"/>
          <w:szCs w:val="16"/>
        </w:rPr>
        <w:tab/>
      </w:r>
      <w:r w:rsidRPr="00DF7783">
        <w:rPr>
          <w:sz w:val="16"/>
          <w:szCs w:val="16"/>
        </w:rPr>
        <w:tab/>
      </w:r>
      <w:hyperlink r:id="rId9" w:history="1">
        <w:r w:rsidR="00AC03B5" w:rsidRPr="00DF7783">
          <w:rPr>
            <w:rStyle w:val="Hyperlink"/>
            <w:sz w:val="16"/>
            <w:szCs w:val="16"/>
          </w:rPr>
          <w:t>https://arkivalieronline.rigsarkivet.dk/da/geo/geo-collection/5</w:t>
        </w:r>
      </w:hyperlink>
    </w:p>
    <w:p w14:paraId="63509922" w14:textId="77777777" w:rsidR="006B2BA6" w:rsidRDefault="004E4DA3" w:rsidP="00AC03B5">
      <w:r>
        <w:tab/>
      </w:r>
    </w:p>
    <w:p w14:paraId="03CE3439" w14:textId="46591A3E" w:rsidR="007F557B" w:rsidRDefault="007F557B" w:rsidP="006B2BA6">
      <w:pPr>
        <w:ind w:firstLine="1304"/>
      </w:pPr>
      <w:proofErr w:type="spellStart"/>
      <w:r>
        <w:t>Oeders</w:t>
      </w:r>
      <w:proofErr w:type="spellEnd"/>
      <w:r>
        <w:t xml:space="preserve"> Efterretninger</w:t>
      </w:r>
      <w:r>
        <w:tab/>
        <w:t xml:space="preserve">1771 (Uofficiel </w:t>
      </w:r>
      <w:r w:rsidR="002F5409">
        <w:t>folketælling</w:t>
      </w:r>
      <w:r w:rsidR="0030057D">
        <w:t xml:space="preserve"> </w:t>
      </w:r>
      <w:r w:rsidR="00207CF3">
        <w:t>for det østlige Danmark</w:t>
      </w:r>
      <w:r w:rsidR="002F5409">
        <w:t>)</w:t>
      </w:r>
    </w:p>
    <w:p w14:paraId="589DBF3E" w14:textId="76E1DFF4" w:rsidR="006D7C12" w:rsidRPr="00DF7783" w:rsidRDefault="00AC1E0A" w:rsidP="00AC03B5">
      <w:pPr>
        <w:rPr>
          <w:sz w:val="16"/>
          <w:szCs w:val="16"/>
        </w:rPr>
      </w:pPr>
      <w:r>
        <w:tab/>
      </w:r>
      <w:r>
        <w:tab/>
      </w:r>
      <w:r w:rsidRPr="00DF7783">
        <w:rPr>
          <w:sz w:val="16"/>
          <w:szCs w:val="16"/>
        </w:rPr>
        <w:tab/>
      </w:r>
      <w:hyperlink r:id="rId10" w:anchor="476830,85359868" w:history="1">
        <w:r w:rsidR="00DF7783" w:rsidRPr="00DF7783">
          <w:rPr>
            <w:rStyle w:val="Hyperlink"/>
            <w:sz w:val="16"/>
            <w:szCs w:val="16"/>
          </w:rPr>
          <w:t>https://arkivalieronline.rigsarkivet.dk/da/billedviser?epid=22716466#476830,85359868</w:t>
        </w:r>
      </w:hyperlink>
    </w:p>
    <w:p w14:paraId="3FAD92D9" w14:textId="77777777" w:rsidR="006B2BA6" w:rsidRDefault="006B2BA6" w:rsidP="004965F5">
      <w:pPr>
        <w:ind w:left="1304"/>
      </w:pPr>
    </w:p>
    <w:p w14:paraId="73FC452A" w14:textId="260F9AAD" w:rsidR="00A06348" w:rsidRDefault="001D68AE" w:rsidP="004965F5">
      <w:pPr>
        <w:ind w:left="1304"/>
      </w:pPr>
      <w:r>
        <w:t>Godsets</w:t>
      </w:r>
      <w:r w:rsidR="00A06348">
        <w:t xml:space="preserve"> jordebøger</w:t>
      </w:r>
      <w:r>
        <w:tab/>
      </w:r>
      <w:r w:rsidR="00C00114">
        <w:t>1796 – 1888</w:t>
      </w:r>
      <w:r w:rsidR="00C00114">
        <w:tab/>
        <w:t>(Oremandsgård)</w:t>
      </w:r>
    </w:p>
    <w:p w14:paraId="5B218FC9" w14:textId="476AE919" w:rsidR="007F10C4" w:rsidRPr="00016EBB" w:rsidRDefault="00F119EC" w:rsidP="004965F5">
      <w:pPr>
        <w:ind w:left="1304"/>
        <w:rPr>
          <w:sz w:val="16"/>
          <w:szCs w:val="16"/>
        </w:rPr>
      </w:pPr>
      <w:r>
        <w:tab/>
      </w:r>
      <w:r>
        <w:tab/>
      </w:r>
      <w:hyperlink r:id="rId11" w:anchor="328912,66175362" w:history="1">
        <w:r w:rsidR="00016EBB" w:rsidRPr="00016EBB">
          <w:rPr>
            <w:rStyle w:val="Hyperlink"/>
            <w:sz w:val="16"/>
            <w:szCs w:val="16"/>
          </w:rPr>
          <w:t>https://arkivalieronline.rigsarkivet.dk/da/billedviser?bsid=328912#328912,66175362</w:t>
        </w:r>
      </w:hyperlink>
    </w:p>
    <w:p w14:paraId="0B5AA530" w14:textId="77777777" w:rsidR="00C00889" w:rsidRDefault="00C00889" w:rsidP="004965F5">
      <w:pPr>
        <w:ind w:left="1304"/>
      </w:pPr>
    </w:p>
    <w:p w14:paraId="60B706AB" w14:textId="160CFD35" w:rsidR="00ED3E2E" w:rsidRDefault="002F5409" w:rsidP="004965F5">
      <w:pPr>
        <w:ind w:left="1304"/>
      </w:pPr>
      <w:r>
        <w:t>Fæsteprotokoller</w:t>
      </w:r>
      <w:r w:rsidR="00656545">
        <w:tab/>
      </w:r>
      <w:r w:rsidR="009E3BD3">
        <w:t>1</w:t>
      </w:r>
      <w:r w:rsidR="00656545">
        <w:t>761 – 18</w:t>
      </w:r>
      <w:r w:rsidR="0029681B">
        <w:t>39</w:t>
      </w:r>
      <w:r w:rsidR="00656545">
        <w:tab/>
      </w:r>
      <w:r w:rsidR="00ED3E2E">
        <w:t>(Jungshoved)</w:t>
      </w:r>
    </w:p>
    <w:p w14:paraId="7698950E" w14:textId="232952B6" w:rsidR="00016EBB" w:rsidRDefault="0029681B" w:rsidP="004965F5">
      <w:pPr>
        <w:ind w:left="1304"/>
        <w:rPr>
          <w:sz w:val="16"/>
          <w:szCs w:val="16"/>
        </w:rPr>
      </w:pPr>
      <w:r>
        <w:tab/>
      </w:r>
      <w:r>
        <w:tab/>
      </w:r>
      <w:hyperlink r:id="rId12" w:anchor="329271,66234559" w:history="1">
        <w:r w:rsidR="00EF7DDA" w:rsidRPr="001B18FB">
          <w:rPr>
            <w:rStyle w:val="Hyperlink"/>
            <w:sz w:val="16"/>
            <w:szCs w:val="16"/>
          </w:rPr>
          <w:t>https://arkivalieronline.rigsarkivet.dk/da/billedviser?epid=21026065#329271,66234559</w:t>
        </w:r>
      </w:hyperlink>
    </w:p>
    <w:p w14:paraId="542D5B7A" w14:textId="77777777" w:rsidR="00C00889" w:rsidRDefault="00C00889" w:rsidP="004965F5">
      <w:pPr>
        <w:ind w:left="1304"/>
      </w:pPr>
    </w:p>
    <w:p w14:paraId="1A81C128" w14:textId="2F7FC821" w:rsidR="002F5409" w:rsidRDefault="00631CCB" w:rsidP="004965F5">
      <w:pPr>
        <w:ind w:left="1304"/>
      </w:pPr>
      <w:r>
        <w:t>Godsets lægdsruller</w:t>
      </w:r>
      <w:r>
        <w:tab/>
      </w:r>
      <w:r w:rsidR="007754B2">
        <w:t>1760 – 1780</w:t>
      </w:r>
      <w:r w:rsidR="007754B2">
        <w:tab/>
        <w:t>(Jungshoved)</w:t>
      </w:r>
    </w:p>
    <w:p w14:paraId="317A5CD5" w14:textId="201258B6" w:rsidR="00E938D4" w:rsidRDefault="000C04AC" w:rsidP="000C04AC">
      <w:pPr>
        <w:ind w:left="2608" w:firstLine="1304"/>
        <w:rPr>
          <w:sz w:val="16"/>
          <w:szCs w:val="16"/>
        </w:rPr>
      </w:pPr>
      <w:hyperlink r:id="rId13" w:anchor="328603,66144494" w:history="1">
        <w:r w:rsidRPr="001B18FB">
          <w:rPr>
            <w:rStyle w:val="Hyperlink"/>
            <w:sz w:val="16"/>
            <w:szCs w:val="16"/>
          </w:rPr>
          <w:t>https://arkivalieronline.rigsarkivet.dk/da/billedviser?epid=21025689#328603,66144494</w:t>
        </w:r>
      </w:hyperlink>
    </w:p>
    <w:p w14:paraId="0BCF93DD" w14:textId="77777777" w:rsidR="00C00889" w:rsidRDefault="00C00889" w:rsidP="000C04AC">
      <w:pPr>
        <w:ind w:firstLine="1304"/>
      </w:pPr>
    </w:p>
    <w:p w14:paraId="3E9C187B" w14:textId="6B1B27B7" w:rsidR="00DE1496" w:rsidRDefault="00DE1496" w:rsidP="000C04AC">
      <w:pPr>
        <w:ind w:firstLine="1304"/>
      </w:pPr>
      <w:r>
        <w:t>Brandtaksationsprotokol</w:t>
      </w:r>
      <w:r>
        <w:tab/>
      </w:r>
      <w:r w:rsidR="00B558F9">
        <w:t>1806</w:t>
      </w:r>
    </w:p>
    <w:p w14:paraId="77DD17D3" w14:textId="4B806BFF" w:rsidR="00E12D14" w:rsidRDefault="00CD7F19" w:rsidP="00CD7F19">
      <w:pPr>
        <w:ind w:left="2608" w:firstLine="1304"/>
        <w:rPr>
          <w:sz w:val="16"/>
          <w:szCs w:val="16"/>
        </w:rPr>
      </w:pPr>
      <w:hyperlink r:id="rId14" w:anchor="186372,31570100" w:history="1">
        <w:r w:rsidRPr="001B18FB">
          <w:rPr>
            <w:rStyle w:val="Hyperlink"/>
            <w:sz w:val="16"/>
            <w:szCs w:val="16"/>
          </w:rPr>
          <w:t>https://arkivalieronline.rigsarkivet.dk/da/billedviser?bsid=186372#186372,31570100</w:t>
        </w:r>
      </w:hyperlink>
    </w:p>
    <w:p w14:paraId="7D58BFD9" w14:textId="77777777" w:rsidR="00C00889" w:rsidRDefault="00C00889" w:rsidP="00A772CF">
      <w:pPr>
        <w:ind w:firstLine="1304"/>
      </w:pPr>
    </w:p>
    <w:p w14:paraId="6C3EFB49" w14:textId="35684CD8" w:rsidR="00B558F9" w:rsidRDefault="00B558F9" w:rsidP="00A772CF">
      <w:pPr>
        <w:ind w:firstLine="1304"/>
      </w:pPr>
      <w:r>
        <w:t>Realregistre</w:t>
      </w:r>
      <w:r w:rsidR="00C22898">
        <w:t>, skøde- og panteprotokoller</w:t>
      </w:r>
    </w:p>
    <w:p w14:paraId="1B5161EF" w14:textId="3D9D91DC" w:rsidR="002D07FE" w:rsidRPr="006D0CC4" w:rsidRDefault="00EF78D9" w:rsidP="00EF78D9">
      <w:pPr>
        <w:ind w:left="2608" w:firstLine="1304"/>
        <w:rPr>
          <w:sz w:val="16"/>
          <w:szCs w:val="16"/>
        </w:rPr>
      </w:pPr>
      <w:hyperlink r:id="rId15" w:history="1">
        <w:r w:rsidRPr="001B18FB">
          <w:rPr>
            <w:rStyle w:val="Hyperlink"/>
            <w:sz w:val="16"/>
            <w:szCs w:val="16"/>
          </w:rPr>
          <w:t>https://arkivalieronline.rigsarkivet.dk/da/geo/geo-collection/9</w:t>
        </w:r>
      </w:hyperlink>
    </w:p>
    <w:p w14:paraId="2E2BA5D4" w14:textId="77777777" w:rsidR="00C00889" w:rsidRDefault="00C00889" w:rsidP="006E3F2E">
      <w:pPr>
        <w:ind w:left="1304"/>
      </w:pPr>
    </w:p>
    <w:p w14:paraId="68CCB47D" w14:textId="50C4EFAD" w:rsidR="006E3F2E" w:rsidRDefault="006E3F2E" w:rsidP="006E3F2E">
      <w:pPr>
        <w:ind w:left="1304"/>
      </w:pPr>
      <w:r>
        <w:t>Danske Kancelli</w:t>
      </w:r>
      <w:r>
        <w:tab/>
        <w:t>(Navne</w:t>
      </w:r>
      <w:r w:rsidR="00231DC5">
        <w:t xml:space="preserve">kartotek </w:t>
      </w:r>
      <w:r w:rsidR="00B44408">
        <w:t>over embedsudnævnelser</w:t>
      </w:r>
      <w:r>
        <w:t xml:space="preserve"> </w:t>
      </w:r>
      <w:r w:rsidR="00B44408">
        <w:t>samt</w:t>
      </w:r>
      <w:r>
        <w:t xml:space="preserve"> testamenter)</w:t>
      </w:r>
    </w:p>
    <w:p w14:paraId="098CEEE4" w14:textId="017007CC" w:rsidR="00FD5AFD" w:rsidRPr="00B44408" w:rsidRDefault="00E26147" w:rsidP="00B44408">
      <w:pPr>
        <w:ind w:left="3912"/>
        <w:rPr>
          <w:sz w:val="16"/>
          <w:szCs w:val="16"/>
        </w:rPr>
      </w:pPr>
      <w:hyperlink r:id="rId16" w:history="1">
        <w:r w:rsidRPr="00B44408">
          <w:rPr>
            <w:rStyle w:val="Hyperlink"/>
            <w:sz w:val="16"/>
            <w:szCs w:val="16"/>
          </w:rPr>
          <w:t>https://arkivalieronline.rigsarkivet.dk/da/geo/geo-collection/9</w:t>
        </w:r>
      </w:hyperlink>
    </w:p>
    <w:p w14:paraId="5483DC43" w14:textId="2ADA1BD6" w:rsidR="00E26147" w:rsidRPr="00B44408" w:rsidRDefault="00231DC5" w:rsidP="00B44408">
      <w:pPr>
        <w:ind w:left="3912"/>
        <w:rPr>
          <w:sz w:val="16"/>
          <w:szCs w:val="16"/>
        </w:rPr>
      </w:pPr>
      <w:hyperlink r:id="rId17" w:anchor="213310,40428732" w:history="1">
        <w:r w:rsidRPr="00B44408">
          <w:rPr>
            <w:rStyle w:val="Hyperlink"/>
            <w:sz w:val="16"/>
            <w:szCs w:val="16"/>
          </w:rPr>
          <w:t>https://arkivalieronline.rigsarkivet.dk/da/billedviser?epid=17142388#213310,40428732</w:t>
        </w:r>
      </w:hyperlink>
    </w:p>
    <w:p w14:paraId="25E754C7" w14:textId="77777777" w:rsidR="00231DC5" w:rsidRDefault="00231DC5" w:rsidP="00FD5AFD"/>
    <w:p w14:paraId="4DE878C1" w14:textId="6CBA1D07" w:rsidR="00F265BD" w:rsidRDefault="005C7CAF" w:rsidP="00F265BD">
      <w:pPr>
        <w:pStyle w:val="Listeafsnit"/>
        <w:numPr>
          <w:ilvl w:val="0"/>
          <w:numId w:val="5"/>
        </w:numPr>
      </w:pPr>
      <w:r>
        <w:t>Indtastede s</w:t>
      </w:r>
      <w:r w:rsidR="00F265BD">
        <w:t xml:space="preserve">kifteprotokoller </w:t>
      </w:r>
      <w:r w:rsidR="00F265BD">
        <w:tab/>
        <w:t>1761 - 1834</w:t>
      </w:r>
      <w:r w:rsidR="00F265BD">
        <w:tab/>
        <w:t>Nysø, Jungshoved og Oremandsgård godser</w:t>
      </w:r>
    </w:p>
    <w:p w14:paraId="6A6D51A9" w14:textId="0A8E6A23" w:rsidR="00F265BD" w:rsidRPr="00F265BD" w:rsidRDefault="00F265BD" w:rsidP="00F265BD">
      <w:pPr>
        <w:pStyle w:val="Listeafsnit"/>
        <w:ind w:left="3328" w:firstLine="584"/>
        <w:rPr>
          <w:sz w:val="16"/>
          <w:szCs w:val="16"/>
        </w:rPr>
      </w:pPr>
      <w:hyperlink r:id="rId18" w:history="1">
        <w:r w:rsidRPr="001B18FB">
          <w:rPr>
            <w:rStyle w:val="Hyperlink"/>
            <w:sz w:val="16"/>
            <w:szCs w:val="16"/>
          </w:rPr>
          <w:t>http://www.datalyse.dk/carlhemmingsen/aner/skifter_jungshoved_gods.htm</w:t>
        </w:r>
      </w:hyperlink>
    </w:p>
    <w:p w14:paraId="357E3589" w14:textId="77777777" w:rsidR="00E26147" w:rsidRDefault="00E26147" w:rsidP="00FD5AFD"/>
    <w:p w14:paraId="666DB595" w14:textId="2B20E1BC" w:rsidR="00FD5AFD" w:rsidRPr="004A1565" w:rsidRDefault="006E3F2E" w:rsidP="00FD5AFD">
      <w:pPr>
        <w:pStyle w:val="Listeafsnit"/>
        <w:numPr>
          <w:ilvl w:val="0"/>
          <w:numId w:val="5"/>
        </w:numPr>
        <w:rPr>
          <w:u w:val="single"/>
        </w:rPr>
      </w:pPr>
      <w:r w:rsidRPr="004A1565">
        <w:rPr>
          <w:u w:val="single"/>
        </w:rPr>
        <w:t xml:space="preserve">DDM - </w:t>
      </w:r>
      <w:r w:rsidR="00FD5AFD" w:rsidRPr="004A1565">
        <w:rPr>
          <w:u w:val="single"/>
        </w:rPr>
        <w:t xml:space="preserve">Dansk Demografisk Database </w:t>
      </w:r>
    </w:p>
    <w:p w14:paraId="043BA6E5" w14:textId="7EC707CB" w:rsidR="00E936EA" w:rsidRDefault="00E936EA" w:rsidP="004965F5">
      <w:pPr>
        <w:ind w:left="1304"/>
      </w:pPr>
      <w:r>
        <w:t>Nygårds sedler</w:t>
      </w:r>
      <w:r w:rsidR="009C74C1">
        <w:tab/>
        <w:t xml:space="preserve">Skrevet af en </w:t>
      </w:r>
      <w:r w:rsidR="00E92765">
        <w:t>ildsjæl</w:t>
      </w:r>
      <w:r w:rsidR="00577BE4">
        <w:t xml:space="preserve">, som satte sig for at tolke </w:t>
      </w:r>
      <w:r w:rsidR="003042A8">
        <w:t xml:space="preserve">div. </w:t>
      </w:r>
      <w:r w:rsidR="00C10D2C">
        <w:t>g</w:t>
      </w:r>
      <w:r w:rsidR="003042A8">
        <w:t>amle tekster</w:t>
      </w:r>
    </w:p>
    <w:p w14:paraId="4C4763CD" w14:textId="1FFED0E2" w:rsidR="002826CB" w:rsidRPr="002826CB" w:rsidRDefault="002826CB" w:rsidP="002826CB">
      <w:pPr>
        <w:ind w:left="2608" w:firstLine="1304"/>
        <w:rPr>
          <w:sz w:val="16"/>
          <w:szCs w:val="16"/>
        </w:rPr>
      </w:pPr>
      <w:hyperlink r:id="rId19" w:history="1">
        <w:r w:rsidRPr="001B18FB">
          <w:rPr>
            <w:rStyle w:val="Hyperlink"/>
            <w:sz w:val="16"/>
            <w:szCs w:val="16"/>
          </w:rPr>
          <w:t>https://ddd.dda.dk/nygaard/sogeside.asp</w:t>
        </w:r>
      </w:hyperlink>
    </w:p>
    <w:p w14:paraId="5ED7811A" w14:textId="6754FC86" w:rsidR="00EF1748" w:rsidRPr="00FA55E1" w:rsidRDefault="00C10D2C" w:rsidP="00C10D2C">
      <w:pPr>
        <w:pStyle w:val="Listeafsnit"/>
        <w:numPr>
          <w:ilvl w:val="0"/>
          <w:numId w:val="5"/>
        </w:numPr>
        <w:rPr>
          <w:u w:val="single"/>
        </w:rPr>
      </w:pPr>
      <w:r w:rsidRPr="00FA55E1">
        <w:rPr>
          <w:u w:val="single"/>
        </w:rPr>
        <w:t>Wibergs præstehistorie</w:t>
      </w:r>
      <w:r w:rsidR="00027606" w:rsidRPr="006056DA">
        <w:t xml:space="preserve"> </w:t>
      </w:r>
      <w:r w:rsidR="00027606" w:rsidRPr="006F54E3">
        <w:t>(</w:t>
      </w:r>
      <w:r w:rsidR="005A6AC8" w:rsidRPr="006F54E3">
        <w:t>digitaliseret)</w:t>
      </w:r>
    </w:p>
    <w:p w14:paraId="0570F495" w14:textId="72609CA3" w:rsidR="00C10D2C" w:rsidRDefault="008A130A" w:rsidP="00B802EE">
      <w:pPr>
        <w:ind w:left="1304"/>
      </w:pPr>
      <w:r>
        <w:t>Skrevet af en</w:t>
      </w:r>
      <w:r w:rsidR="006F54E3">
        <w:t xml:space="preserve"> </w:t>
      </w:r>
      <w:r w:rsidR="005A6AC8">
        <w:t xml:space="preserve">større </w:t>
      </w:r>
      <w:r w:rsidR="00E92765">
        <w:t>ildsjæl</w:t>
      </w:r>
      <w:r>
        <w:t xml:space="preserve">, som satte sig for at katalogisere </w:t>
      </w:r>
      <w:r w:rsidR="007A4A27">
        <w:t xml:space="preserve">hele Danmarks præstestand </w:t>
      </w:r>
    </w:p>
    <w:p w14:paraId="4BD49512" w14:textId="652122E0" w:rsidR="006D73C0" w:rsidRDefault="004379CC" w:rsidP="006D73C0">
      <w:pPr>
        <w:ind w:left="2608" w:firstLine="1304"/>
        <w:rPr>
          <w:sz w:val="16"/>
          <w:szCs w:val="16"/>
        </w:rPr>
      </w:pPr>
      <w:hyperlink r:id="rId20" w:history="1">
        <w:r w:rsidRPr="001B18FB">
          <w:rPr>
            <w:rStyle w:val="Hyperlink"/>
            <w:sz w:val="16"/>
            <w:szCs w:val="16"/>
          </w:rPr>
          <w:t>https://wiberg-net.dk/47-Alleslev.htm</w:t>
        </w:r>
      </w:hyperlink>
    </w:p>
    <w:p w14:paraId="1F5282B5" w14:textId="77777777" w:rsidR="006D73C0" w:rsidRPr="006D73C0" w:rsidRDefault="006D73C0" w:rsidP="006D73C0">
      <w:pPr>
        <w:ind w:left="2608" w:firstLine="1304"/>
        <w:rPr>
          <w:sz w:val="16"/>
          <w:szCs w:val="16"/>
        </w:rPr>
      </w:pPr>
    </w:p>
    <w:p w14:paraId="71092116" w14:textId="0A0E9B2D" w:rsidR="007F3BB8" w:rsidRDefault="00EF1748" w:rsidP="005B6311">
      <w:pPr>
        <w:pStyle w:val="Listeafsnit"/>
        <w:numPr>
          <w:ilvl w:val="0"/>
          <w:numId w:val="5"/>
        </w:numPr>
      </w:pPr>
      <w:r w:rsidRPr="006056DA">
        <w:rPr>
          <w:u w:val="single"/>
        </w:rPr>
        <w:t>Danske Slægtsforskere</w:t>
      </w:r>
      <w:r w:rsidR="006D73C0">
        <w:tab/>
      </w:r>
      <w:r w:rsidR="00614297">
        <w:t>(Kræver oprettelse som bruger)</w:t>
      </w:r>
    </w:p>
    <w:p w14:paraId="1FFEDD02" w14:textId="4A78409A" w:rsidR="00C1710F" w:rsidRDefault="00C1710F" w:rsidP="00C1710F">
      <w:pPr>
        <w:pStyle w:val="Listeafsnit"/>
        <w:ind w:left="3328" w:firstLine="584"/>
        <w:rPr>
          <w:sz w:val="16"/>
          <w:szCs w:val="16"/>
        </w:rPr>
      </w:pPr>
      <w:hyperlink r:id="rId21" w:history="1">
        <w:r w:rsidRPr="001B18FB">
          <w:rPr>
            <w:rStyle w:val="Hyperlink"/>
            <w:sz w:val="16"/>
            <w:szCs w:val="16"/>
          </w:rPr>
          <w:t>https://slaegt.dk</w:t>
        </w:r>
      </w:hyperlink>
    </w:p>
    <w:p w14:paraId="2377C474" w14:textId="77777777" w:rsidR="00776288" w:rsidRDefault="00776288" w:rsidP="00776288"/>
    <w:p w14:paraId="2E677C2F" w14:textId="14FA10E2" w:rsidR="00776288" w:rsidRPr="00684FD9" w:rsidRDefault="00776288" w:rsidP="00776288">
      <w:pPr>
        <w:pStyle w:val="Listeafsnit"/>
        <w:numPr>
          <w:ilvl w:val="0"/>
          <w:numId w:val="5"/>
        </w:numPr>
        <w:rPr>
          <w:sz w:val="16"/>
          <w:szCs w:val="16"/>
        </w:rPr>
      </w:pPr>
      <w:r w:rsidRPr="006056DA">
        <w:rPr>
          <w:u w:val="single"/>
        </w:rPr>
        <w:t xml:space="preserve">Danish </w:t>
      </w:r>
      <w:r w:rsidR="00FA55E1" w:rsidRPr="006056DA">
        <w:rPr>
          <w:u w:val="single"/>
        </w:rPr>
        <w:t>F</w:t>
      </w:r>
      <w:r w:rsidRPr="006056DA">
        <w:rPr>
          <w:u w:val="single"/>
        </w:rPr>
        <w:t xml:space="preserve">amily </w:t>
      </w:r>
      <w:r w:rsidR="00FA55E1" w:rsidRPr="006056DA">
        <w:rPr>
          <w:u w:val="single"/>
        </w:rPr>
        <w:t>S</w:t>
      </w:r>
      <w:r w:rsidRPr="006056DA">
        <w:rPr>
          <w:u w:val="single"/>
        </w:rPr>
        <w:t>earch</w:t>
      </w:r>
      <w:r w:rsidRPr="00684FD9">
        <w:tab/>
        <w:t xml:space="preserve">(Kræver oprettelse som </w:t>
      </w:r>
      <w:r>
        <w:t>br</w:t>
      </w:r>
      <w:r w:rsidR="004049D0">
        <w:t>u</w:t>
      </w:r>
      <w:r>
        <w:t>ger)</w:t>
      </w:r>
    </w:p>
    <w:p w14:paraId="5313E141" w14:textId="77777777" w:rsidR="00776288" w:rsidRPr="00776288" w:rsidRDefault="00776288" w:rsidP="00776288">
      <w:pPr>
        <w:ind w:left="2608" w:firstLine="1304"/>
        <w:rPr>
          <w:sz w:val="16"/>
          <w:szCs w:val="16"/>
        </w:rPr>
      </w:pPr>
      <w:hyperlink r:id="rId22" w:history="1">
        <w:r w:rsidRPr="001B18FB">
          <w:rPr>
            <w:rStyle w:val="Hyperlink"/>
            <w:sz w:val="16"/>
            <w:szCs w:val="16"/>
          </w:rPr>
          <w:t>https://www.danishfamilysearch.dk/user/</w:t>
        </w:r>
      </w:hyperlink>
    </w:p>
    <w:p w14:paraId="1D14E22E" w14:textId="77777777" w:rsidR="007B3EF6" w:rsidRDefault="007B3EF6" w:rsidP="00C1710F"/>
    <w:p w14:paraId="7A3017CF" w14:textId="4DBF9CCA" w:rsidR="00CE5C64" w:rsidRDefault="00F86DD0" w:rsidP="00CE5C64">
      <w:pPr>
        <w:pStyle w:val="Listeafsnit"/>
        <w:numPr>
          <w:ilvl w:val="0"/>
          <w:numId w:val="5"/>
        </w:numPr>
      </w:pPr>
      <w:r w:rsidRPr="006056DA">
        <w:rPr>
          <w:u w:val="single"/>
        </w:rPr>
        <w:t>Historiske kort på nettet</w:t>
      </w:r>
      <w:r w:rsidR="00CE5C64">
        <w:tab/>
      </w:r>
      <w:hyperlink r:id="rId23" w:history="1">
        <w:r w:rsidR="00CE5C64" w:rsidRPr="00CE5C64">
          <w:rPr>
            <w:rStyle w:val="Hyperlink"/>
            <w:sz w:val="16"/>
            <w:szCs w:val="16"/>
          </w:rPr>
          <w:t>https://historiskekort.dk</w:t>
        </w:r>
      </w:hyperlink>
    </w:p>
    <w:p w14:paraId="21F4461D" w14:textId="77777777" w:rsidR="00F86DD0" w:rsidRDefault="00F86DD0" w:rsidP="00CE5C64"/>
    <w:p w14:paraId="14934E92" w14:textId="56238AFA" w:rsidR="00AE6906" w:rsidRPr="0023015D" w:rsidRDefault="00F86DD0" w:rsidP="0023015D">
      <w:pPr>
        <w:pStyle w:val="Listeafsnit"/>
        <w:numPr>
          <w:ilvl w:val="0"/>
          <w:numId w:val="5"/>
        </w:numPr>
      </w:pPr>
      <w:r w:rsidRPr="006056DA">
        <w:rPr>
          <w:u w:val="single"/>
        </w:rPr>
        <w:t>Danmark set fra luft</w:t>
      </w:r>
      <w:r w:rsidR="00587450" w:rsidRPr="006056DA">
        <w:rPr>
          <w:u w:val="single"/>
        </w:rPr>
        <w:t>en</w:t>
      </w:r>
      <w:r w:rsidR="00CE60C5" w:rsidRPr="00813F38">
        <w:rPr>
          <w:sz w:val="16"/>
          <w:szCs w:val="16"/>
        </w:rPr>
        <w:tab/>
      </w:r>
      <w:hyperlink r:id="rId24" w:anchor="zoom=8&amp;lat=55.34&amp;lng=9.89" w:history="1">
        <w:r w:rsidR="00813F38" w:rsidRPr="00813F38">
          <w:rPr>
            <w:rStyle w:val="Hyperlink"/>
            <w:sz w:val="16"/>
            <w:szCs w:val="16"/>
          </w:rPr>
          <w:t>https://www.kb.dk/danmarksetfraluften/#zoom=8&amp;lat=55.34&amp;lng=9.89</w:t>
        </w:r>
      </w:hyperlink>
      <w:r w:rsidR="00813F38" w:rsidRPr="00813F38">
        <w:rPr>
          <w:sz w:val="16"/>
          <w:szCs w:val="16"/>
        </w:rPr>
        <w:t xml:space="preserve"> </w:t>
      </w:r>
    </w:p>
    <w:p w14:paraId="3C9B014D" w14:textId="77777777" w:rsidR="0023015D" w:rsidRDefault="0023015D" w:rsidP="0023015D">
      <w:pPr>
        <w:pStyle w:val="Listeafsnit"/>
      </w:pPr>
    </w:p>
    <w:p w14:paraId="3AADB634" w14:textId="77777777" w:rsidR="00E64A2A" w:rsidRDefault="00E64A2A" w:rsidP="003D7C4F"/>
    <w:p w14:paraId="060559D0" w14:textId="57EC383F" w:rsidR="003067AC" w:rsidRPr="00E64A2A" w:rsidRDefault="003D7C4F" w:rsidP="0035476A">
      <w:pPr>
        <w:ind w:left="360"/>
      </w:pPr>
      <w:r w:rsidRPr="00E64A2A">
        <w:t>D</w:t>
      </w:r>
      <w:r w:rsidR="00E64A2A" w:rsidRPr="00E64A2A">
        <w:t>et var vist de væsentligste</w:t>
      </w:r>
      <w:r w:rsidR="00E64A2A">
        <w:t xml:space="preserve">. Men en </w:t>
      </w:r>
      <w:r w:rsidR="001A311E">
        <w:t xml:space="preserve">almindelig søgning via Google </w:t>
      </w:r>
      <w:r w:rsidR="0035476A">
        <w:t>har</w:t>
      </w:r>
      <w:r w:rsidR="001A311E">
        <w:t xml:space="preserve"> </w:t>
      </w:r>
      <w:r w:rsidR="0035476A">
        <w:t>ind imellem</w:t>
      </w:r>
      <w:r w:rsidR="001A311E">
        <w:t xml:space="preserve"> br</w:t>
      </w:r>
      <w:r w:rsidR="0035476A">
        <w:t>agt</w:t>
      </w:r>
      <w:r w:rsidR="001A311E">
        <w:t xml:space="preserve"> de forunderligste resultater frem</w:t>
      </w:r>
      <w:r w:rsidR="0035476A">
        <w:t>. Specielt fra lokale forskere, som har nørdet med de samme emner…</w:t>
      </w:r>
    </w:p>
    <w:sectPr w:rsidR="003067AC" w:rsidRPr="00E64A2A" w:rsidSect="00C61B4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E7819"/>
    <w:multiLevelType w:val="hybridMultilevel"/>
    <w:tmpl w:val="051EA2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59E17F6"/>
    <w:multiLevelType w:val="hybridMultilevel"/>
    <w:tmpl w:val="59882A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CE00B6F"/>
    <w:multiLevelType w:val="hybridMultilevel"/>
    <w:tmpl w:val="283CDBF0"/>
    <w:lvl w:ilvl="0" w:tplc="133C58EE">
      <w:numFmt w:val="bullet"/>
      <w:lvlText w:val="-"/>
      <w:lvlJc w:val="left"/>
      <w:pPr>
        <w:ind w:left="1660" w:hanging="360"/>
      </w:pPr>
      <w:rPr>
        <w:rFonts w:ascii="Calibri" w:eastAsiaTheme="minorHAnsi" w:hAnsi="Calibri" w:cs="Calibri" w:hint="default"/>
      </w:rPr>
    </w:lvl>
    <w:lvl w:ilvl="1" w:tplc="04060003" w:tentative="1">
      <w:start w:val="1"/>
      <w:numFmt w:val="bullet"/>
      <w:lvlText w:val="o"/>
      <w:lvlJc w:val="left"/>
      <w:pPr>
        <w:ind w:left="2380" w:hanging="360"/>
      </w:pPr>
      <w:rPr>
        <w:rFonts w:ascii="Courier New" w:hAnsi="Courier New" w:cs="Courier New" w:hint="default"/>
      </w:rPr>
    </w:lvl>
    <w:lvl w:ilvl="2" w:tplc="04060005" w:tentative="1">
      <w:start w:val="1"/>
      <w:numFmt w:val="bullet"/>
      <w:lvlText w:val=""/>
      <w:lvlJc w:val="left"/>
      <w:pPr>
        <w:ind w:left="3100" w:hanging="360"/>
      </w:pPr>
      <w:rPr>
        <w:rFonts w:ascii="Wingdings" w:hAnsi="Wingdings" w:hint="default"/>
      </w:rPr>
    </w:lvl>
    <w:lvl w:ilvl="3" w:tplc="04060001" w:tentative="1">
      <w:start w:val="1"/>
      <w:numFmt w:val="bullet"/>
      <w:lvlText w:val=""/>
      <w:lvlJc w:val="left"/>
      <w:pPr>
        <w:ind w:left="3820" w:hanging="360"/>
      </w:pPr>
      <w:rPr>
        <w:rFonts w:ascii="Symbol" w:hAnsi="Symbol" w:hint="default"/>
      </w:rPr>
    </w:lvl>
    <w:lvl w:ilvl="4" w:tplc="04060003" w:tentative="1">
      <w:start w:val="1"/>
      <w:numFmt w:val="bullet"/>
      <w:lvlText w:val="o"/>
      <w:lvlJc w:val="left"/>
      <w:pPr>
        <w:ind w:left="4540" w:hanging="360"/>
      </w:pPr>
      <w:rPr>
        <w:rFonts w:ascii="Courier New" w:hAnsi="Courier New" w:cs="Courier New" w:hint="default"/>
      </w:rPr>
    </w:lvl>
    <w:lvl w:ilvl="5" w:tplc="04060005" w:tentative="1">
      <w:start w:val="1"/>
      <w:numFmt w:val="bullet"/>
      <w:lvlText w:val=""/>
      <w:lvlJc w:val="left"/>
      <w:pPr>
        <w:ind w:left="5260" w:hanging="360"/>
      </w:pPr>
      <w:rPr>
        <w:rFonts w:ascii="Wingdings" w:hAnsi="Wingdings" w:hint="default"/>
      </w:rPr>
    </w:lvl>
    <w:lvl w:ilvl="6" w:tplc="04060001" w:tentative="1">
      <w:start w:val="1"/>
      <w:numFmt w:val="bullet"/>
      <w:lvlText w:val=""/>
      <w:lvlJc w:val="left"/>
      <w:pPr>
        <w:ind w:left="5980" w:hanging="360"/>
      </w:pPr>
      <w:rPr>
        <w:rFonts w:ascii="Symbol" w:hAnsi="Symbol" w:hint="default"/>
      </w:rPr>
    </w:lvl>
    <w:lvl w:ilvl="7" w:tplc="04060003" w:tentative="1">
      <w:start w:val="1"/>
      <w:numFmt w:val="bullet"/>
      <w:lvlText w:val="o"/>
      <w:lvlJc w:val="left"/>
      <w:pPr>
        <w:ind w:left="6700" w:hanging="360"/>
      </w:pPr>
      <w:rPr>
        <w:rFonts w:ascii="Courier New" w:hAnsi="Courier New" w:cs="Courier New" w:hint="default"/>
      </w:rPr>
    </w:lvl>
    <w:lvl w:ilvl="8" w:tplc="04060005" w:tentative="1">
      <w:start w:val="1"/>
      <w:numFmt w:val="bullet"/>
      <w:lvlText w:val=""/>
      <w:lvlJc w:val="left"/>
      <w:pPr>
        <w:ind w:left="7420" w:hanging="360"/>
      </w:pPr>
      <w:rPr>
        <w:rFonts w:ascii="Wingdings" w:hAnsi="Wingdings" w:hint="default"/>
      </w:rPr>
    </w:lvl>
  </w:abstractNum>
  <w:abstractNum w:abstractNumId="3" w15:restartNumberingAfterBreak="0">
    <w:nsid w:val="79E17BDF"/>
    <w:multiLevelType w:val="hybridMultilevel"/>
    <w:tmpl w:val="87CAF2BC"/>
    <w:lvl w:ilvl="0" w:tplc="D750B57A">
      <w:start w:val="1"/>
      <w:numFmt w:val="decimal"/>
      <w:lvlText w:val="%1)"/>
      <w:lvlJc w:val="left"/>
      <w:pPr>
        <w:ind w:left="720" w:hanging="360"/>
      </w:pPr>
      <w:rPr>
        <w:rFonts w:hint="default"/>
        <w:b w:val="0"/>
        <w:bCs/>
        <w:sz w:val="24"/>
        <w:szCs w:val="24"/>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A8F160B"/>
    <w:multiLevelType w:val="hybridMultilevel"/>
    <w:tmpl w:val="AF003A2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61008375">
    <w:abstractNumId w:val="2"/>
  </w:num>
  <w:num w:numId="2" w16cid:durableId="1595941338">
    <w:abstractNumId w:val="1"/>
  </w:num>
  <w:num w:numId="3" w16cid:durableId="1880317743">
    <w:abstractNumId w:val="4"/>
  </w:num>
  <w:num w:numId="4" w16cid:durableId="1119571836">
    <w:abstractNumId w:val="0"/>
  </w:num>
  <w:num w:numId="5" w16cid:durableId="18090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77"/>
    <w:rsid w:val="000003C8"/>
    <w:rsid w:val="00001817"/>
    <w:rsid w:val="0000397B"/>
    <w:rsid w:val="00003AFA"/>
    <w:rsid w:val="00003F4D"/>
    <w:rsid w:val="0000634C"/>
    <w:rsid w:val="00006D59"/>
    <w:rsid w:val="00010702"/>
    <w:rsid w:val="000107EE"/>
    <w:rsid w:val="000111E3"/>
    <w:rsid w:val="00011344"/>
    <w:rsid w:val="00012398"/>
    <w:rsid w:val="0001307F"/>
    <w:rsid w:val="000130AD"/>
    <w:rsid w:val="00016285"/>
    <w:rsid w:val="00016644"/>
    <w:rsid w:val="00016EBB"/>
    <w:rsid w:val="00020BAB"/>
    <w:rsid w:val="000221AE"/>
    <w:rsid w:val="000239F6"/>
    <w:rsid w:val="000243B1"/>
    <w:rsid w:val="000265E9"/>
    <w:rsid w:val="00026865"/>
    <w:rsid w:val="00027606"/>
    <w:rsid w:val="000320C3"/>
    <w:rsid w:val="0003366B"/>
    <w:rsid w:val="00036609"/>
    <w:rsid w:val="00036783"/>
    <w:rsid w:val="000368D5"/>
    <w:rsid w:val="00036FCF"/>
    <w:rsid w:val="00040389"/>
    <w:rsid w:val="000407CF"/>
    <w:rsid w:val="000410E9"/>
    <w:rsid w:val="000413D5"/>
    <w:rsid w:val="00041805"/>
    <w:rsid w:val="00042ADF"/>
    <w:rsid w:val="000445B2"/>
    <w:rsid w:val="000477F4"/>
    <w:rsid w:val="0005062E"/>
    <w:rsid w:val="000516BE"/>
    <w:rsid w:val="00051A91"/>
    <w:rsid w:val="00051F18"/>
    <w:rsid w:val="000559EC"/>
    <w:rsid w:val="000562B0"/>
    <w:rsid w:val="0005727A"/>
    <w:rsid w:val="000575CF"/>
    <w:rsid w:val="00061992"/>
    <w:rsid w:val="0006407B"/>
    <w:rsid w:val="00065E66"/>
    <w:rsid w:val="00067136"/>
    <w:rsid w:val="00070A7E"/>
    <w:rsid w:val="000725F1"/>
    <w:rsid w:val="00072F45"/>
    <w:rsid w:val="00073C8A"/>
    <w:rsid w:val="000742B7"/>
    <w:rsid w:val="00074F4F"/>
    <w:rsid w:val="00074F95"/>
    <w:rsid w:val="0007592E"/>
    <w:rsid w:val="00075C41"/>
    <w:rsid w:val="00077BB4"/>
    <w:rsid w:val="00081CB4"/>
    <w:rsid w:val="00084F70"/>
    <w:rsid w:val="000850C8"/>
    <w:rsid w:val="00087FD2"/>
    <w:rsid w:val="000901C2"/>
    <w:rsid w:val="00091C57"/>
    <w:rsid w:val="000923B0"/>
    <w:rsid w:val="00094BB9"/>
    <w:rsid w:val="000957FE"/>
    <w:rsid w:val="00096437"/>
    <w:rsid w:val="0009764C"/>
    <w:rsid w:val="00097E5F"/>
    <w:rsid w:val="000A0D59"/>
    <w:rsid w:val="000A1791"/>
    <w:rsid w:val="000B1C3D"/>
    <w:rsid w:val="000B2EF9"/>
    <w:rsid w:val="000B3561"/>
    <w:rsid w:val="000B4718"/>
    <w:rsid w:val="000B58EA"/>
    <w:rsid w:val="000B6FEA"/>
    <w:rsid w:val="000B71BB"/>
    <w:rsid w:val="000B74C9"/>
    <w:rsid w:val="000C04AC"/>
    <w:rsid w:val="000C0BDA"/>
    <w:rsid w:val="000C0E69"/>
    <w:rsid w:val="000C26F2"/>
    <w:rsid w:val="000C69E8"/>
    <w:rsid w:val="000D158B"/>
    <w:rsid w:val="000D15CC"/>
    <w:rsid w:val="000D1EE4"/>
    <w:rsid w:val="000D3E43"/>
    <w:rsid w:val="000D3EF0"/>
    <w:rsid w:val="000D461C"/>
    <w:rsid w:val="000D763E"/>
    <w:rsid w:val="000E177B"/>
    <w:rsid w:val="000E2368"/>
    <w:rsid w:val="000E3269"/>
    <w:rsid w:val="000E498B"/>
    <w:rsid w:val="000E4FE2"/>
    <w:rsid w:val="000E6436"/>
    <w:rsid w:val="000E667E"/>
    <w:rsid w:val="000E6F93"/>
    <w:rsid w:val="000F24C0"/>
    <w:rsid w:val="000F24D4"/>
    <w:rsid w:val="000F465D"/>
    <w:rsid w:val="000F4699"/>
    <w:rsid w:val="000F473B"/>
    <w:rsid w:val="00100440"/>
    <w:rsid w:val="00101BF6"/>
    <w:rsid w:val="00101E00"/>
    <w:rsid w:val="00102BFA"/>
    <w:rsid w:val="00102C23"/>
    <w:rsid w:val="00102CB1"/>
    <w:rsid w:val="00104C9C"/>
    <w:rsid w:val="001058B8"/>
    <w:rsid w:val="00105A69"/>
    <w:rsid w:val="001132AC"/>
    <w:rsid w:val="00114626"/>
    <w:rsid w:val="0011765F"/>
    <w:rsid w:val="00121416"/>
    <w:rsid w:val="00125850"/>
    <w:rsid w:val="00125E1D"/>
    <w:rsid w:val="001277E0"/>
    <w:rsid w:val="00130EB2"/>
    <w:rsid w:val="00131C05"/>
    <w:rsid w:val="00132DA9"/>
    <w:rsid w:val="001339B5"/>
    <w:rsid w:val="00133C8F"/>
    <w:rsid w:val="00136B4B"/>
    <w:rsid w:val="0014108D"/>
    <w:rsid w:val="0014183B"/>
    <w:rsid w:val="00143147"/>
    <w:rsid w:val="0014462E"/>
    <w:rsid w:val="00145748"/>
    <w:rsid w:val="00145A95"/>
    <w:rsid w:val="001463B8"/>
    <w:rsid w:val="001474D1"/>
    <w:rsid w:val="0015223F"/>
    <w:rsid w:val="00152F68"/>
    <w:rsid w:val="0015398D"/>
    <w:rsid w:val="00153EA5"/>
    <w:rsid w:val="00154E6A"/>
    <w:rsid w:val="001552F7"/>
    <w:rsid w:val="00160330"/>
    <w:rsid w:val="001612AC"/>
    <w:rsid w:val="001623B3"/>
    <w:rsid w:val="00163504"/>
    <w:rsid w:val="00163A82"/>
    <w:rsid w:val="00165058"/>
    <w:rsid w:val="00167216"/>
    <w:rsid w:val="00167D6A"/>
    <w:rsid w:val="00170992"/>
    <w:rsid w:val="00170D5B"/>
    <w:rsid w:val="00174657"/>
    <w:rsid w:val="001750B8"/>
    <w:rsid w:val="0018659F"/>
    <w:rsid w:val="001868CA"/>
    <w:rsid w:val="00186E4F"/>
    <w:rsid w:val="00186E9A"/>
    <w:rsid w:val="00187DD3"/>
    <w:rsid w:val="001907DC"/>
    <w:rsid w:val="00193841"/>
    <w:rsid w:val="00194093"/>
    <w:rsid w:val="00194521"/>
    <w:rsid w:val="00196107"/>
    <w:rsid w:val="00196DA2"/>
    <w:rsid w:val="001970C4"/>
    <w:rsid w:val="00197E39"/>
    <w:rsid w:val="00197FB9"/>
    <w:rsid w:val="001A1CDF"/>
    <w:rsid w:val="001A311E"/>
    <w:rsid w:val="001A3911"/>
    <w:rsid w:val="001A69C9"/>
    <w:rsid w:val="001B3F5F"/>
    <w:rsid w:val="001B4DF7"/>
    <w:rsid w:val="001B51D1"/>
    <w:rsid w:val="001B5209"/>
    <w:rsid w:val="001B61C7"/>
    <w:rsid w:val="001B70A2"/>
    <w:rsid w:val="001B7495"/>
    <w:rsid w:val="001C0E1D"/>
    <w:rsid w:val="001C1296"/>
    <w:rsid w:val="001C2A1D"/>
    <w:rsid w:val="001C359D"/>
    <w:rsid w:val="001C3DCA"/>
    <w:rsid w:val="001C3EFD"/>
    <w:rsid w:val="001C50AC"/>
    <w:rsid w:val="001C50F2"/>
    <w:rsid w:val="001C6416"/>
    <w:rsid w:val="001C7328"/>
    <w:rsid w:val="001C78C1"/>
    <w:rsid w:val="001D09B2"/>
    <w:rsid w:val="001D1566"/>
    <w:rsid w:val="001D2F39"/>
    <w:rsid w:val="001D37D7"/>
    <w:rsid w:val="001D4469"/>
    <w:rsid w:val="001D4945"/>
    <w:rsid w:val="001D4A91"/>
    <w:rsid w:val="001D5A3E"/>
    <w:rsid w:val="001D5F7D"/>
    <w:rsid w:val="001D68AE"/>
    <w:rsid w:val="001E7F9B"/>
    <w:rsid w:val="001F1477"/>
    <w:rsid w:val="001F15F5"/>
    <w:rsid w:val="001F79D4"/>
    <w:rsid w:val="001F7F2D"/>
    <w:rsid w:val="00200DB1"/>
    <w:rsid w:val="00201840"/>
    <w:rsid w:val="00201986"/>
    <w:rsid w:val="00202620"/>
    <w:rsid w:val="00204D60"/>
    <w:rsid w:val="002058E5"/>
    <w:rsid w:val="00207CF3"/>
    <w:rsid w:val="00207F9B"/>
    <w:rsid w:val="00211BAC"/>
    <w:rsid w:val="00214046"/>
    <w:rsid w:val="00215681"/>
    <w:rsid w:val="00215D42"/>
    <w:rsid w:val="002209E5"/>
    <w:rsid w:val="00220BB4"/>
    <w:rsid w:val="0022276D"/>
    <w:rsid w:val="00223618"/>
    <w:rsid w:val="002260AF"/>
    <w:rsid w:val="002267E8"/>
    <w:rsid w:val="00227B0B"/>
    <w:rsid w:val="0023015D"/>
    <w:rsid w:val="002306D3"/>
    <w:rsid w:val="00230F88"/>
    <w:rsid w:val="00231DC5"/>
    <w:rsid w:val="002324AC"/>
    <w:rsid w:val="002353C0"/>
    <w:rsid w:val="0023551C"/>
    <w:rsid w:val="00235FDA"/>
    <w:rsid w:val="002362BE"/>
    <w:rsid w:val="00241E86"/>
    <w:rsid w:val="00243C79"/>
    <w:rsid w:val="002442C7"/>
    <w:rsid w:val="002456E2"/>
    <w:rsid w:val="00247054"/>
    <w:rsid w:val="00247B28"/>
    <w:rsid w:val="002512B0"/>
    <w:rsid w:val="00252256"/>
    <w:rsid w:val="002528D6"/>
    <w:rsid w:val="002535DC"/>
    <w:rsid w:val="00253E55"/>
    <w:rsid w:val="00254E88"/>
    <w:rsid w:val="002562C5"/>
    <w:rsid w:val="00257106"/>
    <w:rsid w:val="00257528"/>
    <w:rsid w:val="00257CB1"/>
    <w:rsid w:val="00260483"/>
    <w:rsid w:val="00260B21"/>
    <w:rsid w:val="00260E5E"/>
    <w:rsid w:val="00262B21"/>
    <w:rsid w:val="00264380"/>
    <w:rsid w:val="00264545"/>
    <w:rsid w:val="00265F2A"/>
    <w:rsid w:val="00265FE4"/>
    <w:rsid w:val="00266CEE"/>
    <w:rsid w:val="0026726D"/>
    <w:rsid w:val="00270134"/>
    <w:rsid w:val="00271392"/>
    <w:rsid w:val="0027530F"/>
    <w:rsid w:val="00275DA6"/>
    <w:rsid w:val="00277F30"/>
    <w:rsid w:val="0028056C"/>
    <w:rsid w:val="002826CB"/>
    <w:rsid w:val="00284137"/>
    <w:rsid w:val="00284848"/>
    <w:rsid w:val="00285B97"/>
    <w:rsid w:val="00285F3A"/>
    <w:rsid w:val="002860A1"/>
    <w:rsid w:val="00287DAC"/>
    <w:rsid w:val="00290EDB"/>
    <w:rsid w:val="00295DB9"/>
    <w:rsid w:val="0029626A"/>
    <w:rsid w:val="0029681B"/>
    <w:rsid w:val="00297130"/>
    <w:rsid w:val="00297E45"/>
    <w:rsid w:val="002A26CE"/>
    <w:rsid w:val="002A28CC"/>
    <w:rsid w:val="002A3AB0"/>
    <w:rsid w:val="002A5B7B"/>
    <w:rsid w:val="002A5F97"/>
    <w:rsid w:val="002A6BF6"/>
    <w:rsid w:val="002A6E07"/>
    <w:rsid w:val="002B18A3"/>
    <w:rsid w:val="002B1A71"/>
    <w:rsid w:val="002B37D6"/>
    <w:rsid w:val="002B48C7"/>
    <w:rsid w:val="002B73BB"/>
    <w:rsid w:val="002C5898"/>
    <w:rsid w:val="002C5BD5"/>
    <w:rsid w:val="002C7278"/>
    <w:rsid w:val="002D07FE"/>
    <w:rsid w:val="002D1500"/>
    <w:rsid w:val="002D1B2E"/>
    <w:rsid w:val="002D223C"/>
    <w:rsid w:val="002D4355"/>
    <w:rsid w:val="002D497D"/>
    <w:rsid w:val="002D7ED0"/>
    <w:rsid w:val="002E00B5"/>
    <w:rsid w:val="002E05B5"/>
    <w:rsid w:val="002E08EE"/>
    <w:rsid w:val="002E10DB"/>
    <w:rsid w:val="002E2756"/>
    <w:rsid w:val="002E61F7"/>
    <w:rsid w:val="002F0EAB"/>
    <w:rsid w:val="002F3832"/>
    <w:rsid w:val="002F5409"/>
    <w:rsid w:val="002F6EE1"/>
    <w:rsid w:val="0030025A"/>
    <w:rsid w:val="0030057D"/>
    <w:rsid w:val="00300EEE"/>
    <w:rsid w:val="00302DB7"/>
    <w:rsid w:val="003042A8"/>
    <w:rsid w:val="00305761"/>
    <w:rsid w:val="00306516"/>
    <w:rsid w:val="003067AC"/>
    <w:rsid w:val="003076E8"/>
    <w:rsid w:val="00307C7E"/>
    <w:rsid w:val="00311682"/>
    <w:rsid w:val="003116DD"/>
    <w:rsid w:val="00312048"/>
    <w:rsid w:val="003127DC"/>
    <w:rsid w:val="00313DB5"/>
    <w:rsid w:val="00314BFA"/>
    <w:rsid w:val="00316B0C"/>
    <w:rsid w:val="00316C18"/>
    <w:rsid w:val="003171D5"/>
    <w:rsid w:val="003179EB"/>
    <w:rsid w:val="003230E9"/>
    <w:rsid w:val="00324537"/>
    <w:rsid w:val="003255F9"/>
    <w:rsid w:val="003264F2"/>
    <w:rsid w:val="003310E4"/>
    <w:rsid w:val="00337BB5"/>
    <w:rsid w:val="003401BF"/>
    <w:rsid w:val="00343C31"/>
    <w:rsid w:val="00344529"/>
    <w:rsid w:val="0034454B"/>
    <w:rsid w:val="003455B8"/>
    <w:rsid w:val="00347C42"/>
    <w:rsid w:val="00351689"/>
    <w:rsid w:val="003524A9"/>
    <w:rsid w:val="0035476A"/>
    <w:rsid w:val="003554EB"/>
    <w:rsid w:val="00356C93"/>
    <w:rsid w:val="00357634"/>
    <w:rsid w:val="0036004D"/>
    <w:rsid w:val="003618CF"/>
    <w:rsid w:val="00363635"/>
    <w:rsid w:val="00363E5A"/>
    <w:rsid w:val="00365722"/>
    <w:rsid w:val="003705B0"/>
    <w:rsid w:val="003738A9"/>
    <w:rsid w:val="00375DE8"/>
    <w:rsid w:val="00376543"/>
    <w:rsid w:val="00382634"/>
    <w:rsid w:val="00382BAC"/>
    <w:rsid w:val="00382BF0"/>
    <w:rsid w:val="003856D9"/>
    <w:rsid w:val="0038703E"/>
    <w:rsid w:val="00387A6E"/>
    <w:rsid w:val="0039133E"/>
    <w:rsid w:val="00393AAE"/>
    <w:rsid w:val="00394A45"/>
    <w:rsid w:val="0039500E"/>
    <w:rsid w:val="00395D2A"/>
    <w:rsid w:val="003A1530"/>
    <w:rsid w:val="003A315D"/>
    <w:rsid w:val="003A41DB"/>
    <w:rsid w:val="003A5D10"/>
    <w:rsid w:val="003B01BF"/>
    <w:rsid w:val="003B2C11"/>
    <w:rsid w:val="003B2FF9"/>
    <w:rsid w:val="003B3351"/>
    <w:rsid w:val="003B36E3"/>
    <w:rsid w:val="003B4E26"/>
    <w:rsid w:val="003B4F45"/>
    <w:rsid w:val="003C1DFB"/>
    <w:rsid w:val="003C4941"/>
    <w:rsid w:val="003C4A08"/>
    <w:rsid w:val="003C7793"/>
    <w:rsid w:val="003C7C6A"/>
    <w:rsid w:val="003D155E"/>
    <w:rsid w:val="003D1D29"/>
    <w:rsid w:val="003D3D3D"/>
    <w:rsid w:val="003D40D0"/>
    <w:rsid w:val="003D5556"/>
    <w:rsid w:val="003D5C58"/>
    <w:rsid w:val="003D5CE5"/>
    <w:rsid w:val="003D6232"/>
    <w:rsid w:val="003D6AAA"/>
    <w:rsid w:val="003D7AFC"/>
    <w:rsid w:val="003D7C4F"/>
    <w:rsid w:val="003E20BE"/>
    <w:rsid w:val="003E2C97"/>
    <w:rsid w:val="003E39A2"/>
    <w:rsid w:val="003E51B2"/>
    <w:rsid w:val="003E597B"/>
    <w:rsid w:val="003E5EA8"/>
    <w:rsid w:val="003E688F"/>
    <w:rsid w:val="003F07A7"/>
    <w:rsid w:val="003F0CD4"/>
    <w:rsid w:val="003F2374"/>
    <w:rsid w:val="003F56D8"/>
    <w:rsid w:val="003F59D7"/>
    <w:rsid w:val="00402ECF"/>
    <w:rsid w:val="0040474D"/>
    <w:rsid w:val="004049D0"/>
    <w:rsid w:val="00405DB4"/>
    <w:rsid w:val="0040793F"/>
    <w:rsid w:val="00411087"/>
    <w:rsid w:val="00411EBF"/>
    <w:rsid w:val="00412340"/>
    <w:rsid w:val="00413B4C"/>
    <w:rsid w:val="00415A6B"/>
    <w:rsid w:val="00415EE3"/>
    <w:rsid w:val="00421622"/>
    <w:rsid w:val="0042203B"/>
    <w:rsid w:val="0042389F"/>
    <w:rsid w:val="0042510F"/>
    <w:rsid w:val="00425913"/>
    <w:rsid w:val="00426136"/>
    <w:rsid w:val="004279DE"/>
    <w:rsid w:val="0043251F"/>
    <w:rsid w:val="00434FE3"/>
    <w:rsid w:val="00435B11"/>
    <w:rsid w:val="0043663C"/>
    <w:rsid w:val="004379CC"/>
    <w:rsid w:val="00440CE8"/>
    <w:rsid w:val="00441B71"/>
    <w:rsid w:val="004430E5"/>
    <w:rsid w:val="00443716"/>
    <w:rsid w:val="004454E0"/>
    <w:rsid w:val="004457B2"/>
    <w:rsid w:val="00446CD5"/>
    <w:rsid w:val="004500DE"/>
    <w:rsid w:val="00454DD6"/>
    <w:rsid w:val="00455156"/>
    <w:rsid w:val="004557CF"/>
    <w:rsid w:val="00456CCB"/>
    <w:rsid w:val="00460506"/>
    <w:rsid w:val="00462E74"/>
    <w:rsid w:val="0046378D"/>
    <w:rsid w:val="00464A93"/>
    <w:rsid w:val="004662BA"/>
    <w:rsid w:val="004714D6"/>
    <w:rsid w:val="00474F3C"/>
    <w:rsid w:val="00475655"/>
    <w:rsid w:val="00476078"/>
    <w:rsid w:val="004819ED"/>
    <w:rsid w:val="00482190"/>
    <w:rsid w:val="004824B7"/>
    <w:rsid w:val="0048394C"/>
    <w:rsid w:val="00485288"/>
    <w:rsid w:val="00485F48"/>
    <w:rsid w:val="00486C88"/>
    <w:rsid w:val="00487380"/>
    <w:rsid w:val="004908A2"/>
    <w:rsid w:val="00491F8F"/>
    <w:rsid w:val="00492765"/>
    <w:rsid w:val="004930B4"/>
    <w:rsid w:val="00493C94"/>
    <w:rsid w:val="004941C7"/>
    <w:rsid w:val="0049477E"/>
    <w:rsid w:val="0049590E"/>
    <w:rsid w:val="00495E3B"/>
    <w:rsid w:val="004965F5"/>
    <w:rsid w:val="0049778F"/>
    <w:rsid w:val="004A03E5"/>
    <w:rsid w:val="004A0F37"/>
    <w:rsid w:val="004A1565"/>
    <w:rsid w:val="004A3506"/>
    <w:rsid w:val="004A3DB0"/>
    <w:rsid w:val="004A52D8"/>
    <w:rsid w:val="004A70C1"/>
    <w:rsid w:val="004A7B70"/>
    <w:rsid w:val="004B16B8"/>
    <w:rsid w:val="004B4164"/>
    <w:rsid w:val="004B75E6"/>
    <w:rsid w:val="004C017D"/>
    <w:rsid w:val="004C3C6B"/>
    <w:rsid w:val="004C4C27"/>
    <w:rsid w:val="004C5D55"/>
    <w:rsid w:val="004C7499"/>
    <w:rsid w:val="004D0515"/>
    <w:rsid w:val="004D1A72"/>
    <w:rsid w:val="004D2586"/>
    <w:rsid w:val="004D3BC3"/>
    <w:rsid w:val="004D48E6"/>
    <w:rsid w:val="004D4A02"/>
    <w:rsid w:val="004D4E97"/>
    <w:rsid w:val="004D7B96"/>
    <w:rsid w:val="004D7CF3"/>
    <w:rsid w:val="004E2721"/>
    <w:rsid w:val="004E2B87"/>
    <w:rsid w:val="004E2CF6"/>
    <w:rsid w:val="004E36F6"/>
    <w:rsid w:val="004E4A7F"/>
    <w:rsid w:val="004E4DA3"/>
    <w:rsid w:val="004E4F10"/>
    <w:rsid w:val="004E58E3"/>
    <w:rsid w:val="004F009F"/>
    <w:rsid w:val="004F02A2"/>
    <w:rsid w:val="004F29FF"/>
    <w:rsid w:val="004F34B2"/>
    <w:rsid w:val="004F364E"/>
    <w:rsid w:val="004F4245"/>
    <w:rsid w:val="004F4B19"/>
    <w:rsid w:val="004F50C6"/>
    <w:rsid w:val="004F52C1"/>
    <w:rsid w:val="004F6A97"/>
    <w:rsid w:val="0050038E"/>
    <w:rsid w:val="00500C59"/>
    <w:rsid w:val="00501FB4"/>
    <w:rsid w:val="00503645"/>
    <w:rsid w:val="00503D8C"/>
    <w:rsid w:val="00506680"/>
    <w:rsid w:val="00506AB4"/>
    <w:rsid w:val="005108C1"/>
    <w:rsid w:val="00510AF6"/>
    <w:rsid w:val="00511286"/>
    <w:rsid w:val="00512AD8"/>
    <w:rsid w:val="005137CB"/>
    <w:rsid w:val="00514FFE"/>
    <w:rsid w:val="00515C7B"/>
    <w:rsid w:val="00515F6A"/>
    <w:rsid w:val="0052090F"/>
    <w:rsid w:val="00522343"/>
    <w:rsid w:val="00524E17"/>
    <w:rsid w:val="005277A0"/>
    <w:rsid w:val="0053127F"/>
    <w:rsid w:val="00534573"/>
    <w:rsid w:val="00534879"/>
    <w:rsid w:val="00535456"/>
    <w:rsid w:val="0054104A"/>
    <w:rsid w:val="0054341E"/>
    <w:rsid w:val="005469D0"/>
    <w:rsid w:val="005525EB"/>
    <w:rsid w:val="00552C8F"/>
    <w:rsid w:val="00552D2E"/>
    <w:rsid w:val="00553B65"/>
    <w:rsid w:val="00553CB0"/>
    <w:rsid w:val="005541E5"/>
    <w:rsid w:val="0056426F"/>
    <w:rsid w:val="0056647D"/>
    <w:rsid w:val="005667B1"/>
    <w:rsid w:val="00570920"/>
    <w:rsid w:val="005712B0"/>
    <w:rsid w:val="00573D42"/>
    <w:rsid w:val="00575963"/>
    <w:rsid w:val="00575BE6"/>
    <w:rsid w:val="00576548"/>
    <w:rsid w:val="005772B5"/>
    <w:rsid w:val="00577BE4"/>
    <w:rsid w:val="005806C8"/>
    <w:rsid w:val="00580EEB"/>
    <w:rsid w:val="00580EEE"/>
    <w:rsid w:val="00581D54"/>
    <w:rsid w:val="00584182"/>
    <w:rsid w:val="0058536C"/>
    <w:rsid w:val="00585989"/>
    <w:rsid w:val="00587450"/>
    <w:rsid w:val="005903EC"/>
    <w:rsid w:val="005916D9"/>
    <w:rsid w:val="005948F1"/>
    <w:rsid w:val="00597F29"/>
    <w:rsid w:val="005A141E"/>
    <w:rsid w:val="005A3634"/>
    <w:rsid w:val="005A58B8"/>
    <w:rsid w:val="005A6AC8"/>
    <w:rsid w:val="005A6E0D"/>
    <w:rsid w:val="005B277E"/>
    <w:rsid w:val="005B7549"/>
    <w:rsid w:val="005B7B6F"/>
    <w:rsid w:val="005C0E72"/>
    <w:rsid w:val="005C1010"/>
    <w:rsid w:val="005C21F6"/>
    <w:rsid w:val="005C25E1"/>
    <w:rsid w:val="005C4483"/>
    <w:rsid w:val="005C4B53"/>
    <w:rsid w:val="005C61A7"/>
    <w:rsid w:val="005C70A2"/>
    <w:rsid w:val="005C7CAF"/>
    <w:rsid w:val="005D171A"/>
    <w:rsid w:val="005D2DF9"/>
    <w:rsid w:val="005D4E9D"/>
    <w:rsid w:val="005D5819"/>
    <w:rsid w:val="005D6F57"/>
    <w:rsid w:val="005D6FAB"/>
    <w:rsid w:val="005D7AED"/>
    <w:rsid w:val="005E028A"/>
    <w:rsid w:val="005E2BCC"/>
    <w:rsid w:val="005E2F13"/>
    <w:rsid w:val="005E3907"/>
    <w:rsid w:val="005F0837"/>
    <w:rsid w:val="005F0A03"/>
    <w:rsid w:val="005F10A5"/>
    <w:rsid w:val="005F10EA"/>
    <w:rsid w:val="005F2D35"/>
    <w:rsid w:val="005F6194"/>
    <w:rsid w:val="005F718E"/>
    <w:rsid w:val="00600EBB"/>
    <w:rsid w:val="0060155D"/>
    <w:rsid w:val="006026E8"/>
    <w:rsid w:val="006027A5"/>
    <w:rsid w:val="0060394C"/>
    <w:rsid w:val="0060517B"/>
    <w:rsid w:val="006056DA"/>
    <w:rsid w:val="00605CBF"/>
    <w:rsid w:val="00614297"/>
    <w:rsid w:val="0061556C"/>
    <w:rsid w:val="00617EB9"/>
    <w:rsid w:val="00620055"/>
    <w:rsid w:val="00621100"/>
    <w:rsid w:val="006243FC"/>
    <w:rsid w:val="00625053"/>
    <w:rsid w:val="00631CCB"/>
    <w:rsid w:val="00631CE7"/>
    <w:rsid w:val="00632E0B"/>
    <w:rsid w:val="0063469C"/>
    <w:rsid w:val="006347AC"/>
    <w:rsid w:val="00636B72"/>
    <w:rsid w:val="006372F2"/>
    <w:rsid w:val="00643294"/>
    <w:rsid w:val="00644226"/>
    <w:rsid w:val="00646D0C"/>
    <w:rsid w:val="00651ABD"/>
    <w:rsid w:val="006522DA"/>
    <w:rsid w:val="00653FDB"/>
    <w:rsid w:val="00654FB4"/>
    <w:rsid w:val="0065555D"/>
    <w:rsid w:val="00656545"/>
    <w:rsid w:val="00656F38"/>
    <w:rsid w:val="00660AAB"/>
    <w:rsid w:val="00660D54"/>
    <w:rsid w:val="006618B3"/>
    <w:rsid w:val="006627D0"/>
    <w:rsid w:val="00662867"/>
    <w:rsid w:val="0066330E"/>
    <w:rsid w:val="0066336F"/>
    <w:rsid w:val="00667B05"/>
    <w:rsid w:val="0067199E"/>
    <w:rsid w:val="00672042"/>
    <w:rsid w:val="00672731"/>
    <w:rsid w:val="006732F9"/>
    <w:rsid w:val="0067368C"/>
    <w:rsid w:val="006758F6"/>
    <w:rsid w:val="00676091"/>
    <w:rsid w:val="00681658"/>
    <w:rsid w:val="00683301"/>
    <w:rsid w:val="006843D6"/>
    <w:rsid w:val="00684FD9"/>
    <w:rsid w:val="00685A46"/>
    <w:rsid w:val="006862D5"/>
    <w:rsid w:val="00687229"/>
    <w:rsid w:val="00687BC4"/>
    <w:rsid w:val="006943D6"/>
    <w:rsid w:val="00694801"/>
    <w:rsid w:val="006A2515"/>
    <w:rsid w:val="006A2C8F"/>
    <w:rsid w:val="006B0FB6"/>
    <w:rsid w:val="006B1DC8"/>
    <w:rsid w:val="006B2BA6"/>
    <w:rsid w:val="006B372F"/>
    <w:rsid w:val="006B742E"/>
    <w:rsid w:val="006C04A6"/>
    <w:rsid w:val="006C29BE"/>
    <w:rsid w:val="006C36A9"/>
    <w:rsid w:val="006C4830"/>
    <w:rsid w:val="006C4A4E"/>
    <w:rsid w:val="006C58CE"/>
    <w:rsid w:val="006C6860"/>
    <w:rsid w:val="006D0B6F"/>
    <w:rsid w:val="006D0CC4"/>
    <w:rsid w:val="006D2169"/>
    <w:rsid w:val="006D39D5"/>
    <w:rsid w:val="006D4523"/>
    <w:rsid w:val="006D6153"/>
    <w:rsid w:val="006D66D9"/>
    <w:rsid w:val="006D73C0"/>
    <w:rsid w:val="006D7C12"/>
    <w:rsid w:val="006E046A"/>
    <w:rsid w:val="006E0C7D"/>
    <w:rsid w:val="006E2230"/>
    <w:rsid w:val="006E2D39"/>
    <w:rsid w:val="006E2ECC"/>
    <w:rsid w:val="006E3F2E"/>
    <w:rsid w:val="006E60CD"/>
    <w:rsid w:val="006E6151"/>
    <w:rsid w:val="006E653D"/>
    <w:rsid w:val="006E6C49"/>
    <w:rsid w:val="006E7EBE"/>
    <w:rsid w:val="006F03B3"/>
    <w:rsid w:val="006F0468"/>
    <w:rsid w:val="006F0866"/>
    <w:rsid w:val="006F2DE8"/>
    <w:rsid w:val="006F4989"/>
    <w:rsid w:val="006F4DE0"/>
    <w:rsid w:val="006F54E3"/>
    <w:rsid w:val="00701DA2"/>
    <w:rsid w:val="0070378A"/>
    <w:rsid w:val="00703A9F"/>
    <w:rsid w:val="00703B7D"/>
    <w:rsid w:val="00706E6C"/>
    <w:rsid w:val="007077AD"/>
    <w:rsid w:val="00707FD6"/>
    <w:rsid w:val="007111D1"/>
    <w:rsid w:val="0071120C"/>
    <w:rsid w:val="00711267"/>
    <w:rsid w:val="00715F6B"/>
    <w:rsid w:val="0072267F"/>
    <w:rsid w:val="00722D0F"/>
    <w:rsid w:val="00726144"/>
    <w:rsid w:val="0073035E"/>
    <w:rsid w:val="007311A4"/>
    <w:rsid w:val="00732A8D"/>
    <w:rsid w:val="00732AB1"/>
    <w:rsid w:val="00733B25"/>
    <w:rsid w:val="0073660E"/>
    <w:rsid w:val="00740872"/>
    <w:rsid w:val="00744067"/>
    <w:rsid w:val="00746E20"/>
    <w:rsid w:val="007475BA"/>
    <w:rsid w:val="007510DD"/>
    <w:rsid w:val="00753DB2"/>
    <w:rsid w:val="00756192"/>
    <w:rsid w:val="0076002E"/>
    <w:rsid w:val="0076051D"/>
    <w:rsid w:val="00763937"/>
    <w:rsid w:val="00765691"/>
    <w:rsid w:val="00766450"/>
    <w:rsid w:val="0076745C"/>
    <w:rsid w:val="007709D9"/>
    <w:rsid w:val="0077169E"/>
    <w:rsid w:val="00771C58"/>
    <w:rsid w:val="007722D9"/>
    <w:rsid w:val="00772889"/>
    <w:rsid w:val="007741DF"/>
    <w:rsid w:val="007745D7"/>
    <w:rsid w:val="007754B2"/>
    <w:rsid w:val="00775BEE"/>
    <w:rsid w:val="00775D23"/>
    <w:rsid w:val="00775D51"/>
    <w:rsid w:val="00776288"/>
    <w:rsid w:val="00776708"/>
    <w:rsid w:val="00780837"/>
    <w:rsid w:val="007822D7"/>
    <w:rsid w:val="00785450"/>
    <w:rsid w:val="00790F39"/>
    <w:rsid w:val="00790FD2"/>
    <w:rsid w:val="0079277A"/>
    <w:rsid w:val="00794127"/>
    <w:rsid w:val="007942C5"/>
    <w:rsid w:val="00796E75"/>
    <w:rsid w:val="007975B6"/>
    <w:rsid w:val="007A1222"/>
    <w:rsid w:val="007A2F23"/>
    <w:rsid w:val="007A4A27"/>
    <w:rsid w:val="007A51A5"/>
    <w:rsid w:val="007A57B3"/>
    <w:rsid w:val="007A6092"/>
    <w:rsid w:val="007A6940"/>
    <w:rsid w:val="007B10B3"/>
    <w:rsid w:val="007B1612"/>
    <w:rsid w:val="007B16A8"/>
    <w:rsid w:val="007B16FD"/>
    <w:rsid w:val="007B27FA"/>
    <w:rsid w:val="007B3097"/>
    <w:rsid w:val="007B3EF6"/>
    <w:rsid w:val="007B5084"/>
    <w:rsid w:val="007C2806"/>
    <w:rsid w:val="007C2835"/>
    <w:rsid w:val="007C377A"/>
    <w:rsid w:val="007D1E92"/>
    <w:rsid w:val="007D48DB"/>
    <w:rsid w:val="007D7998"/>
    <w:rsid w:val="007E07D3"/>
    <w:rsid w:val="007E11CE"/>
    <w:rsid w:val="007E435B"/>
    <w:rsid w:val="007E57D1"/>
    <w:rsid w:val="007E64D8"/>
    <w:rsid w:val="007F07E5"/>
    <w:rsid w:val="007F10C4"/>
    <w:rsid w:val="007F3BB8"/>
    <w:rsid w:val="007F4052"/>
    <w:rsid w:val="007F46B2"/>
    <w:rsid w:val="007F4A4F"/>
    <w:rsid w:val="007F557B"/>
    <w:rsid w:val="007F58C4"/>
    <w:rsid w:val="007F5E7E"/>
    <w:rsid w:val="00802DFC"/>
    <w:rsid w:val="00805DDF"/>
    <w:rsid w:val="0080706D"/>
    <w:rsid w:val="00807870"/>
    <w:rsid w:val="008108C4"/>
    <w:rsid w:val="00810B78"/>
    <w:rsid w:val="00811B19"/>
    <w:rsid w:val="00811C5C"/>
    <w:rsid w:val="00813329"/>
    <w:rsid w:val="00813F38"/>
    <w:rsid w:val="0082084B"/>
    <w:rsid w:val="0082353A"/>
    <w:rsid w:val="0082462A"/>
    <w:rsid w:val="008247C1"/>
    <w:rsid w:val="00825085"/>
    <w:rsid w:val="00825F57"/>
    <w:rsid w:val="00825FB2"/>
    <w:rsid w:val="00826A38"/>
    <w:rsid w:val="00826F6A"/>
    <w:rsid w:val="008278B2"/>
    <w:rsid w:val="0083085D"/>
    <w:rsid w:val="00831C54"/>
    <w:rsid w:val="00832501"/>
    <w:rsid w:val="00834DE8"/>
    <w:rsid w:val="00835A63"/>
    <w:rsid w:val="008373B9"/>
    <w:rsid w:val="00845774"/>
    <w:rsid w:val="0084607F"/>
    <w:rsid w:val="008529C6"/>
    <w:rsid w:val="008536CE"/>
    <w:rsid w:val="00853851"/>
    <w:rsid w:val="008540E1"/>
    <w:rsid w:val="008541FA"/>
    <w:rsid w:val="0085433E"/>
    <w:rsid w:val="008575D3"/>
    <w:rsid w:val="00860B55"/>
    <w:rsid w:val="00862531"/>
    <w:rsid w:val="008659D3"/>
    <w:rsid w:val="00866A34"/>
    <w:rsid w:val="00871403"/>
    <w:rsid w:val="0087213A"/>
    <w:rsid w:val="00872A93"/>
    <w:rsid w:val="00873831"/>
    <w:rsid w:val="00873A29"/>
    <w:rsid w:val="008758FD"/>
    <w:rsid w:val="008761B5"/>
    <w:rsid w:val="008832FB"/>
    <w:rsid w:val="008842D4"/>
    <w:rsid w:val="0088611A"/>
    <w:rsid w:val="008872C1"/>
    <w:rsid w:val="00887831"/>
    <w:rsid w:val="008913C8"/>
    <w:rsid w:val="00892C4A"/>
    <w:rsid w:val="00893B3B"/>
    <w:rsid w:val="008954FE"/>
    <w:rsid w:val="008956B6"/>
    <w:rsid w:val="00896976"/>
    <w:rsid w:val="0089711F"/>
    <w:rsid w:val="008A130A"/>
    <w:rsid w:val="008A1553"/>
    <w:rsid w:val="008A1F62"/>
    <w:rsid w:val="008A279D"/>
    <w:rsid w:val="008A2A1A"/>
    <w:rsid w:val="008A4095"/>
    <w:rsid w:val="008A4F91"/>
    <w:rsid w:val="008A74A3"/>
    <w:rsid w:val="008A7B20"/>
    <w:rsid w:val="008B01D9"/>
    <w:rsid w:val="008B067E"/>
    <w:rsid w:val="008C0A61"/>
    <w:rsid w:val="008C0FF2"/>
    <w:rsid w:val="008C12F7"/>
    <w:rsid w:val="008C2094"/>
    <w:rsid w:val="008C349A"/>
    <w:rsid w:val="008C6E87"/>
    <w:rsid w:val="008D135F"/>
    <w:rsid w:val="008D5191"/>
    <w:rsid w:val="008E1F74"/>
    <w:rsid w:val="008E5A12"/>
    <w:rsid w:val="008F1348"/>
    <w:rsid w:val="008F1CAB"/>
    <w:rsid w:val="008F2081"/>
    <w:rsid w:val="008F2AD2"/>
    <w:rsid w:val="008F3022"/>
    <w:rsid w:val="008F4D32"/>
    <w:rsid w:val="00904A38"/>
    <w:rsid w:val="00910E95"/>
    <w:rsid w:val="009136D1"/>
    <w:rsid w:val="009142B4"/>
    <w:rsid w:val="00914322"/>
    <w:rsid w:val="00914983"/>
    <w:rsid w:val="009158F8"/>
    <w:rsid w:val="00915FFA"/>
    <w:rsid w:val="00920484"/>
    <w:rsid w:val="00923E95"/>
    <w:rsid w:val="00924695"/>
    <w:rsid w:val="00927CAC"/>
    <w:rsid w:val="009309E3"/>
    <w:rsid w:val="00931602"/>
    <w:rsid w:val="0093170E"/>
    <w:rsid w:val="00934046"/>
    <w:rsid w:val="00934E60"/>
    <w:rsid w:val="0093538D"/>
    <w:rsid w:val="00935603"/>
    <w:rsid w:val="00935E70"/>
    <w:rsid w:val="009365ED"/>
    <w:rsid w:val="009369DE"/>
    <w:rsid w:val="009375F5"/>
    <w:rsid w:val="00940C17"/>
    <w:rsid w:val="009410F4"/>
    <w:rsid w:val="00942212"/>
    <w:rsid w:val="009433E6"/>
    <w:rsid w:val="00944FBA"/>
    <w:rsid w:val="00946249"/>
    <w:rsid w:val="00951289"/>
    <w:rsid w:val="0095193D"/>
    <w:rsid w:val="009521D3"/>
    <w:rsid w:val="00952A8D"/>
    <w:rsid w:val="00955E12"/>
    <w:rsid w:val="00957229"/>
    <w:rsid w:val="0095754A"/>
    <w:rsid w:val="0096023C"/>
    <w:rsid w:val="009638A3"/>
    <w:rsid w:val="009643E3"/>
    <w:rsid w:val="0096487A"/>
    <w:rsid w:val="00964B1D"/>
    <w:rsid w:val="009651AA"/>
    <w:rsid w:val="009652FA"/>
    <w:rsid w:val="00965D6B"/>
    <w:rsid w:val="00966151"/>
    <w:rsid w:val="00972177"/>
    <w:rsid w:val="0097253F"/>
    <w:rsid w:val="00972736"/>
    <w:rsid w:val="009745E1"/>
    <w:rsid w:val="00975ABA"/>
    <w:rsid w:val="00976608"/>
    <w:rsid w:val="00976D1B"/>
    <w:rsid w:val="00976E32"/>
    <w:rsid w:val="00980ADC"/>
    <w:rsid w:val="00983229"/>
    <w:rsid w:val="009846AB"/>
    <w:rsid w:val="00986174"/>
    <w:rsid w:val="0098631A"/>
    <w:rsid w:val="00987800"/>
    <w:rsid w:val="00990961"/>
    <w:rsid w:val="009945F8"/>
    <w:rsid w:val="009956B0"/>
    <w:rsid w:val="00995922"/>
    <w:rsid w:val="00995FFB"/>
    <w:rsid w:val="0099679B"/>
    <w:rsid w:val="009A0650"/>
    <w:rsid w:val="009A1065"/>
    <w:rsid w:val="009A1455"/>
    <w:rsid w:val="009A14FE"/>
    <w:rsid w:val="009A1CC6"/>
    <w:rsid w:val="009A1D3D"/>
    <w:rsid w:val="009A7CEC"/>
    <w:rsid w:val="009B2071"/>
    <w:rsid w:val="009B2F7F"/>
    <w:rsid w:val="009B58DE"/>
    <w:rsid w:val="009B601B"/>
    <w:rsid w:val="009B7A0C"/>
    <w:rsid w:val="009C01D4"/>
    <w:rsid w:val="009C138D"/>
    <w:rsid w:val="009C41BF"/>
    <w:rsid w:val="009C74C1"/>
    <w:rsid w:val="009C7983"/>
    <w:rsid w:val="009D16A6"/>
    <w:rsid w:val="009D1973"/>
    <w:rsid w:val="009D2414"/>
    <w:rsid w:val="009D3570"/>
    <w:rsid w:val="009D6CB6"/>
    <w:rsid w:val="009D7DE4"/>
    <w:rsid w:val="009E3298"/>
    <w:rsid w:val="009E32CF"/>
    <w:rsid w:val="009E3BD3"/>
    <w:rsid w:val="009E41C4"/>
    <w:rsid w:val="009E50D1"/>
    <w:rsid w:val="009E5FE8"/>
    <w:rsid w:val="009E6288"/>
    <w:rsid w:val="009E6662"/>
    <w:rsid w:val="009F3146"/>
    <w:rsid w:val="009F34FB"/>
    <w:rsid w:val="009F382F"/>
    <w:rsid w:val="009F6620"/>
    <w:rsid w:val="009F67A7"/>
    <w:rsid w:val="009F71D3"/>
    <w:rsid w:val="009F7344"/>
    <w:rsid w:val="009F7946"/>
    <w:rsid w:val="009F7E17"/>
    <w:rsid w:val="00A006FA"/>
    <w:rsid w:val="00A01BB6"/>
    <w:rsid w:val="00A02B83"/>
    <w:rsid w:val="00A05631"/>
    <w:rsid w:val="00A06348"/>
    <w:rsid w:val="00A06B44"/>
    <w:rsid w:val="00A070D2"/>
    <w:rsid w:val="00A1035A"/>
    <w:rsid w:val="00A1045F"/>
    <w:rsid w:val="00A1152E"/>
    <w:rsid w:val="00A12AFE"/>
    <w:rsid w:val="00A130FE"/>
    <w:rsid w:val="00A137EF"/>
    <w:rsid w:val="00A13AB8"/>
    <w:rsid w:val="00A1477C"/>
    <w:rsid w:val="00A14997"/>
    <w:rsid w:val="00A1650D"/>
    <w:rsid w:val="00A2258D"/>
    <w:rsid w:val="00A22C11"/>
    <w:rsid w:val="00A2436E"/>
    <w:rsid w:val="00A2588B"/>
    <w:rsid w:val="00A25DE4"/>
    <w:rsid w:val="00A26006"/>
    <w:rsid w:val="00A27542"/>
    <w:rsid w:val="00A27E7D"/>
    <w:rsid w:val="00A30EAA"/>
    <w:rsid w:val="00A3240D"/>
    <w:rsid w:val="00A324C1"/>
    <w:rsid w:val="00A33F8F"/>
    <w:rsid w:val="00A34F66"/>
    <w:rsid w:val="00A360BE"/>
    <w:rsid w:val="00A36523"/>
    <w:rsid w:val="00A36B4F"/>
    <w:rsid w:val="00A439FF"/>
    <w:rsid w:val="00A45F8D"/>
    <w:rsid w:val="00A461F3"/>
    <w:rsid w:val="00A473EE"/>
    <w:rsid w:val="00A50C19"/>
    <w:rsid w:val="00A50FC2"/>
    <w:rsid w:val="00A51793"/>
    <w:rsid w:val="00A51943"/>
    <w:rsid w:val="00A51DB7"/>
    <w:rsid w:val="00A526F8"/>
    <w:rsid w:val="00A568D2"/>
    <w:rsid w:val="00A56D5F"/>
    <w:rsid w:val="00A5769E"/>
    <w:rsid w:val="00A610F7"/>
    <w:rsid w:val="00A61881"/>
    <w:rsid w:val="00A62212"/>
    <w:rsid w:val="00A6269A"/>
    <w:rsid w:val="00A627F6"/>
    <w:rsid w:val="00A64CB3"/>
    <w:rsid w:val="00A71A49"/>
    <w:rsid w:val="00A729F7"/>
    <w:rsid w:val="00A73B77"/>
    <w:rsid w:val="00A74E07"/>
    <w:rsid w:val="00A75658"/>
    <w:rsid w:val="00A772CF"/>
    <w:rsid w:val="00A77B3C"/>
    <w:rsid w:val="00A817FA"/>
    <w:rsid w:val="00A8572E"/>
    <w:rsid w:val="00A86E6F"/>
    <w:rsid w:val="00A9026B"/>
    <w:rsid w:val="00A91123"/>
    <w:rsid w:val="00A91BD8"/>
    <w:rsid w:val="00A92271"/>
    <w:rsid w:val="00A92A69"/>
    <w:rsid w:val="00A93DB5"/>
    <w:rsid w:val="00A9726D"/>
    <w:rsid w:val="00A97D18"/>
    <w:rsid w:val="00AA0470"/>
    <w:rsid w:val="00AA04F5"/>
    <w:rsid w:val="00AA1488"/>
    <w:rsid w:val="00AA1587"/>
    <w:rsid w:val="00AA22C2"/>
    <w:rsid w:val="00AA2C6F"/>
    <w:rsid w:val="00AA4AC9"/>
    <w:rsid w:val="00AA56A8"/>
    <w:rsid w:val="00AA664D"/>
    <w:rsid w:val="00AB0ECF"/>
    <w:rsid w:val="00AB177F"/>
    <w:rsid w:val="00AB1EF1"/>
    <w:rsid w:val="00AB2C46"/>
    <w:rsid w:val="00AB5D54"/>
    <w:rsid w:val="00AC000E"/>
    <w:rsid w:val="00AC03B5"/>
    <w:rsid w:val="00AC1E0A"/>
    <w:rsid w:val="00AC303D"/>
    <w:rsid w:val="00AC3216"/>
    <w:rsid w:val="00AC3A9A"/>
    <w:rsid w:val="00AC4AB5"/>
    <w:rsid w:val="00AC594B"/>
    <w:rsid w:val="00AC5CCF"/>
    <w:rsid w:val="00AC7289"/>
    <w:rsid w:val="00AD2391"/>
    <w:rsid w:val="00AD3DE6"/>
    <w:rsid w:val="00AD6A19"/>
    <w:rsid w:val="00AD7318"/>
    <w:rsid w:val="00AD7686"/>
    <w:rsid w:val="00AE0DB3"/>
    <w:rsid w:val="00AE0E05"/>
    <w:rsid w:val="00AE1F25"/>
    <w:rsid w:val="00AE24C8"/>
    <w:rsid w:val="00AE5E62"/>
    <w:rsid w:val="00AE6906"/>
    <w:rsid w:val="00AE6FAB"/>
    <w:rsid w:val="00AF03CE"/>
    <w:rsid w:val="00AF17AE"/>
    <w:rsid w:val="00AF276F"/>
    <w:rsid w:val="00AF4EBC"/>
    <w:rsid w:val="00AF5DB0"/>
    <w:rsid w:val="00AF7FF2"/>
    <w:rsid w:val="00B00B80"/>
    <w:rsid w:val="00B01C82"/>
    <w:rsid w:val="00B053F6"/>
    <w:rsid w:val="00B05DEA"/>
    <w:rsid w:val="00B06CE0"/>
    <w:rsid w:val="00B078DE"/>
    <w:rsid w:val="00B07CF9"/>
    <w:rsid w:val="00B11EF1"/>
    <w:rsid w:val="00B12D34"/>
    <w:rsid w:val="00B149F2"/>
    <w:rsid w:val="00B1592B"/>
    <w:rsid w:val="00B16C4F"/>
    <w:rsid w:val="00B1768A"/>
    <w:rsid w:val="00B22186"/>
    <w:rsid w:val="00B226A4"/>
    <w:rsid w:val="00B23E9B"/>
    <w:rsid w:val="00B24048"/>
    <w:rsid w:val="00B272D8"/>
    <w:rsid w:val="00B278D9"/>
    <w:rsid w:val="00B30574"/>
    <w:rsid w:val="00B36026"/>
    <w:rsid w:val="00B37B90"/>
    <w:rsid w:val="00B40591"/>
    <w:rsid w:val="00B43E36"/>
    <w:rsid w:val="00B43FE3"/>
    <w:rsid w:val="00B44408"/>
    <w:rsid w:val="00B45029"/>
    <w:rsid w:val="00B45DCD"/>
    <w:rsid w:val="00B46752"/>
    <w:rsid w:val="00B502E8"/>
    <w:rsid w:val="00B513CB"/>
    <w:rsid w:val="00B517A3"/>
    <w:rsid w:val="00B53996"/>
    <w:rsid w:val="00B53C18"/>
    <w:rsid w:val="00B54461"/>
    <w:rsid w:val="00B558F9"/>
    <w:rsid w:val="00B6086D"/>
    <w:rsid w:val="00B60889"/>
    <w:rsid w:val="00B61172"/>
    <w:rsid w:val="00B627BC"/>
    <w:rsid w:val="00B63ECF"/>
    <w:rsid w:val="00B7001C"/>
    <w:rsid w:val="00B70FCC"/>
    <w:rsid w:val="00B71F11"/>
    <w:rsid w:val="00B74E07"/>
    <w:rsid w:val="00B75AD0"/>
    <w:rsid w:val="00B802EE"/>
    <w:rsid w:val="00B81F15"/>
    <w:rsid w:val="00B84820"/>
    <w:rsid w:val="00B84F9E"/>
    <w:rsid w:val="00B850DF"/>
    <w:rsid w:val="00B87259"/>
    <w:rsid w:val="00B87B7F"/>
    <w:rsid w:val="00B90C80"/>
    <w:rsid w:val="00B94ED1"/>
    <w:rsid w:val="00B955DD"/>
    <w:rsid w:val="00B9646B"/>
    <w:rsid w:val="00BA03FF"/>
    <w:rsid w:val="00BA2475"/>
    <w:rsid w:val="00BA5F0F"/>
    <w:rsid w:val="00BA64BE"/>
    <w:rsid w:val="00BB02E6"/>
    <w:rsid w:val="00BB0658"/>
    <w:rsid w:val="00BB0F86"/>
    <w:rsid w:val="00BB1197"/>
    <w:rsid w:val="00BB260F"/>
    <w:rsid w:val="00BB53D7"/>
    <w:rsid w:val="00BB54F4"/>
    <w:rsid w:val="00BC0D2B"/>
    <w:rsid w:val="00BC126A"/>
    <w:rsid w:val="00BC20ED"/>
    <w:rsid w:val="00BC3120"/>
    <w:rsid w:val="00BC3B16"/>
    <w:rsid w:val="00BC49B2"/>
    <w:rsid w:val="00BC5254"/>
    <w:rsid w:val="00BC5A73"/>
    <w:rsid w:val="00BD0774"/>
    <w:rsid w:val="00BD1BED"/>
    <w:rsid w:val="00BD3FB7"/>
    <w:rsid w:val="00BD6220"/>
    <w:rsid w:val="00BE0018"/>
    <w:rsid w:val="00BE05D9"/>
    <w:rsid w:val="00BE3123"/>
    <w:rsid w:val="00BE5594"/>
    <w:rsid w:val="00BE56D4"/>
    <w:rsid w:val="00BF2599"/>
    <w:rsid w:val="00BF2BEB"/>
    <w:rsid w:val="00BF3595"/>
    <w:rsid w:val="00BF3D88"/>
    <w:rsid w:val="00BF4229"/>
    <w:rsid w:val="00BF7DED"/>
    <w:rsid w:val="00C00114"/>
    <w:rsid w:val="00C002A9"/>
    <w:rsid w:val="00C005BB"/>
    <w:rsid w:val="00C00889"/>
    <w:rsid w:val="00C04964"/>
    <w:rsid w:val="00C05311"/>
    <w:rsid w:val="00C06855"/>
    <w:rsid w:val="00C07250"/>
    <w:rsid w:val="00C0790B"/>
    <w:rsid w:val="00C07FBC"/>
    <w:rsid w:val="00C10C7E"/>
    <w:rsid w:val="00C10D2C"/>
    <w:rsid w:val="00C1162A"/>
    <w:rsid w:val="00C131C1"/>
    <w:rsid w:val="00C1507D"/>
    <w:rsid w:val="00C1570C"/>
    <w:rsid w:val="00C1710F"/>
    <w:rsid w:val="00C2141D"/>
    <w:rsid w:val="00C21A1B"/>
    <w:rsid w:val="00C22898"/>
    <w:rsid w:val="00C25A88"/>
    <w:rsid w:val="00C27B0A"/>
    <w:rsid w:val="00C30D0E"/>
    <w:rsid w:val="00C32721"/>
    <w:rsid w:val="00C328B7"/>
    <w:rsid w:val="00C32B3C"/>
    <w:rsid w:val="00C34D9A"/>
    <w:rsid w:val="00C3558A"/>
    <w:rsid w:val="00C37A92"/>
    <w:rsid w:val="00C411BE"/>
    <w:rsid w:val="00C4367D"/>
    <w:rsid w:val="00C46D37"/>
    <w:rsid w:val="00C478A6"/>
    <w:rsid w:val="00C47F9D"/>
    <w:rsid w:val="00C54578"/>
    <w:rsid w:val="00C54AF0"/>
    <w:rsid w:val="00C5544E"/>
    <w:rsid w:val="00C55640"/>
    <w:rsid w:val="00C61320"/>
    <w:rsid w:val="00C61B4F"/>
    <w:rsid w:val="00C6316F"/>
    <w:rsid w:val="00C63F14"/>
    <w:rsid w:val="00C64396"/>
    <w:rsid w:val="00C64FEF"/>
    <w:rsid w:val="00C654CA"/>
    <w:rsid w:val="00C65A5E"/>
    <w:rsid w:val="00C65B67"/>
    <w:rsid w:val="00C664A5"/>
    <w:rsid w:val="00C703F8"/>
    <w:rsid w:val="00C736E4"/>
    <w:rsid w:val="00C73CB9"/>
    <w:rsid w:val="00C743AF"/>
    <w:rsid w:val="00C75321"/>
    <w:rsid w:val="00C84078"/>
    <w:rsid w:val="00C865FF"/>
    <w:rsid w:val="00C906F9"/>
    <w:rsid w:val="00C91CCE"/>
    <w:rsid w:val="00C922E5"/>
    <w:rsid w:val="00C97B02"/>
    <w:rsid w:val="00CA3B64"/>
    <w:rsid w:val="00CA41D7"/>
    <w:rsid w:val="00CA433B"/>
    <w:rsid w:val="00CA7BC1"/>
    <w:rsid w:val="00CB0A87"/>
    <w:rsid w:val="00CB0E55"/>
    <w:rsid w:val="00CB19BD"/>
    <w:rsid w:val="00CB22FE"/>
    <w:rsid w:val="00CB28D2"/>
    <w:rsid w:val="00CB2C80"/>
    <w:rsid w:val="00CB50F8"/>
    <w:rsid w:val="00CB55F9"/>
    <w:rsid w:val="00CB7BD1"/>
    <w:rsid w:val="00CC0E0D"/>
    <w:rsid w:val="00CC0FB3"/>
    <w:rsid w:val="00CC1B3A"/>
    <w:rsid w:val="00CC287D"/>
    <w:rsid w:val="00CC2F13"/>
    <w:rsid w:val="00CC5226"/>
    <w:rsid w:val="00CC52E5"/>
    <w:rsid w:val="00CC536B"/>
    <w:rsid w:val="00CC63A3"/>
    <w:rsid w:val="00CC7952"/>
    <w:rsid w:val="00CD042C"/>
    <w:rsid w:val="00CD1BD2"/>
    <w:rsid w:val="00CD2145"/>
    <w:rsid w:val="00CD38F4"/>
    <w:rsid w:val="00CD40EC"/>
    <w:rsid w:val="00CD7F19"/>
    <w:rsid w:val="00CE018B"/>
    <w:rsid w:val="00CE195F"/>
    <w:rsid w:val="00CE32CF"/>
    <w:rsid w:val="00CE5C64"/>
    <w:rsid w:val="00CE60C5"/>
    <w:rsid w:val="00CE65DE"/>
    <w:rsid w:val="00CF0971"/>
    <w:rsid w:val="00CF19BA"/>
    <w:rsid w:val="00CF244D"/>
    <w:rsid w:val="00CF2A07"/>
    <w:rsid w:val="00CF2FDD"/>
    <w:rsid w:val="00CF4913"/>
    <w:rsid w:val="00CF4A5C"/>
    <w:rsid w:val="00CF4B90"/>
    <w:rsid w:val="00CF5709"/>
    <w:rsid w:val="00CF5F0D"/>
    <w:rsid w:val="00CF6C89"/>
    <w:rsid w:val="00CF714B"/>
    <w:rsid w:val="00D008A6"/>
    <w:rsid w:val="00D03679"/>
    <w:rsid w:val="00D05B16"/>
    <w:rsid w:val="00D07AE8"/>
    <w:rsid w:val="00D108A5"/>
    <w:rsid w:val="00D10B62"/>
    <w:rsid w:val="00D13E75"/>
    <w:rsid w:val="00D140FD"/>
    <w:rsid w:val="00D1429B"/>
    <w:rsid w:val="00D15B1E"/>
    <w:rsid w:val="00D16F9E"/>
    <w:rsid w:val="00D17A5A"/>
    <w:rsid w:val="00D20A09"/>
    <w:rsid w:val="00D20AA4"/>
    <w:rsid w:val="00D22394"/>
    <w:rsid w:val="00D232C6"/>
    <w:rsid w:val="00D25AC9"/>
    <w:rsid w:val="00D3062B"/>
    <w:rsid w:val="00D3142D"/>
    <w:rsid w:val="00D31E76"/>
    <w:rsid w:val="00D32DB6"/>
    <w:rsid w:val="00D33ACD"/>
    <w:rsid w:val="00D34FC6"/>
    <w:rsid w:val="00D369B3"/>
    <w:rsid w:val="00D3751A"/>
    <w:rsid w:val="00D4119B"/>
    <w:rsid w:val="00D434B2"/>
    <w:rsid w:val="00D47BB1"/>
    <w:rsid w:val="00D504FF"/>
    <w:rsid w:val="00D52AE3"/>
    <w:rsid w:val="00D53048"/>
    <w:rsid w:val="00D53CB9"/>
    <w:rsid w:val="00D5440F"/>
    <w:rsid w:val="00D54B5D"/>
    <w:rsid w:val="00D54D72"/>
    <w:rsid w:val="00D55F26"/>
    <w:rsid w:val="00D56A79"/>
    <w:rsid w:val="00D578B9"/>
    <w:rsid w:val="00D61570"/>
    <w:rsid w:val="00D615DE"/>
    <w:rsid w:val="00D61B43"/>
    <w:rsid w:val="00D6398D"/>
    <w:rsid w:val="00D64243"/>
    <w:rsid w:val="00D66D7B"/>
    <w:rsid w:val="00D70D58"/>
    <w:rsid w:val="00D72153"/>
    <w:rsid w:val="00D749CD"/>
    <w:rsid w:val="00D74B20"/>
    <w:rsid w:val="00D76434"/>
    <w:rsid w:val="00D76CE4"/>
    <w:rsid w:val="00D7789D"/>
    <w:rsid w:val="00D80061"/>
    <w:rsid w:val="00D8119A"/>
    <w:rsid w:val="00D81DD7"/>
    <w:rsid w:val="00D83E21"/>
    <w:rsid w:val="00D86638"/>
    <w:rsid w:val="00D90548"/>
    <w:rsid w:val="00D908A8"/>
    <w:rsid w:val="00D91418"/>
    <w:rsid w:val="00D93062"/>
    <w:rsid w:val="00D949FA"/>
    <w:rsid w:val="00D9537C"/>
    <w:rsid w:val="00D9708A"/>
    <w:rsid w:val="00D976C4"/>
    <w:rsid w:val="00DA161C"/>
    <w:rsid w:val="00DA4841"/>
    <w:rsid w:val="00DA4EF8"/>
    <w:rsid w:val="00DA6113"/>
    <w:rsid w:val="00DA6508"/>
    <w:rsid w:val="00DA6786"/>
    <w:rsid w:val="00DB0424"/>
    <w:rsid w:val="00DB07A6"/>
    <w:rsid w:val="00DB0997"/>
    <w:rsid w:val="00DB10AC"/>
    <w:rsid w:val="00DB12DE"/>
    <w:rsid w:val="00DB244C"/>
    <w:rsid w:val="00DB326F"/>
    <w:rsid w:val="00DB578F"/>
    <w:rsid w:val="00DB6BB1"/>
    <w:rsid w:val="00DC35CB"/>
    <w:rsid w:val="00DC516F"/>
    <w:rsid w:val="00DC6F5D"/>
    <w:rsid w:val="00DD18D8"/>
    <w:rsid w:val="00DD346F"/>
    <w:rsid w:val="00DD421E"/>
    <w:rsid w:val="00DD4771"/>
    <w:rsid w:val="00DD60F1"/>
    <w:rsid w:val="00DE0771"/>
    <w:rsid w:val="00DE1496"/>
    <w:rsid w:val="00DE1FB1"/>
    <w:rsid w:val="00DE27BF"/>
    <w:rsid w:val="00DE2C96"/>
    <w:rsid w:val="00DE4E30"/>
    <w:rsid w:val="00DE67B0"/>
    <w:rsid w:val="00DF151D"/>
    <w:rsid w:val="00DF46A1"/>
    <w:rsid w:val="00DF498F"/>
    <w:rsid w:val="00DF6DDB"/>
    <w:rsid w:val="00DF7783"/>
    <w:rsid w:val="00E041A3"/>
    <w:rsid w:val="00E06649"/>
    <w:rsid w:val="00E10046"/>
    <w:rsid w:val="00E1052D"/>
    <w:rsid w:val="00E11063"/>
    <w:rsid w:val="00E11A88"/>
    <w:rsid w:val="00E11CD7"/>
    <w:rsid w:val="00E12D14"/>
    <w:rsid w:val="00E13646"/>
    <w:rsid w:val="00E14A1C"/>
    <w:rsid w:val="00E152B0"/>
    <w:rsid w:val="00E170BC"/>
    <w:rsid w:val="00E17635"/>
    <w:rsid w:val="00E233BD"/>
    <w:rsid w:val="00E26147"/>
    <w:rsid w:val="00E268DD"/>
    <w:rsid w:val="00E312ED"/>
    <w:rsid w:val="00E3221F"/>
    <w:rsid w:val="00E32655"/>
    <w:rsid w:val="00E326B8"/>
    <w:rsid w:val="00E3317E"/>
    <w:rsid w:val="00E33873"/>
    <w:rsid w:val="00E373D1"/>
    <w:rsid w:val="00E37C29"/>
    <w:rsid w:val="00E421F6"/>
    <w:rsid w:val="00E42B57"/>
    <w:rsid w:val="00E42C45"/>
    <w:rsid w:val="00E43873"/>
    <w:rsid w:val="00E4415F"/>
    <w:rsid w:val="00E46FF3"/>
    <w:rsid w:val="00E470A3"/>
    <w:rsid w:val="00E506A9"/>
    <w:rsid w:val="00E5262C"/>
    <w:rsid w:val="00E52D8E"/>
    <w:rsid w:val="00E532C7"/>
    <w:rsid w:val="00E545ED"/>
    <w:rsid w:val="00E573F6"/>
    <w:rsid w:val="00E607B8"/>
    <w:rsid w:val="00E63A23"/>
    <w:rsid w:val="00E63FEC"/>
    <w:rsid w:val="00E649CE"/>
    <w:rsid w:val="00E64A2A"/>
    <w:rsid w:val="00E64AA0"/>
    <w:rsid w:val="00E676F1"/>
    <w:rsid w:val="00E67E92"/>
    <w:rsid w:val="00E70588"/>
    <w:rsid w:val="00E70EF3"/>
    <w:rsid w:val="00E725D5"/>
    <w:rsid w:val="00E72788"/>
    <w:rsid w:val="00E73AB9"/>
    <w:rsid w:val="00E766F4"/>
    <w:rsid w:val="00E81127"/>
    <w:rsid w:val="00E813AF"/>
    <w:rsid w:val="00E827E5"/>
    <w:rsid w:val="00E83940"/>
    <w:rsid w:val="00E85DFD"/>
    <w:rsid w:val="00E85F92"/>
    <w:rsid w:val="00E90358"/>
    <w:rsid w:val="00E9042B"/>
    <w:rsid w:val="00E905D4"/>
    <w:rsid w:val="00E90B9F"/>
    <w:rsid w:val="00E916FB"/>
    <w:rsid w:val="00E91818"/>
    <w:rsid w:val="00E91D25"/>
    <w:rsid w:val="00E92765"/>
    <w:rsid w:val="00E936EA"/>
    <w:rsid w:val="00E938D4"/>
    <w:rsid w:val="00E958EE"/>
    <w:rsid w:val="00E968B9"/>
    <w:rsid w:val="00E96A7E"/>
    <w:rsid w:val="00E96F45"/>
    <w:rsid w:val="00E96FE1"/>
    <w:rsid w:val="00E973BC"/>
    <w:rsid w:val="00E97628"/>
    <w:rsid w:val="00E97AB7"/>
    <w:rsid w:val="00E97FD8"/>
    <w:rsid w:val="00EA42A5"/>
    <w:rsid w:val="00EA4A0F"/>
    <w:rsid w:val="00EA5630"/>
    <w:rsid w:val="00EA683D"/>
    <w:rsid w:val="00EA6895"/>
    <w:rsid w:val="00EB0F52"/>
    <w:rsid w:val="00EB2FF7"/>
    <w:rsid w:val="00EB375E"/>
    <w:rsid w:val="00EB42FB"/>
    <w:rsid w:val="00EB4328"/>
    <w:rsid w:val="00EB53A8"/>
    <w:rsid w:val="00EB6002"/>
    <w:rsid w:val="00EB64DE"/>
    <w:rsid w:val="00EC174B"/>
    <w:rsid w:val="00EC1E6D"/>
    <w:rsid w:val="00EC3220"/>
    <w:rsid w:val="00EC48F9"/>
    <w:rsid w:val="00EC4D58"/>
    <w:rsid w:val="00EC5552"/>
    <w:rsid w:val="00EC6DCF"/>
    <w:rsid w:val="00EC7DB2"/>
    <w:rsid w:val="00ED1071"/>
    <w:rsid w:val="00ED379E"/>
    <w:rsid w:val="00ED3E2E"/>
    <w:rsid w:val="00ED4CBD"/>
    <w:rsid w:val="00ED6176"/>
    <w:rsid w:val="00ED67EC"/>
    <w:rsid w:val="00EE010B"/>
    <w:rsid w:val="00EE1061"/>
    <w:rsid w:val="00EE36F4"/>
    <w:rsid w:val="00EE49B7"/>
    <w:rsid w:val="00EE5C03"/>
    <w:rsid w:val="00EE788F"/>
    <w:rsid w:val="00EF0597"/>
    <w:rsid w:val="00EF0A06"/>
    <w:rsid w:val="00EF0D83"/>
    <w:rsid w:val="00EF1748"/>
    <w:rsid w:val="00EF1F32"/>
    <w:rsid w:val="00EF2FAD"/>
    <w:rsid w:val="00EF6407"/>
    <w:rsid w:val="00EF6A37"/>
    <w:rsid w:val="00EF7018"/>
    <w:rsid w:val="00EF78D9"/>
    <w:rsid w:val="00EF7DDA"/>
    <w:rsid w:val="00EF7F9F"/>
    <w:rsid w:val="00F00E65"/>
    <w:rsid w:val="00F031E8"/>
    <w:rsid w:val="00F05784"/>
    <w:rsid w:val="00F074D7"/>
    <w:rsid w:val="00F078DC"/>
    <w:rsid w:val="00F07D90"/>
    <w:rsid w:val="00F10798"/>
    <w:rsid w:val="00F10FED"/>
    <w:rsid w:val="00F119EC"/>
    <w:rsid w:val="00F11B2F"/>
    <w:rsid w:val="00F13881"/>
    <w:rsid w:val="00F14B23"/>
    <w:rsid w:val="00F16E6F"/>
    <w:rsid w:val="00F17ECE"/>
    <w:rsid w:val="00F205A6"/>
    <w:rsid w:val="00F2108B"/>
    <w:rsid w:val="00F216E8"/>
    <w:rsid w:val="00F23078"/>
    <w:rsid w:val="00F25089"/>
    <w:rsid w:val="00F25D4C"/>
    <w:rsid w:val="00F265BD"/>
    <w:rsid w:val="00F26C05"/>
    <w:rsid w:val="00F33535"/>
    <w:rsid w:val="00F35C1A"/>
    <w:rsid w:val="00F36857"/>
    <w:rsid w:val="00F404AD"/>
    <w:rsid w:val="00F4259D"/>
    <w:rsid w:val="00F43846"/>
    <w:rsid w:val="00F45531"/>
    <w:rsid w:val="00F4783C"/>
    <w:rsid w:val="00F50CE7"/>
    <w:rsid w:val="00F522E2"/>
    <w:rsid w:val="00F529DB"/>
    <w:rsid w:val="00F566AD"/>
    <w:rsid w:val="00F603BF"/>
    <w:rsid w:val="00F63898"/>
    <w:rsid w:val="00F63E5E"/>
    <w:rsid w:val="00F64256"/>
    <w:rsid w:val="00F660E9"/>
    <w:rsid w:val="00F66109"/>
    <w:rsid w:val="00F66700"/>
    <w:rsid w:val="00F66C10"/>
    <w:rsid w:val="00F66CE6"/>
    <w:rsid w:val="00F72DA3"/>
    <w:rsid w:val="00F75A2D"/>
    <w:rsid w:val="00F75DA2"/>
    <w:rsid w:val="00F820A3"/>
    <w:rsid w:val="00F8232E"/>
    <w:rsid w:val="00F82914"/>
    <w:rsid w:val="00F84C8D"/>
    <w:rsid w:val="00F850FD"/>
    <w:rsid w:val="00F86DD0"/>
    <w:rsid w:val="00F90106"/>
    <w:rsid w:val="00F9209B"/>
    <w:rsid w:val="00F93B3E"/>
    <w:rsid w:val="00F94A8C"/>
    <w:rsid w:val="00F95440"/>
    <w:rsid w:val="00F95464"/>
    <w:rsid w:val="00F95870"/>
    <w:rsid w:val="00F97382"/>
    <w:rsid w:val="00FA04F8"/>
    <w:rsid w:val="00FA07CF"/>
    <w:rsid w:val="00FA2130"/>
    <w:rsid w:val="00FA55E1"/>
    <w:rsid w:val="00FA5ACE"/>
    <w:rsid w:val="00FA6D46"/>
    <w:rsid w:val="00FA74AE"/>
    <w:rsid w:val="00FB0C0D"/>
    <w:rsid w:val="00FB2C58"/>
    <w:rsid w:val="00FB605D"/>
    <w:rsid w:val="00FC127B"/>
    <w:rsid w:val="00FC185F"/>
    <w:rsid w:val="00FC2362"/>
    <w:rsid w:val="00FC33E6"/>
    <w:rsid w:val="00FC4774"/>
    <w:rsid w:val="00FC799B"/>
    <w:rsid w:val="00FD003B"/>
    <w:rsid w:val="00FD519E"/>
    <w:rsid w:val="00FD5527"/>
    <w:rsid w:val="00FD594F"/>
    <w:rsid w:val="00FD5AFD"/>
    <w:rsid w:val="00FD5BF6"/>
    <w:rsid w:val="00FD6FB6"/>
    <w:rsid w:val="00FE0F4F"/>
    <w:rsid w:val="00FE5597"/>
    <w:rsid w:val="00FE62B5"/>
    <w:rsid w:val="00FE6C4F"/>
    <w:rsid w:val="00FF0551"/>
    <w:rsid w:val="00FF09E9"/>
    <w:rsid w:val="00FF16EF"/>
    <w:rsid w:val="00FF1D89"/>
    <w:rsid w:val="00FF289E"/>
    <w:rsid w:val="00FF40C0"/>
    <w:rsid w:val="00FF4A8D"/>
    <w:rsid w:val="00FF653E"/>
    <w:rsid w:val="00FF75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070F"/>
  <w14:defaultImageDpi w14:val="32767"/>
  <w15:chartTrackingRefBased/>
  <w15:docId w15:val="{ED71AC60-3A4F-9D4A-9845-F700A11C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3551C"/>
    <w:rPr>
      <w:color w:val="0563C1" w:themeColor="hyperlink"/>
      <w:u w:val="single"/>
    </w:rPr>
  </w:style>
  <w:style w:type="character" w:styleId="Ulstomtale">
    <w:name w:val="Unresolved Mention"/>
    <w:basedOn w:val="Standardskrifttypeiafsnit"/>
    <w:uiPriority w:val="99"/>
    <w:rsid w:val="0023551C"/>
    <w:rPr>
      <w:color w:val="605E5C"/>
      <w:shd w:val="clear" w:color="auto" w:fill="E1DFDD"/>
    </w:rPr>
  </w:style>
  <w:style w:type="character" w:styleId="BesgtLink">
    <w:name w:val="FollowedHyperlink"/>
    <w:basedOn w:val="Standardskrifttypeiafsnit"/>
    <w:uiPriority w:val="99"/>
    <w:semiHidden/>
    <w:unhideWhenUsed/>
    <w:rsid w:val="00A1477C"/>
    <w:rPr>
      <w:color w:val="954F72" w:themeColor="followedHyperlink"/>
      <w:u w:val="single"/>
    </w:rPr>
  </w:style>
  <w:style w:type="paragraph" w:styleId="Listeafsnit">
    <w:name w:val="List Paragraph"/>
    <w:basedOn w:val="Normal"/>
    <w:uiPriority w:val="34"/>
    <w:qFormat/>
    <w:rsid w:val="00363635"/>
    <w:pPr>
      <w:ind w:left="720"/>
      <w:contextualSpacing/>
    </w:pPr>
  </w:style>
  <w:style w:type="table" w:styleId="Tabel-Gitter">
    <w:name w:val="Table Grid"/>
    <w:basedOn w:val="Tabel-Normal"/>
    <w:uiPriority w:val="39"/>
    <w:rsid w:val="00944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58EE"/>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1619">
      <w:bodyDiv w:val="1"/>
      <w:marLeft w:val="0"/>
      <w:marRight w:val="0"/>
      <w:marTop w:val="0"/>
      <w:marBottom w:val="0"/>
      <w:divBdr>
        <w:top w:val="none" w:sz="0" w:space="0" w:color="auto"/>
        <w:left w:val="none" w:sz="0" w:space="0" w:color="auto"/>
        <w:bottom w:val="none" w:sz="0" w:space="0" w:color="auto"/>
        <w:right w:val="none" w:sz="0" w:space="0" w:color="auto"/>
      </w:divBdr>
      <w:divsChild>
        <w:div w:id="1991210546">
          <w:marLeft w:val="0"/>
          <w:marRight w:val="0"/>
          <w:marTop w:val="0"/>
          <w:marBottom w:val="0"/>
          <w:divBdr>
            <w:top w:val="none" w:sz="0" w:space="0" w:color="auto"/>
            <w:left w:val="none" w:sz="0" w:space="0" w:color="auto"/>
            <w:bottom w:val="none" w:sz="0" w:space="0" w:color="auto"/>
            <w:right w:val="none" w:sz="0" w:space="0" w:color="auto"/>
          </w:divBdr>
          <w:divsChild>
            <w:div w:id="206377097">
              <w:marLeft w:val="0"/>
              <w:marRight w:val="0"/>
              <w:marTop w:val="0"/>
              <w:marBottom w:val="0"/>
              <w:divBdr>
                <w:top w:val="none" w:sz="0" w:space="0" w:color="auto"/>
                <w:left w:val="none" w:sz="0" w:space="0" w:color="auto"/>
                <w:bottom w:val="none" w:sz="0" w:space="0" w:color="auto"/>
                <w:right w:val="none" w:sz="0" w:space="0" w:color="auto"/>
              </w:divBdr>
              <w:divsChild>
                <w:div w:id="826677377">
                  <w:marLeft w:val="0"/>
                  <w:marRight w:val="0"/>
                  <w:marTop w:val="0"/>
                  <w:marBottom w:val="0"/>
                  <w:divBdr>
                    <w:top w:val="none" w:sz="0" w:space="0" w:color="auto"/>
                    <w:left w:val="none" w:sz="0" w:space="0" w:color="auto"/>
                    <w:bottom w:val="none" w:sz="0" w:space="0" w:color="auto"/>
                    <w:right w:val="none" w:sz="0" w:space="0" w:color="auto"/>
                  </w:divBdr>
                  <w:divsChild>
                    <w:div w:id="1209873809">
                      <w:marLeft w:val="0"/>
                      <w:marRight w:val="0"/>
                      <w:marTop w:val="0"/>
                      <w:marBottom w:val="0"/>
                      <w:divBdr>
                        <w:top w:val="none" w:sz="0" w:space="0" w:color="auto"/>
                        <w:left w:val="none" w:sz="0" w:space="0" w:color="auto"/>
                        <w:bottom w:val="none" w:sz="0" w:space="0" w:color="auto"/>
                        <w:right w:val="none" w:sz="0" w:space="0" w:color="auto"/>
                      </w:divBdr>
                    </w:div>
                    <w:div w:id="10601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5079">
      <w:bodyDiv w:val="1"/>
      <w:marLeft w:val="0"/>
      <w:marRight w:val="0"/>
      <w:marTop w:val="0"/>
      <w:marBottom w:val="0"/>
      <w:divBdr>
        <w:top w:val="none" w:sz="0" w:space="0" w:color="auto"/>
        <w:left w:val="none" w:sz="0" w:space="0" w:color="auto"/>
        <w:bottom w:val="none" w:sz="0" w:space="0" w:color="auto"/>
        <w:right w:val="none" w:sz="0" w:space="0" w:color="auto"/>
      </w:divBdr>
      <w:divsChild>
        <w:div w:id="1682390149">
          <w:marLeft w:val="0"/>
          <w:marRight w:val="0"/>
          <w:marTop w:val="0"/>
          <w:marBottom w:val="0"/>
          <w:divBdr>
            <w:top w:val="none" w:sz="0" w:space="0" w:color="auto"/>
            <w:left w:val="none" w:sz="0" w:space="0" w:color="auto"/>
            <w:bottom w:val="none" w:sz="0" w:space="0" w:color="auto"/>
            <w:right w:val="none" w:sz="0" w:space="0" w:color="auto"/>
          </w:divBdr>
          <w:divsChild>
            <w:div w:id="1665745410">
              <w:marLeft w:val="0"/>
              <w:marRight w:val="0"/>
              <w:marTop w:val="0"/>
              <w:marBottom w:val="0"/>
              <w:divBdr>
                <w:top w:val="none" w:sz="0" w:space="0" w:color="auto"/>
                <w:left w:val="none" w:sz="0" w:space="0" w:color="auto"/>
                <w:bottom w:val="none" w:sz="0" w:space="0" w:color="auto"/>
                <w:right w:val="none" w:sz="0" w:space="0" w:color="auto"/>
              </w:divBdr>
              <w:divsChild>
                <w:div w:id="1034384341">
                  <w:marLeft w:val="0"/>
                  <w:marRight w:val="0"/>
                  <w:marTop w:val="0"/>
                  <w:marBottom w:val="0"/>
                  <w:divBdr>
                    <w:top w:val="none" w:sz="0" w:space="0" w:color="auto"/>
                    <w:left w:val="none" w:sz="0" w:space="0" w:color="auto"/>
                    <w:bottom w:val="none" w:sz="0" w:space="0" w:color="auto"/>
                    <w:right w:val="none" w:sz="0" w:space="0" w:color="auto"/>
                  </w:divBdr>
                  <w:divsChild>
                    <w:div w:id="2144882576">
                      <w:marLeft w:val="0"/>
                      <w:marRight w:val="0"/>
                      <w:marTop w:val="0"/>
                      <w:marBottom w:val="0"/>
                      <w:divBdr>
                        <w:top w:val="none" w:sz="0" w:space="0" w:color="auto"/>
                        <w:left w:val="none" w:sz="0" w:space="0" w:color="auto"/>
                        <w:bottom w:val="none" w:sz="0" w:space="0" w:color="auto"/>
                        <w:right w:val="none" w:sz="0" w:space="0" w:color="auto"/>
                      </w:divBdr>
                    </w:div>
                    <w:div w:id="9925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ivalieronline.rigsarkivet.dk/da/rif/rif-collection/7" TargetMode="External"/><Relationship Id="rId13" Type="http://schemas.openxmlformats.org/officeDocument/2006/relationships/hyperlink" Target="https://arkivalieronline.rigsarkivet.dk/da/billedviser?epid=21025689" TargetMode="External"/><Relationship Id="rId18" Type="http://schemas.openxmlformats.org/officeDocument/2006/relationships/hyperlink" Target="http://www.datalyse.dk/carlhemmingsen/aner/skifter_jungshoved_gods.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laegt.dk" TargetMode="External"/><Relationship Id="rId7" Type="http://schemas.openxmlformats.org/officeDocument/2006/relationships/image" Target="media/image3.jpeg"/><Relationship Id="rId12" Type="http://schemas.openxmlformats.org/officeDocument/2006/relationships/hyperlink" Target="https://arkivalieronline.rigsarkivet.dk/da/billedviser?epid=21026065" TargetMode="External"/><Relationship Id="rId17" Type="http://schemas.openxmlformats.org/officeDocument/2006/relationships/hyperlink" Target="https://arkivalieronline.rigsarkivet.dk/da/billedviser?epid=1714238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kivalieronline.rigsarkivet.dk/da/geo/geo-collection/9" TargetMode="External"/><Relationship Id="rId20" Type="http://schemas.openxmlformats.org/officeDocument/2006/relationships/hyperlink" Target="https://wiberg-net.dk/47-Alleslev.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rkivalieronline.rigsarkivet.dk/da/billedviser?bsid=328912" TargetMode="External"/><Relationship Id="rId24" Type="http://schemas.openxmlformats.org/officeDocument/2006/relationships/hyperlink" Target="https://www.kb.dk/danmarksetfraluften/" TargetMode="External"/><Relationship Id="rId5" Type="http://schemas.openxmlformats.org/officeDocument/2006/relationships/image" Target="media/image1.png"/><Relationship Id="rId15" Type="http://schemas.openxmlformats.org/officeDocument/2006/relationships/hyperlink" Target="https://arkivalieronline.rigsarkivet.dk/da/geo/geo-collection/9" TargetMode="External"/><Relationship Id="rId23" Type="http://schemas.openxmlformats.org/officeDocument/2006/relationships/hyperlink" Target="https://historiskekort.dk" TargetMode="External"/><Relationship Id="rId10" Type="http://schemas.openxmlformats.org/officeDocument/2006/relationships/hyperlink" Target="https://arkivalieronline.rigsarkivet.dk/da/billedviser?epid=22716466" TargetMode="External"/><Relationship Id="rId19" Type="http://schemas.openxmlformats.org/officeDocument/2006/relationships/hyperlink" Target="https://ddd.dda.dk/nygaard/sogeside.asp" TargetMode="External"/><Relationship Id="rId4" Type="http://schemas.openxmlformats.org/officeDocument/2006/relationships/webSettings" Target="webSettings.xml"/><Relationship Id="rId9" Type="http://schemas.openxmlformats.org/officeDocument/2006/relationships/hyperlink" Target="https://arkivalieronline.rigsarkivet.dk/da/geo/geo-collection/5" TargetMode="External"/><Relationship Id="rId14" Type="http://schemas.openxmlformats.org/officeDocument/2006/relationships/hyperlink" Target="https://arkivalieronline.rigsarkivet.dk/da/billedviser?bsid=186372" TargetMode="External"/><Relationship Id="rId22" Type="http://schemas.openxmlformats.org/officeDocument/2006/relationships/hyperlink" Target="https://www.danishfamilysearch.dk/user/"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1696</TotalTime>
  <Pages>6</Pages>
  <Words>3144</Words>
  <Characters>19184</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Schmidt</dc:creator>
  <cp:keywords/>
  <dc:description/>
  <cp:lastModifiedBy>Henning Schmidt</cp:lastModifiedBy>
  <cp:revision>1607</cp:revision>
  <cp:lastPrinted>2025-09-03T06:47:00Z</cp:lastPrinted>
  <dcterms:created xsi:type="dcterms:W3CDTF">2018-12-31T08:46:00Z</dcterms:created>
  <dcterms:modified xsi:type="dcterms:W3CDTF">2025-09-03T06:57:00Z</dcterms:modified>
</cp:coreProperties>
</file>